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B7CDB" w14:textId="3534C6A8" w:rsidR="0099235A" w:rsidRDefault="0099235A" w:rsidP="00AC0B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</w:p>
    <w:p w14:paraId="70E7C182" w14:textId="4E9FF0DD" w:rsidR="00AC0B50" w:rsidRDefault="0099235A" w:rsidP="0099235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09B8DC" wp14:editId="484F634E">
                <wp:simplePos x="0" y="0"/>
                <wp:positionH relativeFrom="margin">
                  <wp:align>center</wp:align>
                </wp:positionH>
                <wp:positionV relativeFrom="margin">
                  <wp:posOffset>7234555</wp:posOffset>
                </wp:positionV>
                <wp:extent cx="6392334" cy="1971675"/>
                <wp:effectExtent l="0" t="0" r="0" b="9525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334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965BA" w14:textId="77777777" w:rsidR="0099235A" w:rsidRPr="00377C06" w:rsidRDefault="0099235A" w:rsidP="0099235A">
                            <w:pPr>
                              <w:pStyle w:val="a9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53C05CEC" w14:textId="77777777" w:rsidR="0099235A" w:rsidRPr="00395607" w:rsidRDefault="0099235A" w:rsidP="0099235A">
                            <w:pPr>
                              <w:pStyle w:val="a9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Pr="0039560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บางมูลนาก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 xml:space="preserve"> จังหวัดพิจิตร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9B8D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29" o:spid="_x0000_s1026" type="#_x0000_t202" style="position:absolute;margin-left:0;margin-top:569.65pt;width:503.35pt;height:155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" filled="f" stroked="f" strokeweight=".5pt">
                <v:textbox inset="1in,0,86.4pt,0">
                  <w:txbxContent>
                    <w:p w14:paraId="2DF965BA" w14:textId="77777777" w:rsidR="0099235A" w:rsidRPr="00377C06" w:rsidRDefault="0099235A" w:rsidP="0099235A">
                      <w:pPr>
                        <w:pStyle w:val="a9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</w:rPr>
                      </w:pPr>
                      <w:r w:rsidRPr="00377C06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</w:rPr>
                        <w:t>POLICE ITA 2024</w:t>
                      </w:r>
                    </w:p>
                    <w:p w14:paraId="53C05CEC" w14:textId="77777777" w:rsidR="0099235A" w:rsidRPr="00395607" w:rsidRDefault="0099235A" w:rsidP="0099235A">
                      <w:pPr>
                        <w:pStyle w:val="a9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cs/>
                        </w:rPr>
                      </w:pPr>
                      <w:r w:rsidRPr="00377C06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:cs/>
                        </w:rPr>
                        <w:t>ส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:cs/>
                        </w:rPr>
                        <w:t>ถานีตำรวจภูธร</w:t>
                      </w:r>
                      <w:r w:rsidRPr="00395607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72"/>
                          <w:szCs w:val="72"/>
                          <w:cs/>
                        </w:rPr>
                        <w:t>บางมูลนาก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72"/>
                          <w:szCs w:val="72"/>
                          <w:cs/>
                        </w:rPr>
                        <w:t xml:space="preserve"> จังหวัดพิจิตร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DF7DC5F" wp14:editId="3782BDF1">
            <wp:simplePos x="0" y="0"/>
            <wp:positionH relativeFrom="margin">
              <wp:posOffset>1236980</wp:posOffset>
            </wp:positionH>
            <wp:positionV relativeFrom="paragraph">
              <wp:posOffset>949960</wp:posOffset>
            </wp:positionV>
            <wp:extent cx="3099435" cy="1327785"/>
            <wp:effectExtent l="0" t="0" r="5715" b="5715"/>
            <wp:wrapSquare wrapText="bothSides"/>
            <wp:docPr id="35" name="รูปภาพ 35" descr="รูปภาพประกอบด้วย เครื่องหมาย, สัญลักษณ์, ข้อความ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ครื่องหมาย, สัญลักษณ์, ข้อความ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91A890D" wp14:editId="1A08A0B3">
                <wp:simplePos x="0" y="0"/>
                <wp:positionH relativeFrom="margin">
                  <wp:align>center</wp:align>
                </wp:positionH>
                <wp:positionV relativeFrom="page">
                  <wp:posOffset>876935</wp:posOffset>
                </wp:positionV>
                <wp:extent cx="6858000" cy="7163435"/>
                <wp:effectExtent l="0" t="0" r="0" b="0"/>
                <wp:wrapNone/>
                <wp:docPr id="125" name="กลุ่ม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58000" cy="7163435"/>
                          <a:chOff x="0" y="0"/>
                          <a:chExt cx="5561330" cy="5477217"/>
                        </a:xfrm>
                      </wpg:grpSpPr>
                      <wps:wsp>
                        <wps:cNvPr id="126" name="รูปแบบอิสระ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40218" cy="547721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6699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07E46DA5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14F0D3C" w14:textId="77777777" w:rsidR="0099235A" w:rsidRPr="00261DDD" w:rsidRDefault="00000000" w:rsidP="0099235A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99235A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6AA4005" w14:textId="77777777" w:rsidR="0099235A" w:rsidRDefault="0099235A" w:rsidP="0099235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D73C7B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O2</w:t>
                              </w:r>
                              <w:r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30BB9CC7" w14:textId="2984A4F9" w:rsidR="0099235A" w:rsidRPr="00D73C7B" w:rsidRDefault="0099235A" w:rsidP="0099235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>มาตรการส่งเสริมคุณธรรม และความโปร่งใส</w:t>
                              </w:r>
                              <w:r w:rsidRPr="00D73C7B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 xml:space="preserve">ภายในสถานีตำรวจภูธรบางมูลนาก </w:t>
                              </w:r>
                              <w:r w:rsidRPr="00D73C7B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br/>
                              </w:r>
                              <w:r w:rsidRPr="00D73C7B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>ประจำปีงบประมาณ พ.ศ.2567</w:t>
                              </w:r>
                            </w:p>
                            <w:p w14:paraId="287A39F0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40D7624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437A27A2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404F42B3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3BBEA67E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C0604F8" w14:textId="77777777" w:rsidR="0099235A" w:rsidRDefault="0099235A" w:rsidP="0099235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รูปแบบอิสระ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115400</wp14:pctWidth>
                </wp14:sizeRelH>
                <wp14:sizeRelV relativeFrom="page">
                  <wp14:pctHeight>67000</wp14:pctHeight>
                </wp14:sizeRelV>
              </wp:anchor>
            </w:drawing>
          </mc:Choice>
          <mc:Fallback>
            <w:pict>
              <v:group w14:anchorId="491A890D" id="กลุ่ม 125" o:spid="_x0000_s1027" style="position:absolute;margin-left:0;margin-top:69.05pt;width:540pt;height:564.05pt;z-index:-251633664;mso-width-percent:1154;mso-height-percent:670;mso-position-horizontal:center;mso-position-horizontal-relative:margin;mso-position-vertical-relative:page;mso-width-percent:1154;mso-height-percent:670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">
                <o:lock v:ext="edit" aspectratio="t"/>
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" adj="-11796480,,5400" path="m,c,644,,644,,644v23,6,62,14,113,21c250,685,476,700,720,644v,-27,,-27,,-27c720,,720,,720,,,,,,,e" fillcolor="#69f" stroked="f">
                  <v:stroke joinstyle="miter"/>
                  <v:formulas/>
                  <v:path arrowok="t" o:connecttype="custom" o:connectlocs="0,0;0,5039040;869506,5203356;5540218,5039040;5540218,4827776;5540218,0;0,0" o:connectangles="0,0,0,0,0,0,0" textboxrect="0,0,720,700"/>
                  <v:textbox inset="1in,86.4pt,86.4pt,86.4pt">
                    <w:txbxContent>
                      <w:p w14:paraId="07E46DA5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614F0D3C" w14:textId="77777777" w:rsidR="0099235A" w:rsidRPr="00261DDD" w:rsidRDefault="00000000" w:rsidP="0099235A">
                        <w:pPr>
                          <w:jc w:val="center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  <w:sdt>
                          <w:sdtPr>
                            <w:rPr>
                              <w:rFonts w:asciiTheme="majorBidi" w:hAnsiTheme="majorBidi" w:cs="Angsana New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</w:rPr>
                            <w:alias w:val="ชื่อเรื่อง"/>
                            <w:tag w:val=""/>
                            <w:id w:val="-1394340101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 w:rsidR="0099235A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36AA4005" w14:textId="77777777" w:rsidR="0099235A" w:rsidRDefault="0099235A" w:rsidP="0099235A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D73C7B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>O2</w:t>
                        </w:r>
                        <w:r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  <w:p w14:paraId="30BB9CC7" w14:textId="2984A4F9" w:rsidR="0099235A" w:rsidRPr="00D73C7B" w:rsidRDefault="0099235A" w:rsidP="0099235A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cs/>
                          </w:rPr>
                          <w:t>มาตรการส่งเสริมคุณธรรม และความโปร่งใส</w:t>
                        </w:r>
                        <w:r w:rsidRPr="00D73C7B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cs/>
                          </w:rPr>
                          <w:t xml:space="preserve">ภายในสถานีตำรวจภูธรบางมูลนาก </w:t>
                        </w:r>
                        <w:r w:rsidRPr="00D73C7B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56"/>
                            <w:szCs w:val="56"/>
                            <w:cs/>
                          </w:rPr>
                          <w:br/>
                        </w:r>
                        <w:r w:rsidRPr="00D73C7B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cs/>
                          </w:rPr>
                          <w:t>ประจำปีงบประมาณ พ.ศ.2567</w:t>
                        </w:r>
                      </w:p>
                      <w:p w14:paraId="287A39F0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740D7624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437A27A2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404F42B3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3BBEA67E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  <w:p w14:paraId="1C0604F8" w14:textId="77777777" w:rsidR="0099235A" w:rsidRDefault="0099235A" w:rsidP="0099235A">
                        <w:pPr>
                          <w:rPr>
                            <w:color w:val="FFFFFF" w:themeColor="background1"/>
                            <w:sz w:val="91"/>
                            <w:szCs w:val="91"/>
                          </w:rPr>
                        </w:pPr>
                      </w:p>
                    </w:txbxContent>
                  </v:textbox>
                </v:shape>
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mc:Fallback>
        </mc:AlternateContent>
      </w:r>
    </w:p>
    <w:p w14:paraId="7190DA88" w14:textId="173601B0" w:rsidR="0013402E" w:rsidRPr="00EF475C" w:rsidRDefault="000A55B6" w:rsidP="00AC0B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65DAE0CF" w:rsidR="000A55B6" w:rsidRPr="00EF475C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2828ED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๒๕๖๗</w:t>
      </w:r>
      <w:r w:rsidR="0013402E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99235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บางมูลนาก</w:t>
      </w:r>
    </w:p>
    <w:p w14:paraId="091BDE2D" w14:textId="77777777" w:rsidR="000A55B6" w:rsidRPr="00EF475C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63D14B40" w:rsidR="000A55B6" w:rsidRPr="00EF475C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แก่ผู้รับบริการ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6870DD0E" w:rsidR="00867411" w:rsidRPr="00EF475C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9923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บางมูลนาก</w:t>
      </w:r>
      <w:r w:rsidR="003523CB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2828ED"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F47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4044502" w14:textId="2A801E4A" w:rsidR="000A55B6" w:rsidRPr="00EF475C" w:rsidRDefault="000A55B6" w:rsidP="003523CB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r w:rsidR="003523CB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ตำรวจภูธร</w:t>
      </w:r>
      <w:r w:rsidR="0099235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บางมูลนาก</w:t>
      </w:r>
      <w:r w:rsidR="002133C3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2828ED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๒๕๖๗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 w:rsidRPr="00EF475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ในสถานี</w:t>
      </w:r>
    </w:p>
    <w:p w14:paraId="28FEE859" w14:textId="21CB2588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 w:rsidRPr="00EF475C">
        <w:rPr>
          <w:rFonts w:ascii="TH SarabunIT๙" w:eastAsia="Times New Roman" w:hAnsi="TH SarabunIT๙" w:cs="TH SarabunIT๙"/>
          <w:sz w:val="32"/>
          <w:szCs w:val="32"/>
          <w:cs/>
        </w:rPr>
        <w:t>ชี้แจง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2567 โดยมี </w:t>
      </w:r>
      <w:r w:rsidR="003523CB" w:rsidRPr="00EF475C">
        <w:rPr>
          <w:rFonts w:ascii="TH SarabunIT๙" w:eastAsia="Times New Roman" w:hAnsi="TH SarabunIT๙" w:cs="TH SarabunIT๙"/>
          <w:sz w:val="32"/>
          <w:szCs w:val="32"/>
          <w:cs/>
        </w:rPr>
        <w:t>พ.ต.อ.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วัชรเกียรติ </w:t>
      </w:r>
      <w:proofErr w:type="spellStart"/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ศิ</w:t>
      </w:r>
      <w:proofErr w:type="spellEnd"/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ริวิมลฤทธิ์</w:t>
      </w:r>
      <w:r w:rsidR="003523CB"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 w:rsidRPr="00EF475C">
        <w:rPr>
          <w:rFonts w:ascii="TH SarabunIT๙" w:eastAsia="Times New Roman" w:hAnsi="TH SarabunIT๙" w:cs="TH SarabunIT๙"/>
          <w:sz w:val="32"/>
          <w:szCs w:val="32"/>
          <w:cs/>
        </w:rPr>
        <w:t>ใน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ใน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ประจำปีงบประมาณ พ.ศ. 2567 ประกอบด้วย 3 ประเด็นสำคัญ ได้แก่</w:t>
      </w:r>
    </w:p>
    <w:p w14:paraId="56247433" w14:textId="30C04E1B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ผู้ที่เกี่ยวข้องของ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ภายในกำหนด</w:t>
      </w:r>
    </w:p>
    <w:p w14:paraId="156F7738" w14:textId="0088DD77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เจ้าหน้าที่ตำรวจ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รับรู้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ผู้มีส่วนเกี่ยวข้องของ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ประเมินผู้มีส่วนได้เสียภายนอก ให้เกิด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EF475C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5CF91477" w:rsidR="00787CF1" w:rsidRPr="00EF475C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ซักซ้อม และวางแผน เพื่อ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ของสถานี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าปีงบประมาณ พ.ศ.256๗  เพื่อให้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ตํารวจ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ประเมิน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จากเจ้าหน้าที่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สํานักงาน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ป.ป.ช. ในระหว่างการ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ตามมาตรการ/กิจกรรม ได้มีการติดตาม และรายงานผล รวมทั้งการเผยแพร่ข้อมูล </w:t>
      </w:r>
      <w:r w:rsidRPr="00EF475C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 w:rsidRPr="00EF475C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ตำรวจ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 w:rsidRPr="00EF475C">
        <w:rPr>
          <w:rFonts w:ascii="TH SarabunIT๙" w:eastAsia="Times New Roman" w:hAnsi="TH SarabunIT๙" w:cs="TH SarabunIT๙"/>
          <w:sz w:val="32"/>
          <w:szCs w:val="32"/>
          <w:cs/>
        </w:rPr>
        <w:t>และแบ่งมอบหน้าที่ในการดำเนินการ และ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มีการ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ติดตามโดยผู้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755049"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และหัวหน้าแต่ละสายงานของ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proofErr w:type="spellStart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99235A">
        <w:rPr>
          <w:rFonts w:ascii="TH SarabunIT๙" w:eastAsia="Times New Roman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ด้วยทุกครั้ง</w:t>
      </w:r>
    </w:p>
    <w:p w14:paraId="3700A680" w14:textId="77777777" w:rsidR="000A55B6" w:rsidRPr="00EF475C" w:rsidRDefault="000A55B6">
      <w:pPr>
        <w:rPr>
          <w:rFonts w:ascii="TH SarabunIT๙" w:hAnsi="TH SarabunIT๙" w:cs="TH SarabunIT๙"/>
          <w:noProof/>
        </w:rPr>
      </w:pPr>
    </w:p>
    <w:p w14:paraId="4E0B542A" w14:textId="40077465" w:rsidR="000A55B6" w:rsidRPr="00EF475C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และพัฒนาโดยเร่งด่วน</w:t>
      </w:r>
    </w:p>
    <w:p w14:paraId="48B8DD17" w14:textId="1BABA463" w:rsidR="000A55B6" w:rsidRPr="00EF475C" w:rsidRDefault="000A55B6" w:rsidP="003A53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</w:rPr>
        <w:tab/>
      </w:r>
      <w:r w:rsidRPr="00EF475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EF475C">
        <w:rPr>
          <w:rFonts w:ascii="TH SarabunIT๙" w:hAnsi="TH SarabunIT๙" w:cs="TH SarabunIT๙"/>
          <w:sz w:val="32"/>
          <w:szCs w:val="32"/>
          <w:cs/>
        </w:rPr>
        <w:t>ภูธร</w:t>
      </w:r>
      <w:r w:rsidR="0099235A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="003523CB" w:rsidRPr="00EF475C">
        <w:rPr>
          <w:rFonts w:ascii="TH SarabunIT๙" w:hAnsi="TH SarabunIT๙" w:cs="TH SarabunIT๙"/>
          <w:sz w:val="32"/>
          <w:szCs w:val="32"/>
          <w:cs/>
        </w:rPr>
        <w:t xml:space="preserve"> ไ</w:t>
      </w:r>
      <w:r w:rsidRPr="00EF475C">
        <w:rPr>
          <w:rFonts w:ascii="TH SarabunIT๙" w:hAnsi="TH SarabunIT๙" w:cs="TH SarabunIT๙"/>
          <w:sz w:val="32"/>
          <w:szCs w:val="32"/>
          <w:cs/>
        </w:rPr>
        <w:t>ด้ดำเนินการศึกษา</w:t>
      </w:r>
      <w:r w:rsidR="00867411"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EF475C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EF475C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 w:rsidRPr="00EF475C">
        <w:rPr>
          <w:rFonts w:ascii="TH SarabunIT๙" w:hAnsi="TH SarabunIT๙" w:cs="TH SarabunIT๙"/>
          <w:sz w:val="32"/>
          <w:szCs w:val="32"/>
          <w:cs/>
        </w:rPr>
        <w:t>ใส</w:t>
      </w:r>
      <w:r w:rsidRPr="00EF475C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EF475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EF475C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2828ED" w:rsidRPr="00EF475C">
        <w:rPr>
          <w:rFonts w:ascii="TH SarabunIT๙" w:hAnsi="TH SarabunIT๙" w:cs="TH SarabunIT๙"/>
          <w:sz w:val="32"/>
          <w:szCs w:val="32"/>
          <w:cs/>
        </w:rPr>
        <w:t>๒๕๖๗</w:t>
      </w:r>
      <w:r w:rsidRPr="00EF475C">
        <w:rPr>
          <w:rFonts w:ascii="TH SarabunIT๙" w:hAnsi="TH SarabunIT๙" w:cs="TH SarabunIT๙"/>
          <w:sz w:val="32"/>
          <w:szCs w:val="32"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tbl>
      <w:tblPr>
        <w:tblStyle w:val="6-5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044"/>
      </w:tblGrid>
      <w:tr w:rsidR="00C47334" w:rsidRPr="00EF475C" w14:paraId="40648628" w14:textId="77777777" w:rsidTr="00F02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F00"/>
          </w:tcPr>
          <w:p w14:paraId="11727DDC" w14:textId="77777777" w:rsidR="00C47334" w:rsidRPr="00EF475C" w:rsidRDefault="00C47334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705322A2" w14:textId="77777777" w:rsidR="00C47334" w:rsidRPr="00EF475C" w:rsidRDefault="00C47334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C47334" w:rsidRPr="00EF475C" w14:paraId="7A71D81D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1" w:type="dxa"/>
            <w:gridSpan w:val="2"/>
            <w:shd w:val="clear" w:color="auto" w:fill="FFD966" w:themeFill="accent4" w:themeFillTint="99"/>
          </w:tcPr>
          <w:p w14:paraId="6B7B762F" w14:textId="5535BCBD" w:rsidR="00C47334" w:rsidRPr="00EF475C" w:rsidRDefault="00C47334" w:rsidP="003523CB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bookmarkEnd w:id="0"/>
      <w:tr w:rsidR="00C47334" w:rsidRPr="00EF475C" w14:paraId="30BD9EFE" w14:textId="77777777" w:rsidTr="00F02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</w:tcPr>
          <w:p w14:paraId="7C7CD83A" w14:textId="77777777" w:rsidR="00C47334" w:rsidRPr="00EF475C" w:rsidRDefault="00C47334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044" w:type="dxa"/>
            <w:shd w:val="clear" w:color="auto" w:fill="auto"/>
          </w:tcPr>
          <w:p w14:paraId="5C802779" w14:textId="77777777" w:rsidR="00C47334" w:rsidRPr="00EF475C" w:rsidRDefault="00C47334" w:rsidP="009929CF">
            <w:pPr>
              <w:spacing w:before="12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C47334" w:rsidRPr="00EF475C" w:rsidRDefault="00C47334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C47334" w:rsidRPr="00EF475C" w:rsidRDefault="00C47334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3. พฤติกรรมการเรียกรับเงิน ทรัพย์สิน หรือประโยชน์อื่น ๆ</w:t>
            </w: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EF475C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</w:tr>
      <w:tr w:rsidR="003523CB" w:rsidRPr="00EF475C" w14:paraId="67EF7AB4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E599" w:themeFill="accent4" w:themeFillTint="66"/>
          </w:tcPr>
          <w:p w14:paraId="5471AC1A" w14:textId="77777777" w:rsidR="003523CB" w:rsidRPr="00EF475C" w:rsidRDefault="003523CB" w:rsidP="000A6A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6044" w:type="dxa"/>
            <w:shd w:val="clear" w:color="auto" w:fill="FFE599" w:themeFill="accent4" w:themeFillTint="66"/>
          </w:tcPr>
          <w:p w14:paraId="27E43990" w14:textId="77777777" w:rsidR="003523CB" w:rsidRPr="00EF475C" w:rsidRDefault="003523CB" w:rsidP="000A6A65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7981142A" w14:textId="77777777" w:rsidR="003523CB" w:rsidRPr="00EF475C" w:rsidRDefault="003523CB" w:rsidP="000A6A65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</w:tc>
      </w:tr>
      <w:tr w:rsidR="003523CB" w:rsidRPr="00EF475C" w14:paraId="324DB6E7" w14:textId="77777777" w:rsidTr="00F0295C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9433783" w14:textId="77777777" w:rsidR="003523CB" w:rsidRPr="00EF475C" w:rsidRDefault="003523CB" w:rsidP="000A6A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3)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044" w:type="dxa"/>
          </w:tcPr>
          <w:p w14:paraId="52B57A8D" w14:textId="77777777" w:rsidR="003523CB" w:rsidRPr="00EF475C" w:rsidRDefault="003523CB" w:rsidP="000A6A65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72B4486" w14:textId="77777777" w:rsidR="003523CB" w:rsidRPr="00EF475C" w:rsidRDefault="003523CB" w:rsidP="000A6A65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1F07F3A" w14:textId="77777777" w:rsidR="003523CB" w:rsidRPr="00EF475C" w:rsidRDefault="003523CB" w:rsidP="000A6A65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การประเมินเกี่ยวกับกระบวนการบริหารงานบุคคล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</w:tr>
      <w:tr w:rsidR="003523CB" w:rsidRPr="00EF475C" w14:paraId="4EEB45DA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E599" w:themeFill="accent4" w:themeFillTint="66"/>
          </w:tcPr>
          <w:p w14:paraId="6A6E85DF" w14:textId="77777777" w:rsidR="003523CB" w:rsidRPr="00EF475C" w:rsidRDefault="003523CB" w:rsidP="000A6A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044" w:type="dxa"/>
            <w:shd w:val="clear" w:color="auto" w:fill="FFE599" w:themeFill="accent4" w:themeFillTint="66"/>
          </w:tcPr>
          <w:p w14:paraId="2D12A091" w14:textId="77777777" w:rsidR="003523CB" w:rsidRPr="00EF475C" w:rsidRDefault="003523CB" w:rsidP="000A6A65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การนำทรัพย์สินของราชการของหน่วยงานไปเป็นของตนเองหรือผู้อื่น</w:t>
            </w:r>
          </w:p>
          <w:p w14:paraId="3EA6AB60" w14:textId="342B9F2E" w:rsidR="003523CB" w:rsidRPr="00EF475C" w:rsidRDefault="00E2394C" w:rsidP="000A6A65">
            <w:pPr>
              <w:pStyle w:val="a8"/>
              <w:spacing w:before="120" w:after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="003523CB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.การวางระบบของสถานี</w:t>
            </w:r>
            <w:proofErr w:type="spellStart"/>
            <w:r w:rsidR="003523CB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ตํารวจ</w:t>
            </w:r>
            <w:proofErr w:type="spellEnd"/>
            <w:r w:rsidR="003523CB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1B094D68" w14:textId="77777777" w:rsidR="003523CB" w:rsidRPr="00EF475C" w:rsidRDefault="003523CB" w:rsidP="000A6A65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จัดทำแนวทางปฏิบัติเกี่ยวกับการใช้ทรัพย์สินของราชการที่ถูกต้อง </w:t>
            </w:r>
            <w:proofErr w:type="gramStart"/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เพื่อเผยแพร่ให้บุคลากรภายในได้รับทราบและนำไปปฏิบัติ  รวมถึงระบบการจ่ายยืม</w:t>
            </w:r>
            <w:proofErr w:type="gramEnd"/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</w:tr>
      <w:tr w:rsidR="003A5342" w:rsidRPr="00EF475C" w14:paraId="2D14F9BC" w14:textId="77777777" w:rsidTr="00F0295C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trHeight w:val="5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D803964" w14:textId="77777777" w:rsidR="003A5342" w:rsidRPr="00EF475C" w:rsidRDefault="003A5342" w:rsidP="000A6A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044" w:type="dxa"/>
          </w:tcPr>
          <w:p w14:paraId="3B269D3A" w14:textId="77777777" w:rsidR="003A5342" w:rsidRPr="003A5342" w:rsidRDefault="003A5342" w:rsidP="000A6A65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536A8320" w14:textId="77777777" w:rsidR="003A5342" w:rsidRPr="003A5342" w:rsidRDefault="003A5342" w:rsidP="000A6A65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38354049" w14:textId="77777777" w:rsidR="003A5342" w:rsidRPr="003A5342" w:rsidRDefault="003A5342" w:rsidP="000A6A65">
            <w:pPr>
              <w:pStyle w:val="a8"/>
              <w:spacing w:before="120" w:after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 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</w:t>
            </w:r>
            <w:proofErr w:type="spellStart"/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สําเร็จ</w:t>
            </w:r>
            <w:proofErr w:type="spellEnd"/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ในการยับยั้งการทุจริตของหน่วยงาน</w:t>
            </w:r>
          </w:p>
          <w:p w14:paraId="6DF00C4E" w14:textId="77777777" w:rsidR="003A5342" w:rsidRPr="00EF475C" w:rsidRDefault="003A5342" w:rsidP="000A6A65">
            <w:pPr>
              <w:pStyle w:val="a8"/>
              <w:spacing w:before="120" w:after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53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</w:tr>
      <w:tr w:rsidR="005E25C0" w:rsidRPr="00EF475C" w14:paraId="4606A271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00B0F0"/>
          </w:tcPr>
          <w:p w14:paraId="6F7DBE9E" w14:textId="09967ACA" w:rsidR="005E25C0" w:rsidRPr="00EF475C" w:rsidRDefault="005E25C0" w:rsidP="003523CB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แบบวัดการรับรู้ของผู้มีส่วนได้ส่วนเสียภายนอก</w:t>
            </w:r>
          </w:p>
        </w:tc>
      </w:tr>
      <w:tr w:rsidR="005E25C0" w:rsidRPr="00EF475C" w14:paraId="582F1AFD" w14:textId="77777777" w:rsidTr="00F0295C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8433C5" w14:textId="77777777" w:rsidR="005E25C0" w:rsidRPr="00EF475C" w:rsidRDefault="005E25C0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6044" w:type="dxa"/>
          </w:tcPr>
          <w:p w14:paraId="21C2BF4C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 w:rsidR="00ED5B61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</w:tr>
      <w:tr w:rsidR="005E25C0" w:rsidRPr="00EF475C" w14:paraId="20C0D984" w14:textId="77777777" w:rsidTr="00F0295C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22B3620" w14:textId="77777777" w:rsidR="005E25C0" w:rsidRPr="00EF475C" w:rsidRDefault="005E25C0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6044" w:type="dxa"/>
          </w:tcPr>
          <w:p w14:paraId="6EC837C6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</w:tr>
      <w:tr w:rsidR="005E25C0" w:rsidRPr="00EF475C" w14:paraId="5AEE950D" w14:textId="77777777" w:rsidTr="00F0295C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BDD6EE" w:themeFill="accent1" w:themeFillTint="66"/>
          </w:tcPr>
          <w:p w14:paraId="21656509" w14:textId="77777777" w:rsidR="005E25C0" w:rsidRPr="00EF475C" w:rsidRDefault="005E25C0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6044" w:type="dxa"/>
            <w:shd w:val="clear" w:color="auto" w:fill="BDD6EE" w:themeFill="accent1" w:themeFillTint="66"/>
          </w:tcPr>
          <w:p w14:paraId="49E1DA11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5E25C0" w:rsidRPr="00EF475C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</w:tc>
      </w:tr>
      <w:tr w:rsidR="004D0289" w:rsidRPr="00EF475C" w14:paraId="4A45FD53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A8D08D" w:themeFill="accent6" w:themeFillTint="99"/>
          </w:tcPr>
          <w:p w14:paraId="52B3796C" w14:textId="7EA55793" w:rsidR="004D0289" w:rsidRPr="00EF475C" w:rsidRDefault="004D0289" w:rsidP="003523CB">
            <w:pPr>
              <w:jc w:val="center"/>
              <w:rPr>
                <w:rFonts w:ascii="TH SarabunIT๙" w:hAnsi="TH SarabunIT๙" w:cs="TH SarabunIT๙"/>
                <w:color w:val="auto"/>
              </w:rPr>
            </w:pPr>
            <w:bookmarkStart w:id="1" w:name="_Hlk161138492"/>
            <w:r w:rsidRPr="00EF47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</w:tc>
      </w:tr>
      <w:tr w:rsidR="00331E23" w:rsidRPr="00EF475C" w14:paraId="4C8B1129" w14:textId="77777777" w:rsidTr="00F02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20F663AA" w14:textId="2E556D6B" w:rsidR="00331E23" w:rsidRPr="00EF475C" w:rsidRDefault="00331E2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044" w:type="dxa"/>
            <w:shd w:val="clear" w:color="auto" w:fill="auto"/>
          </w:tcPr>
          <w:p w14:paraId="50A2C757" w14:textId="7B2CBD07" w:rsidR="00331E23" w:rsidRPr="00EF475C" w:rsidRDefault="00234610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="004D0289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31E23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 w:rsidR="00CA7CF0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="00331E23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="00331E23"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331E23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31E23" w:rsidRPr="00EF475C" w:rsidRDefault="00331E23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ข้อมูลพื้นฐาน ได้แก่ ข้อมูลพื้นฐาน ข่าวประชาสัมพันธ์ และการปฏิสัมพันธ์ข้อมูล</w:t>
            </w:r>
            <w:r w:rsidR="004D0289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31E23" w:rsidRPr="00EF475C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3.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31E23" w:rsidRPr="00EF475C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31E23" w:rsidRPr="00EF475C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</w:t>
            </w:r>
            <w:r w:rsidR="00234610"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และการเปิดโอกาสให้เกิด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</w:tr>
      <w:bookmarkEnd w:id="1"/>
      <w:tr w:rsidR="00234610" w:rsidRPr="00EF475C" w14:paraId="7B163410" w14:textId="77777777" w:rsidTr="00F02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8D08D" w:themeFill="accent6" w:themeFillTint="99"/>
          </w:tcPr>
          <w:p w14:paraId="3C06148A" w14:textId="4949A7CE" w:rsidR="00234610" w:rsidRPr="00EF475C" w:rsidRDefault="0023461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10)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044" w:type="dxa"/>
            <w:shd w:val="clear" w:color="auto" w:fill="A8D08D" w:themeFill="accent6" w:themeFillTint="99"/>
          </w:tcPr>
          <w:p w14:paraId="07B2468F" w14:textId="77777777" w:rsidR="00A31625" w:rsidRPr="00EF475C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234610" w:rsidRPr="00EF475C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F47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</w:tr>
    </w:tbl>
    <w:p w14:paraId="7E53D024" w14:textId="3A549482" w:rsidR="000242F2" w:rsidRPr="00EF475C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</w:t>
      </w:r>
      <w:proofErr w:type="spellStart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</w:t>
      </w:r>
      <w:proofErr w:type="spellEnd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proofErr w:type="spellStart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ตํารวจภู</w:t>
      </w:r>
      <w:proofErr w:type="spellEnd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ธร </w:t>
      </w:r>
      <w:proofErr w:type="spellStart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ประจํ</w:t>
      </w:r>
      <w:proofErr w:type="spellEnd"/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าปีงบประมาณ พ.ศ.256๗ ทั้งด้านระบบงานพฤติกรรมและวัฒนธรรมของผู้ปฏิบัติงาน</w:t>
      </w:r>
      <w:r w:rsidR="00EC2EB9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40476634" w:rsidR="000242F2" w:rsidRPr="00EF475C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สถานี</w:t>
      </w:r>
      <w:proofErr w:type="spellStart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F0295C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บางมูลนาก</w:t>
      </w:r>
      <w:r w:rsidR="00E2394C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</w:t>
      </w:r>
      <w:proofErr w:type="spellStart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ดําเนินการกําหนด</w:t>
      </w:r>
      <w:proofErr w:type="spellEnd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</w:t>
      </w:r>
      <w:proofErr w:type="spellStart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ธร </w:t>
      </w:r>
      <w:proofErr w:type="spellStart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าปีงบประมาณ พ.ศ.256๗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</w:t>
      </w:r>
      <w:proofErr w:type="spellStart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0242F2" w:rsidRPr="00EF475C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แนวทางยกระดับและความโปร่งใสภายในหน่วยงาน 2 ด้าน ดังต่อไปนี้</w:t>
      </w:r>
    </w:p>
    <w:p w14:paraId="1DD00B0F" w14:textId="2109BB34" w:rsidR="00EC2EB9" w:rsidRPr="00EF475C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</w:t>
      </w:r>
      <w:proofErr w:type="spellStart"/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ตํารวจดําเนินการ</w:t>
      </w:r>
      <w:proofErr w:type="spellEnd"/>
      <w:r w:rsidR="000242F2" w:rsidRPr="00EF475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ปรับปรุงพัฒนาหน่วยงาน ดังต่อไปนี้</w:t>
      </w:r>
    </w:p>
    <w:p w14:paraId="070D44A3" w14:textId="1E7F6A28" w:rsidR="00EC2EB9" w:rsidRPr="00EF475C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EF475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</w:t>
      </w:r>
      <w:proofErr w:type="spellStart"/>
      <w:r w:rsidR="004A700C" w:rsidRPr="00EF475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="004A700C" w:rsidRPr="00EF475C">
        <w:rPr>
          <w:rFonts w:ascii="TH SarabunIT๙" w:hAnsi="TH SarabunIT๙" w:cs="TH SarabunIT๙"/>
          <w:sz w:val="32"/>
          <w:szCs w:val="32"/>
          <w:cs/>
        </w:rPr>
        <w:t>นคดี</w:t>
      </w:r>
    </w:p>
    <w:p w14:paraId="02D141BD" w14:textId="2C5EF162" w:rsidR="00EC2EB9" w:rsidRPr="00EF475C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EF475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22C47540" w:rsidR="00EC2EB9" w:rsidRPr="00EF475C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</w:t>
      </w:r>
      <w:r w:rsidR="00EF47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>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EF475C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EF475C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EF475C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EF475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EF475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EF475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Pr="00EF475C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EF475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ภาพการจัดสิ่งอํานวยความสะดวกการให้บริการผู้รับบริการ</w:t>
      </w:r>
    </w:p>
    <w:p w14:paraId="3DBD858F" w14:textId="5D332D9F" w:rsidR="00EC2EB9" w:rsidRPr="00EF475C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(๒) ยกระดับการเผยแพร่ข้อมูลสาธารณะ (</w:t>
      </w:r>
      <w:r w:rsidRPr="00EF475C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EF475C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๒.๑ การจัด</w:t>
      </w:r>
      <w:proofErr w:type="spellStart"/>
      <w:r w:rsidRPr="00EF475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CA7CF0" w:rsidRPr="00EF475C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EF475C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EF475C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๒.๒ การจัด</w:t>
      </w:r>
      <w:proofErr w:type="spellStart"/>
      <w:r w:rsidRPr="00EF475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F475C">
        <w:rPr>
          <w:rFonts w:ascii="TH SarabunIT๙" w:hAnsi="TH SarabunIT๙" w:cs="TH SarabunIT๙"/>
          <w:sz w:val="32"/>
          <w:szCs w:val="32"/>
          <w:cs/>
        </w:rPr>
        <w:t>ข้อมูลสาธารณะตามเกณฑ์การประเมินและข้อมูลที่เกี่ยวข้องต่าง ๆ</w:t>
      </w:r>
    </w:p>
    <w:p w14:paraId="4AD39421" w14:textId="24452A86" w:rsidR="003523CB" w:rsidRPr="00EF475C" w:rsidRDefault="00EC2EB9" w:rsidP="00E2394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๒.๓ การ</w:t>
      </w:r>
      <w:proofErr w:type="spellStart"/>
      <w:r w:rsidRPr="00EF475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EF475C">
        <w:rPr>
          <w:rFonts w:ascii="TH SarabunIT๙" w:hAnsi="TH SarabunIT๙" w:cs="TH SarabunIT๙"/>
          <w:sz w:val="32"/>
          <w:szCs w:val="32"/>
          <w:cs/>
        </w:rPr>
        <w:t>ติดตามการเผยแพร่ข้อมูลสาธารณะอย่างต่อเนื่อง</w:t>
      </w:r>
    </w:p>
    <w:p w14:paraId="145CC2A3" w14:textId="31E69B11" w:rsidR="00F93745" w:rsidRPr="00EF475C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EF475C" w:rsidRDefault="00EC2EB9" w:rsidP="00E239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</w:p>
    <w:p w14:paraId="68ECCD00" w14:textId="7AE86669" w:rsidR="00EC2EB9" w:rsidRPr="00EF475C" w:rsidRDefault="00EC2EB9" w:rsidP="00535C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๑) การพัฒนายกระดับการให้บริการ</w:t>
      </w:r>
      <w:r w:rsidR="00ED5B61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ผู้รับบริการ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 w:rsidRPr="00EF47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จุดบริการ </w:t>
      </w:r>
      <w:r w:rsidRPr="00EF475C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980"/>
        <w:gridCol w:w="4819"/>
        <w:gridCol w:w="2552"/>
      </w:tblGrid>
      <w:tr w:rsidR="00EC2EB9" w:rsidRPr="00EF475C" w14:paraId="643CAAEF" w14:textId="77777777" w:rsidTr="000A5EE1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EF475C" w:rsidRDefault="00EC2EB9" w:rsidP="000E0E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60542912"/>
            <w:bookmarkStart w:id="3" w:name="_Hlk160552514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EF475C" w:rsidRDefault="00EC2EB9" w:rsidP="000E0E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552" w:type="dxa"/>
            <w:shd w:val="clear" w:color="auto" w:fill="A8D08D" w:themeFill="accent6" w:themeFillTint="99"/>
          </w:tcPr>
          <w:p w14:paraId="01CE5918" w14:textId="69C4BA0E" w:rsidR="00EC2EB9" w:rsidRPr="00EF475C" w:rsidRDefault="000E0E25" w:rsidP="000E0E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bookmarkEnd w:id="2"/>
      <w:tr w:rsidR="00EC2EB9" w:rsidRPr="00EF475C" w14:paraId="660D60EB" w14:textId="77777777" w:rsidTr="000A5EE1">
        <w:tc>
          <w:tcPr>
            <w:tcW w:w="1980" w:type="dxa"/>
          </w:tcPr>
          <w:p w14:paraId="137228E2" w14:textId="7D2D6ABC" w:rsidR="000E0E25" w:rsidRPr="00EF475C" w:rsidRDefault="000E0E25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</w:t>
            </w:r>
            <w:r w:rsidR="006A4B6E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บริการ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ประชาสัมพันธ์/</w:t>
            </w:r>
          </w:p>
          <w:p w14:paraId="1D9727BE" w14:textId="0DF570D1" w:rsidR="000E0E25" w:rsidRPr="00EF475C" w:rsidRDefault="000E0E25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สอบถามความคืบหน้า</w:t>
            </w:r>
            <w:r w:rsidR="006A4B6E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EF475C" w:rsidRDefault="000E0E25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นคดี</w:t>
            </w:r>
          </w:p>
        </w:tc>
        <w:tc>
          <w:tcPr>
            <w:tcW w:w="4819" w:type="dxa"/>
          </w:tcPr>
          <w:p w14:paraId="05938573" w14:textId="77777777" w:rsidR="006A4B6E" w:rsidRPr="00EF475C" w:rsidRDefault="000E0E25" w:rsidP="00B213D6">
            <w:pPr>
              <w:pStyle w:val="ab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การจัดให้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แต่ละสายงาน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EF475C" w:rsidRDefault="006A4B6E" w:rsidP="00B213D6">
            <w:pPr>
              <w:pStyle w:val="ab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727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เวรการปฏิบัติงานของ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EF475C" w:rsidRDefault="00FE7278" w:rsidP="00FE7278">
            <w:pPr>
              <w:pStyle w:val="ab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proofErr w:type="spellStart"/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EF475C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552" w:type="dxa"/>
          </w:tcPr>
          <w:p w14:paraId="3C1A8BAD" w14:textId="4013B07A" w:rsidR="000E0E25" w:rsidRPr="00EF475C" w:rsidRDefault="007B0879" w:rsidP="000E0E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="00E2394C"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616D3E1E" w14:textId="057252B0" w:rsidR="000E0E25" w:rsidRPr="00EF475C" w:rsidRDefault="000E0E25" w:rsidP="000E0E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E2394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36F4EFAC" w14:textId="77777777" w:rsidR="000E0E25" w:rsidRPr="00EF475C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9C81DCA" w14:textId="77777777" w:rsidR="003A5342" w:rsidRDefault="003A5342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9D6DE9" w14:textId="7AEA2E6F" w:rsidR="00B05960" w:rsidRDefault="00B05960" w:rsidP="00B059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ท.ชูศักดิ์ จันทร์โต</w:t>
            </w:r>
          </w:p>
          <w:p w14:paraId="162EC738" w14:textId="0075ABDA" w:rsidR="00B05960" w:rsidRDefault="00B05960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DB4A43D" w14:textId="04183611" w:rsidR="00EC2EB9" w:rsidRPr="00EF475C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EF475C" w14:paraId="6A668020" w14:textId="77777777" w:rsidTr="000A5EE1">
        <w:tc>
          <w:tcPr>
            <w:tcW w:w="1980" w:type="dxa"/>
          </w:tcPr>
          <w:p w14:paraId="4861343C" w14:textId="70A73809" w:rsidR="000E0E25" w:rsidRPr="00EF475C" w:rsidRDefault="00FE7278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61057751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</w:t>
            </w:r>
            <w:r w:rsidR="006A4B6E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ประชาสัมพันธ์</w:t>
            </w:r>
            <w:r w:rsidR="006A4B6E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บริเวณ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จุดบริการ</w:t>
            </w:r>
            <w:bookmarkEnd w:id="4"/>
          </w:p>
        </w:tc>
        <w:tc>
          <w:tcPr>
            <w:tcW w:w="4819" w:type="dxa"/>
          </w:tcPr>
          <w:p w14:paraId="541DC719" w14:textId="4AF0A549" w:rsidR="000E0E25" w:rsidRPr="00EF475C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บริเวณจุดบริการ มีการ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ผู้มารับบริการสังเกตเห็น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ง่ายต่อการ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552" w:type="dxa"/>
          </w:tcPr>
          <w:p w14:paraId="233168B4" w14:textId="77777777" w:rsidR="00F0295C" w:rsidRPr="00EF475C" w:rsidRDefault="00F0295C" w:rsidP="00F029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5F777165" w14:textId="75C12A96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F02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44618F9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B18AFF7" w14:textId="77777777" w:rsidR="003A5342" w:rsidRDefault="003A5342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8A1D9" w14:textId="77777777" w:rsidR="00F0295C" w:rsidRDefault="00F0295C" w:rsidP="00F029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0F25F3BA" w14:textId="77777777" w:rsidR="00F0295C" w:rsidRDefault="00F0295C" w:rsidP="00F029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156BFA1A" w14:textId="5312720D" w:rsidR="000E0E25" w:rsidRPr="00EF475C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EF475C" w14:paraId="740A96F3" w14:textId="77777777" w:rsidTr="000A5EE1">
        <w:tc>
          <w:tcPr>
            <w:tcW w:w="1980" w:type="dxa"/>
          </w:tcPr>
          <w:p w14:paraId="2C92E5D0" w14:textId="73AF26C6" w:rsidR="000E0E25" w:rsidRPr="00EF475C" w:rsidRDefault="00FE7278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EF475C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EF475C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EF475C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proofErr w:type="spellStart"/>
            <w:r w:rsidR="004A700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ด์</w:t>
            </w:r>
            <w:proofErr w:type="spellEnd"/>
            <w:r w:rsidR="004A700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552" w:type="dxa"/>
          </w:tcPr>
          <w:p w14:paraId="74CCE790" w14:textId="77777777" w:rsidR="00F0295C" w:rsidRPr="00EF475C" w:rsidRDefault="00F0295C" w:rsidP="00F029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0A3D45EB" w14:textId="6E622DB2" w:rsidR="00E2394C" w:rsidRPr="00EF475C" w:rsidRDefault="00F0295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6BAFFC38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DAA4EAD" w14:textId="77777777" w:rsidR="000A5EE1" w:rsidRDefault="000A5EE1" w:rsidP="000A5E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97145" w14:textId="77777777" w:rsidR="000A5EE1" w:rsidRDefault="000A5EE1" w:rsidP="000A5E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C09CC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ร.ต.ท.ชูศักดิ์ จันทร์โต</w:t>
            </w:r>
          </w:p>
          <w:p w14:paraId="2E70D344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4D594075" w14:textId="34150A2A" w:rsidR="000E0E25" w:rsidRPr="00EF475C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EF475C" w14:paraId="177D207A" w14:textId="77777777" w:rsidTr="000A5EE1">
        <w:tc>
          <w:tcPr>
            <w:tcW w:w="1980" w:type="dxa"/>
          </w:tcPr>
          <w:p w14:paraId="74F3F107" w14:textId="70F4484E" w:rsidR="000E0E25" w:rsidRPr="00EF475C" w:rsidRDefault="007B0879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ป้าย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</w:p>
        </w:tc>
        <w:tc>
          <w:tcPr>
            <w:tcW w:w="2552" w:type="dxa"/>
          </w:tcPr>
          <w:p w14:paraId="6B6F0536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1D27D916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3DBA1FB9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1D76FAC" w14:textId="77777777" w:rsidR="000A5EE1" w:rsidRDefault="000A5EE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07A74" w14:textId="50582069" w:rsidR="003A5342" w:rsidRDefault="000A5EE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.พีรภพ เกตุมณี</w:t>
            </w:r>
          </w:p>
          <w:p w14:paraId="433CD15C" w14:textId="452BE424" w:rsidR="000A5EE1" w:rsidRDefault="000A5EE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3EE5F88D" w14:textId="1F5FAA4D" w:rsidR="000E0E25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EF475C" w14:paraId="3DFF3CEE" w14:textId="77777777" w:rsidTr="000A5EE1">
        <w:tc>
          <w:tcPr>
            <w:tcW w:w="1980" w:type="dxa"/>
            <w:tcBorders>
              <w:bottom w:val="single" w:sz="4" w:space="0" w:color="auto"/>
            </w:tcBorders>
          </w:tcPr>
          <w:p w14:paraId="7EB720DB" w14:textId="1BF5C391" w:rsidR="00E2394C" w:rsidRPr="00EF475C" w:rsidRDefault="007B0879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ภาพป้า</w:t>
            </w:r>
            <w:r w:rsidR="00E2394C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ประชาสัมพันธ์</w:t>
            </w:r>
            <w:r w:rsidR="00ED5B61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ให้บริการ</w:t>
            </w:r>
            <w:r w:rsidR="00E2394C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Download</w:t>
            </w:r>
          </w:p>
          <w:p w14:paraId="3A4CCEFA" w14:textId="527461A7" w:rsidR="007B0879" w:rsidRPr="00EF475C" w:rsidRDefault="007B0879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Pr="00EF475C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 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ผู้รับบริการได้รับท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EF475C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นำ</w:t>
            </w:r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ด์</w:t>
            </w:r>
            <w:proofErr w:type="spellEnd"/>
            <w:r w:rsidR="007B087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0F99F8F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036AEC12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4D7D85B9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1DBA1A5" w14:textId="77777777" w:rsidR="003A5342" w:rsidRDefault="003A5342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0DC98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.พีรภพ เกตุมณี</w:t>
            </w:r>
          </w:p>
          <w:p w14:paraId="250B73E2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  <w:p w14:paraId="1D5E1959" w14:textId="1888948C" w:rsidR="007B0879" w:rsidRPr="00EF475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E2394C" w:rsidRPr="00EF475C" w14:paraId="4BABF2D9" w14:textId="77777777" w:rsidTr="000A5EE1">
        <w:tc>
          <w:tcPr>
            <w:tcW w:w="1980" w:type="dxa"/>
          </w:tcPr>
          <w:p w14:paraId="7D011D44" w14:textId="77777777" w:rsidR="00E2394C" w:rsidRPr="00EF475C" w:rsidRDefault="00E2394C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ภาพการจัด</w:t>
            </w:r>
          </w:p>
          <w:p w14:paraId="2ECCB509" w14:textId="77777777" w:rsidR="00E2394C" w:rsidRPr="00EF475C" w:rsidRDefault="00E2394C" w:rsidP="00E239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สิ่งอํานวย</w:t>
            </w:r>
          </w:p>
          <w:p w14:paraId="5C4E2EA7" w14:textId="7E49F381" w:rsidR="00E2394C" w:rsidRPr="00EF475C" w:rsidRDefault="00E2394C" w:rsidP="00E239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ความสะดวกการให้บริการแก่ผู้รับบริการ</w:t>
            </w:r>
          </w:p>
        </w:tc>
        <w:tc>
          <w:tcPr>
            <w:tcW w:w="4819" w:type="dxa"/>
          </w:tcPr>
          <w:p w14:paraId="760FA8E0" w14:textId="77777777" w:rsidR="00E2394C" w:rsidRPr="00EF475C" w:rsidRDefault="00E2394C" w:rsidP="00E2394C">
            <w:pPr>
              <w:pStyle w:val="ab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บริเวณจุดบริการ ได้จัดให้มีจุดบริการน้ำดื่ม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51CE93E2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/ มีที่นั่งพักรอติดต่อราชการ/ มี</w:t>
            </w:r>
          </w:p>
          <w:p w14:paraId="7D0C1E56" w14:textId="08321E1A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บริการอินเตอร์เน็ต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ฟรี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4F4D642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/จัดห้องน้ำชาย หญิงและผู้พิการที่สะอาด/ มีที่จอดรถ</w:t>
            </w:r>
          </w:p>
          <w:p w14:paraId="3E60B35B" w14:textId="4FCC761F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ผู้มาติดต่อราชการที่เพียงพอ เป็นต้น</w:t>
            </w:r>
          </w:p>
        </w:tc>
        <w:tc>
          <w:tcPr>
            <w:tcW w:w="2552" w:type="dxa"/>
          </w:tcPr>
          <w:p w14:paraId="62C8D4F6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2DD2A148" w14:textId="5E1ECAD0" w:rsidR="00E2394C" w:rsidRPr="00EF475C" w:rsidRDefault="00DA7447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4821F5A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ABFE30D" w14:textId="77777777" w:rsidR="003A5342" w:rsidRDefault="003A5342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EBBD43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0BC890EE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11909E7F" w14:textId="6A7DB24B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  <w:p w14:paraId="48679BDF" w14:textId="77777777" w:rsidR="000A5EE1" w:rsidRDefault="00E2394C" w:rsidP="00E239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</w:t>
            </w:r>
          </w:p>
          <w:p w14:paraId="1ECD791C" w14:textId="3F5203C6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</w:p>
        </w:tc>
      </w:tr>
      <w:tr w:rsidR="00E2394C" w:rsidRPr="00EF475C" w14:paraId="34ACC318" w14:textId="77777777" w:rsidTr="000A5EE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764925C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84F937D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D9E181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394C" w:rsidRPr="00EF475C" w14:paraId="35498530" w14:textId="77777777" w:rsidTr="000A5EE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14A5669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BE1B377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CAEB458" w14:textId="77777777" w:rsidR="00E2394C" w:rsidRPr="00EF475C" w:rsidRDefault="00E2394C" w:rsidP="00E239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3"/>
    </w:tbl>
    <w:p w14:paraId="47BB4776" w14:textId="77777777" w:rsidR="00EC2EB9" w:rsidRPr="00EF475C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3B55E7E" w14:textId="77777777" w:rsidR="00E2394C" w:rsidRPr="00EF475C" w:rsidRDefault="00E2394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0067E87" w14:textId="77777777" w:rsidR="00E2394C" w:rsidRPr="00EF475C" w:rsidRDefault="00E2394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9F6FEE" w14:textId="77777777" w:rsidR="00E2394C" w:rsidRPr="00EF475C" w:rsidRDefault="00E2394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DBF6A2C" w14:textId="77777777" w:rsidR="00E2394C" w:rsidRPr="00EF475C" w:rsidRDefault="00E2394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7C5295C" w14:textId="77777777" w:rsidR="00E2394C" w:rsidRPr="00EF475C" w:rsidRDefault="00E2394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D83997D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C863E02" w14:textId="77777777" w:rsidR="003A5342" w:rsidRPr="00EF475C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13D4E073" w:rsidR="0005275C" w:rsidRPr="00EF475C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(๒) ยกระดับการเผยแพร่ข้อมูลสาธารณะ (</w:t>
      </w:r>
      <w:r w:rsidRPr="00EF475C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980"/>
        <w:gridCol w:w="4536"/>
        <w:gridCol w:w="2693"/>
      </w:tblGrid>
      <w:tr w:rsidR="00F93745" w:rsidRPr="00EF475C" w14:paraId="126B7AEF" w14:textId="77777777" w:rsidTr="005318EE">
        <w:tc>
          <w:tcPr>
            <w:tcW w:w="1980" w:type="dxa"/>
            <w:shd w:val="clear" w:color="auto" w:fill="FFFF00"/>
          </w:tcPr>
          <w:p w14:paraId="2A00F3EE" w14:textId="77777777" w:rsidR="0005275C" w:rsidRPr="00EF475C" w:rsidRDefault="0005275C" w:rsidP="00992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EF475C" w:rsidRDefault="0005275C" w:rsidP="00992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693" w:type="dxa"/>
            <w:shd w:val="clear" w:color="auto" w:fill="FFFF00"/>
          </w:tcPr>
          <w:p w14:paraId="27376006" w14:textId="77777777" w:rsidR="0005275C" w:rsidRPr="00EF475C" w:rsidRDefault="0005275C" w:rsidP="00992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EF475C" w14:paraId="12127293" w14:textId="77777777" w:rsidTr="005318EE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EF475C" w:rsidRDefault="0005275C" w:rsidP="009929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EF475C" w:rsidRDefault="0005275C" w:rsidP="0005275C">
            <w:pPr>
              <w:pStyle w:val="ab"/>
              <w:tabs>
                <w:tab w:val="left" w:pos="309"/>
              </w:tabs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EF475C" w:rsidRDefault="0005275C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75C" w:rsidRPr="00EF475C" w14:paraId="37B1D8E4" w14:textId="77777777" w:rsidTr="005318EE">
        <w:tc>
          <w:tcPr>
            <w:tcW w:w="1980" w:type="dxa"/>
          </w:tcPr>
          <w:p w14:paraId="1CCE8636" w14:textId="70CF1194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 โ</w:t>
            </w:r>
            <w:r w:rsidR="00A401F1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ครงสร้าง</w:t>
            </w:r>
          </w:p>
          <w:p w14:paraId="7997EE38" w14:textId="002B7D7D" w:rsidR="0005275C" w:rsidRPr="00EF475C" w:rsidRDefault="0005275C" w:rsidP="00A401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อัตรากําลัง และ</w:t>
            </w:r>
            <w:r w:rsidR="00A401F1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อมูลผู้บริหาร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777777" w:rsidR="00B43799" w:rsidRPr="00EF475C" w:rsidRDefault="00A401F1" w:rsidP="00A4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ตามคู่มือ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ปีงบประมาณ ๒๕๖๗ </w:t>
            </w:r>
          </w:p>
          <w:p w14:paraId="0AA0734B" w14:textId="57796C03" w:rsidR="0005275C" w:rsidRPr="00EF475C" w:rsidRDefault="0005275C" w:rsidP="00A4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 โครงสร้าง อัตรากําลัง ข้อมูลผู้บริหาร ที่มีข้อมูลเป็นปัจจุบัน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ทราบว่าแต่ละงาน ประกอบด้วยลักษณะงานใด โดยสอดคลองกับภารกิจของแต่ละงานตามการมอบหมายงานของสถานี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693" w:type="dxa"/>
          </w:tcPr>
          <w:p w14:paraId="693597A2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480723DA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78078B39" w14:textId="2B20B750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B27502E" w14:textId="77777777" w:rsidR="003A534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4F48E" w14:textId="6E764AFA" w:rsidR="0005275C" w:rsidRPr="00EF475C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3B8336B8" w14:textId="5B196493" w:rsidR="00052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A5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</w:p>
          <w:p w14:paraId="2AADC6CD" w14:textId="798F8990" w:rsidR="000A5EE1" w:rsidRPr="00EF475C" w:rsidRDefault="00DA7447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สภ.บางมูลนาก</w:t>
            </w:r>
          </w:p>
          <w:p w14:paraId="197AF15C" w14:textId="77777777" w:rsidR="003A534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6FF25" w14:textId="3E3BDC30" w:rsidR="0005275C" w:rsidRPr="00EF475C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C387221" w14:textId="7C922E41" w:rsidR="000A5EE1" w:rsidRDefault="0005275C" w:rsidP="000A5E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A5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ส.ต.ต.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</w:p>
          <w:p w14:paraId="6C7F075F" w14:textId="25AC477C" w:rsidR="000A5EE1" w:rsidRDefault="000A5EE1" w:rsidP="000A5E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19B45F1F" w14:textId="604AA7DE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75C" w:rsidRPr="00EF475C" w14:paraId="49C39C1F" w14:textId="77777777" w:rsidTr="005318EE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7005FB1D" w:rsidR="0005275C" w:rsidRPr="00EF475C" w:rsidRDefault="0005275C" w:rsidP="00D82F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 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อํานาจ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 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69189B2D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70B1786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อํานาจ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  <w:p w14:paraId="29B2BE65" w14:textId="281F887B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ข้อมูลเกี่ยวกับ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หน้าที่หรือภารกิจของสถานี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และบทบาทภารกิจความรับผิดชอบของแต่ละงานภายในสถานี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493EE828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0D5D1A9B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ข้อมูลพื้นที่รับผิดชอบ ได้แก่ เขต/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ตําบล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</w:p>
          <w:p w14:paraId="47D25824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</w:t>
            </w:r>
          </w:p>
          <w:p w14:paraId="12BF000F" w14:textId="77777777" w:rsidR="00052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ระบุ/เดือน/ปี ที่จัด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61CC27EA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F6575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E4F2E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0FFE6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C9B5B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EA08B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400F9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9BAB6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F2FCC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BD46C" w14:textId="77777777" w:rsidR="00D136A3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1C6FA" w14:textId="6B8C40E1" w:rsidR="00D136A3" w:rsidRPr="00EF475C" w:rsidRDefault="00D136A3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86661AE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6ABE3EA7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64A2EAE7" w14:textId="77777777" w:rsidR="003A5342" w:rsidRPr="00EF475C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92E7141" w14:textId="77777777" w:rsidR="003A534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6DE76" w14:textId="1C8A1AAF" w:rsidR="0005275C" w:rsidRPr="00EF475C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676738C8" w14:textId="77777777" w:rsidR="00DA7447" w:rsidRDefault="0005275C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747A5FDE" w14:textId="7DFA4E4F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07DA6554" w14:textId="77777777" w:rsidR="00DA7447" w:rsidRDefault="00954C32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023856D1" w14:textId="606E0900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(พื้นที่รับผิดชอบ)</w:t>
            </w:r>
          </w:p>
          <w:p w14:paraId="0FF34A97" w14:textId="77777777" w:rsidR="003A534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742BA" w14:textId="05BBC7F9" w:rsidR="0005275C" w:rsidRPr="00EF475C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056D7DDD" w14:textId="77777777" w:rsidR="00DA7447" w:rsidRDefault="0005275C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7BAD7DE4" w14:textId="5482287A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</w:tc>
      </w:tr>
      <w:tr w:rsidR="003E3191" w:rsidRPr="00EF475C" w14:paraId="4698AA6D" w14:textId="77777777" w:rsidTr="005318EE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7DFBD7" w14:textId="77777777" w:rsidR="003E3191" w:rsidRPr="00EF475C" w:rsidRDefault="003E3191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333BC7" w14:textId="77777777" w:rsidR="003E3191" w:rsidRPr="00EF475C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88FE82" w14:textId="77777777" w:rsidR="003E3191" w:rsidRPr="00EF475C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EF475C" w14:paraId="258983AA" w14:textId="77777777" w:rsidTr="005318EE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EF475C" w:rsidRDefault="003E3191" w:rsidP="005A30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EF475C" w:rsidRDefault="003E3191" w:rsidP="005A30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EF475C" w:rsidRDefault="003E3191" w:rsidP="005A30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EF475C" w14:paraId="1671C360" w14:textId="77777777" w:rsidTr="005318EE">
        <w:tc>
          <w:tcPr>
            <w:tcW w:w="1980" w:type="dxa"/>
          </w:tcPr>
          <w:p w14:paraId="70493AAF" w14:textId="5D0B4FB4" w:rsidR="0005275C" w:rsidRPr="00EF475C" w:rsidRDefault="0005275C" w:rsidP="009929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 กฎหมายที่</w:t>
            </w:r>
            <w:r w:rsidR="00D82FFF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3CA8795C" w:rsidR="00052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A2214B7" w14:textId="77777777" w:rsidR="00954C32" w:rsidRPr="00EF475C" w:rsidRDefault="00954C3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F4181D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7C6DB4F1" w14:textId="794CBC2F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โดยมีการจัดเป็นหมวดหมู่ ง่ายต่อการค้นหา</w:t>
            </w:r>
          </w:p>
          <w:p w14:paraId="44452E6D" w14:textId="2DBE6036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กรณีมีกฎหมายที่บังคับใช้เป็น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มาก ควรมีก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ฎ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หมายที่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ต้องรู้/ควรรู้เปิดเผยก่อน</w:t>
            </w:r>
          </w:p>
          <w:p w14:paraId="26AE7CD8" w14:textId="77777777" w:rsidR="00E2394C" w:rsidRPr="00EF475C" w:rsidRDefault="00E2394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2DAA6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475ADDFB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แนวปฏิบัติในการจับหรือค้น</w:t>
            </w:r>
          </w:p>
          <w:p w14:paraId="7B2E1996" w14:textId="020BB79A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มาตรการป้องกันการแทรก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แท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รงการใช้ดุลยพินิจ</w:t>
            </w:r>
          </w:p>
          <w:p w14:paraId="32988A00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แนวปฏิบัติในการใช้ดุลพินิจไม่รับคําร้องทุกข์ใน</w:t>
            </w:r>
          </w:p>
          <w:p w14:paraId="20F2FB3E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คดีอาญา</w:t>
            </w:r>
          </w:p>
          <w:p w14:paraId="249D39D0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แนวปฏิบัติในการสอบปากคําของพนักงาน</w:t>
            </w:r>
          </w:p>
          <w:p w14:paraId="3EBFB48F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</w:p>
          <w:p w14:paraId="5B7E9D2D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-สิทธิของผู้เสียหายหรือเหยื่ออาชญากรรมและสิทธิ</w:t>
            </w:r>
          </w:p>
          <w:p w14:paraId="5BE3C575" w14:textId="2360AF46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2693" w:type="dxa"/>
          </w:tcPr>
          <w:p w14:paraId="34DD76DD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2F25CA5D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1C5698E9" w14:textId="3B5F9CAC" w:rsidR="00954C3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A52CB93" w14:textId="03814000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ABAE9E5" w14:textId="77777777" w:rsidR="00DA7447" w:rsidRDefault="0005275C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47B7AF50" w14:textId="0FABA852" w:rsidR="00954C32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  <w:p w14:paraId="0C81911B" w14:textId="77777777" w:rsidR="00DA7447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F5395" w14:textId="3F4B5282" w:rsidR="0005275C" w:rsidRPr="00EF475C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184E7BAA" w14:textId="77777777" w:rsidR="00DA7447" w:rsidRDefault="0005275C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23C34D1B" w14:textId="15EAE800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</w:tc>
      </w:tr>
      <w:tr w:rsidR="0005275C" w:rsidRPr="00EF475C" w14:paraId="3BCEE83D" w14:textId="77777777" w:rsidTr="005318EE">
        <w:tc>
          <w:tcPr>
            <w:tcW w:w="1980" w:type="dxa"/>
          </w:tcPr>
          <w:p w14:paraId="3FAD27CB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ตรวจสอบแล</w:t>
            </w:r>
            <w:r w:rsidR="00D82FFF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ติดตามการบริหารงาน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3B8B128C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7B8DC9E6" w14:textId="1D6E244F" w:rsidR="0005275C" w:rsidRPr="00EF475C" w:rsidRDefault="00D82FFF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052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14:paraId="58B2768F" w14:textId="77777777" w:rsidR="00B43799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๒๕๖๗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A011BA" w14:textId="51C048B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ข้อมูลคณะกรรมการตรวจสอบและติดตามการบริหารงาน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44A1A690" w14:textId="608AAA61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บทบาท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 คณะกรรมการตรวจสอบและติดตามการบริหารงาน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087FACF2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รายชื่อ และภาพถ่ายประกอบ</w:t>
            </w:r>
          </w:p>
          <w:p w14:paraId="024B1AB2" w14:textId="42B7315E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ภาคส่วน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ที่มาจากการคัดเลือกให้เปิดเผยประวัติ(โดยย่อ)</w:t>
            </w:r>
          </w:p>
          <w:p w14:paraId="03B2CB04" w14:textId="210843A6" w:rsidR="0005275C" w:rsidRPr="00EF475C" w:rsidRDefault="0005275C" w:rsidP="00D82F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แสดงผลการดําเนินงานของ กต.ตร. 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ที่ผ่านมาในรอบ ๖ เดือนแรกของปีงบประมาณ พ.ศ. ๒๕๖๗ (ต.ค.66-มี.ค.67)</w:t>
            </w:r>
          </w:p>
        </w:tc>
        <w:tc>
          <w:tcPr>
            <w:tcW w:w="2693" w:type="dxa"/>
          </w:tcPr>
          <w:p w14:paraId="59D8145B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5191C4A5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17148D0" w14:textId="77777777" w:rsidR="003A5342" w:rsidRPr="00EF475C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E2F64A0" w14:textId="77777777" w:rsidR="003A5342" w:rsidRDefault="003A5342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5B4A0" w14:textId="3DDA63B1" w:rsidR="0005275C" w:rsidRPr="00EF475C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44775D39" w14:textId="78655002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ด.ต.ชัยวัฒน์ รังสุข</w:t>
            </w:r>
          </w:p>
          <w:p w14:paraId="7C72D90B" w14:textId="6C0886DC" w:rsidR="00954C32" w:rsidRDefault="00DA744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  <w:p w14:paraId="606E4269" w14:textId="77777777" w:rsidR="00DA7447" w:rsidRDefault="00DA744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025C1" w14:textId="7B343A78" w:rsidR="0005275C" w:rsidRPr="00EF475C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50AA01B9" w14:textId="77777777" w:rsidR="00DA7447" w:rsidRDefault="0005275C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3743B6F7" w14:textId="2511082D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</w:tc>
      </w:tr>
      <w:tr w:rsidR="0005275C" w:rsidRPr="00EF475C" w14:paraId="47ACCD4A" w14:textId="77777777" w:rsidTr="005318EE">
        <w:tc>
          <w:tcPr>
            <w:tcW w:w="1980" w:type="dxa"/>
          </w:tcPr>
          <w:p w14:paraId="142F6124" w14:textId="0C6B9C7D" w:rsidR="0005275C" w:rsidRPr="00EF475C" w:rsidRDefault="0005275C" w:rsidP="002743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EF475C" w:rsidRDefault="002743BE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  <w:p w14:paraId="5B9C27FD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0B6FC2A" w14:textId="77777777" w:rsidR="0005275C" w:rsidRPr="00EF475C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</w:t>
            </w:r>
          </w:p>
          <w:p w14:paraId="56F49645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ช่องทางติดต่อ อย่างน้อยประกอบด้วย</w:t>
            </w:r>
          </w:p>
          <w:p w14:paraId="0035CC0F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ชื่อหน่วยงาน</w:t>
            </w:r>
          </w:p>
          <w:p w14:paraId="2AE1F9A6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</w:t>
            </w:r>
          </w:p>
          <w:p w14:paraId="3A331080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หมายเลขโทรศัพท์</w:t>
            </w:r>
          </w:p>
          <w:p w14:paraId="540CD365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ที่อยู่ไปรษณีย์อิเล็กทรอนิกส์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E-mail)</w:t>
            </w:r>
          </w:p>
          <w:p w14:paraId="0B169BD1" w14:textId="77777777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แผนที่ตั้งสถานี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0D79BFEC" w14:textId="67C65FF1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หมายเหตุ : ๑)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การปรับปรุงเมื่อมีการเปลี่ยนแปลงข้อมูลทุกครั้ง</w:t>
            </w:r>
          </w:p>
          <w:p w14:paraId="2B412255" w14:textId="694DC689" w:rsidR="0005275C" w:rsidRPr="00EF475C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ถาม-ตอบ/รับฟังความคิดเห็น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ช่องทางการรับฟังความคิดเห็น</w:t>
            </w:r>
          </w:p>
          <w:p w14:paraId="4705CDFA" w14:textId="0DFC9624" w:rsidR="0005275C" w:rsidRPr="00EF475C" w:rsidRDefault="0005275C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บน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ของหน่วยงานที่บุคคลภายนอกสามารถสอบถามข้อมูลต่างๆ ได้และสามารถแสดงความคิดเห็น แนะนํา หรือติชม 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กี่ยวกับการดําเนินงานหรือการให้บริการของสถานี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693" w:type="dxa"/>
          </w:tcPr>
          <w:p w14:paraId="26102FA3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56004E24" w14:textId="77777777" w:rsidR="00DA7447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414A6EEC" w14:textId="77777777" w:rsidR="003A5342" w:rsidRPr="00EF475C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D31112A" w14:textId="77777777" w:rsidR="003A5342" w:rsidRDefault="003A5342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1D5CB" w14:textId="77777777" w:rsidR="00D136A3" w:rsidRDefault="00D136A3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C21C6" w14:textId="1D88339F" w:rsidR="002743BE" w:rsidRPr="00EF475C" w:rsidRDefault="002743BE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2D687BA7" w14:textId="67EF0A39" w:rsidR="002743BE" w:rsidRDefault="002743BE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จ.ส.ต.ณัฐวุฒิ แตงแก้ว</w:t>
            </w:r>
          </w:p>
          <w:p w14:paraId="0618E582" w14:textId="56CC23BD" w:rsidR="003A5342" w:rsidRDefault="00DA7447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  <w:p w14:paraId="16F13C45" w14:textId="77777777" w:rsidR="00954C32" w:rsidRDefault="00954C32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C7D87" w14:textId="2E6C26CA" w:rsidR="002743BE" w:rsidRPr="00EF475C" w:rsidRDefault="00D10977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3BD9CB69" w14:textId="77777777" w:rsidR="00DA7447" w:rsidRDefault="002743BE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4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60D432C6" w14:textId="2D5D61A6" w:rsidR="0005275C" w:rsidRPr="00EF475C" w:rsidRDefault="00DA7447" w:rsidP="00DA74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</w:tc>
      </w:tr>
      <w:tr w:rsidR="001220FD" w:rsidRPr="00EF475C" w14:paraId="65EC73B0" w14:textId="77777777" w:rsidTr="005318EE">
        <w:tc>
          <w:tcPr>
            <w:tcW w:w="1980" w:type="dxa"/>
          </w:tcPr>
          <w:p w14:paraId="78C637AE" w14:textId="7CB46879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 การ</w:t>
            </w:r>
            <w:r w:rsidR="002743BE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232CBC6D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88E8C4" w14:textId="7777777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การประชาสัมพันธ์ข้อมูลผลการดําเนินงาน</w:t>
            </w:r>
          </w:p>
          <w:p w14:paraId="3E56749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การประชาสัมพันธ์ข้อมูลผลการดําเนินงานของ</w:t>
            </w:r>
          </w:p>
          <w:p w14:paraId="15C435A4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 โดย</w:t>
            </w:r>
          </w:p>
          <w:p w14:paraId="234A8FC6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เริ่มเผยแพร่ตั้งแต่ เดือนตุลาคม ๒๕๖๖</w:t>
            </w:r>
          </w:p>
          <w:p w14:paraId="7E7A656F" w14:textId="3E572486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มีช่องทางการเผยแพร่ผ่านหน้า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</w:t>
            </w:r>
          </w:p>
          <w:p w14:paraId="602B18C2" w14:textId="2BFDDA3D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และสื่อสังคมออนไลน์ ได้แก่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ที่สามารถเชื่อมโยง</w:t>
            </w:r>
          </w:p>
          <w:p w14:paraId="7061AB22" w14:textId="7DBDD63C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ไปยัง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  <w:p w14:paraId="6DEF1D54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มีการประชาสัมพันธ์ข้อมูลการประเมินคุณธรรม</w:t>
            </w:r>
          </w:p>
          <w:p w14:paraId="0A671293" w14:textId="17741E6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และความโปร่งใสในการดําเนินงานของหน่วยงานภาครัฐ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Integrity and</w:t>
            </w:r>
            <w:r w:rsidR="002743B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Transparency Assessment: ITA)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</w:t>
            </w:r>
          </w:p>
          <w:p w14:paraId="2F4059C9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มีข่าวสารการประชาสัมพันธ์ข้อมูลการตอบแบบ</w:t>
            </w:r>
          </w:p>
          <w:p w14:paraId="52C13954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</w:p>
          <w:p w14:paraId="36DD0852" w14:textId="59C1260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693" w:type="dxa"/>
          </w:tcPr>
          <w:p w14:paraId="107AB268" w14:textId="44AA2090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3B2C4418" w14:textId="77777777" w:rsidR="00156A6F" w:rsidRDefault="00156A6F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0125F" w14:textId="5E4FEC62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ข้อมูลที่จ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</w:p>
          <w:p w14:paraId="5810E9E6" w14:textId="2BFA8455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ณัฐนนท์ สรรพสุก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</w:t>
            </w:r>
          </w:p>
          <w:p w14:paraId="1BE9FF8A" w14:textId="3E53EF6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954C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พงศกร พุดกลาง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จร.</w:t>
            </w:r>
          </w:p>
          <w:p w14:paraId="7AFD0295" w14:textId="2766485F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 อก.</w:t>
            </w:r>
          </w:p>
          <w:p w14:paraId="575909D6" w14:textId="1CA4505D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๑.๔ ส.</w:t>
            </w:r>
            <w:proofErr w:type="spellStart"/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พิสิฐรัช สุขประเสริฐ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งานสืบสวน</w:t>
            </w:r>
          </w:p>
          <w:p w14:paraId="42BC48E4" w14:textId="29B08943" w:rsidR="003A534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๑.๕ ส.ต.ต.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  <w:r w:rsidR="00156A6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</w:p>
          <w:p w14:paraId="128F88FD" w14:textId="042962B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ประชาสัมพันธ์ข้อมูล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ITA/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ข่าวสารการตอบ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6C26263D" w14:textId="77777777" w:rsidR="008E38B6" w:rsidRDefault="001220FD" w:rsidP="008E38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ส.ต.ต.ศุภณัฐ ลี้สุวรรณ</w:t>
            </w:r>
          </w:p>
          <w:p w14:paraId="1B2BF2DE" w14:textId="77777777" w:rsidR="008E38B6" w:rsidRDefault="008E38B6" w:rsidP="008E38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สภ.บางมูลนาก</w:t>
            </w:r>
          </w:p>
          <w:p w14:paraId="232CF262" w14:textId="77777777" w:rsidR="008E38B6" w:rsidRDefault="008E38B6" w:rsidP="008E38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94F79F" w14:textId="0010E4FA" w:rsidR="001220FD" w:rsidRPr="00EF475C" w:rsidRDefault="001220FD" w:rsidP="008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ดําเนินการ</w:t>
            </w:r>
            <w:proofErr w:type="spellEnd"/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 ภายใน ๓๑</w:t>
            </w:r>
            <w:r w:rsidR="003C5657"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ม.ค.๖๗</w:t>
            </w:r>
          </w:p>
        </w:tc>
      </w:tr>
      <w:tr w:rsidR="001220FD" w:rsidRPr="00EF475C" w14:paraId="33855854" w14:textId="77777777" w:rsidTr="005318EE">
        <w:tc>
          <w:tcPr>
            <w:tcW w:w="1980" w:type="dxa"/>
          </w:tcPr>
          <w:p w14:paraId="7CA52C47" w14:textId="0907C554" w:rsidR="001220FD" w:rsidRPr="00EF475C" w:rsidRDefault="001220FD" w:rsidP="00FA6D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 รายงานการปฏิบัติราชการ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าเดือน</w:t>
            </w:r>
          </w:p>
        </w:tc>
        <w:tc>
          <w:tcPr>
            <w:tcW w:w="4536" w:type="dxa"/>
          </w:tcPr>
          <w:p w14:paraId="6205E30A" w14:textId="2A623D00" w:rsidR="00E2394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9E99D13" w14:textId="77777777" w:rsidR="00351E13" w:rsidRPr="00EF475C" w:rsidRDefault="00351E13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63FB3" w14:textId="517B433C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รายงานผลการปฏิบัติราชการสถานี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58A69795" w14:textId="7777777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าเดือน</w:t>
            </w:r>
          </w:p>
          <w:p w14:paraId="0A121C01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รายงานผลการปฏิบัติราชการสถานี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รอบ ๖</w:t>
            </w:r>
          </w:p>
          <w:p w14:paraId="73C902EA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ของปีงบประมาณ พ.ศ.๒๕๖๗ (ต.ค.๖๖ –</w:t>
            </w:r>
          </w:p>
          <w:p w14:paraId="0181BFD3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มี.ค.๖๗)</w:t>
            </w:r>
          </w:p>
          <w:p w14:paraId="69A8BC05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แยกรายเดือนและเผยแพร่เป็น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0941F8C4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รายงานผลฯลฯ อย่างน้อยประกอบด้วย การ</w:t>
            </w:r>
          </w:p>
          <w:p w14:paraId="3A504F74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หรือโครงการ/กิจกรรม</w:t>
            </w:r>
          </w:p>
          <w:p w14:paraId="03CDD5C8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 ระยะเวลา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</w:t>
            </w:r>
          </w:p>
          <w:p w14:paraId="0A8F03B2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 พร้อมภาพกิจกรรม</w:t>
            </w:r>
          </w:p>
          <w:p w14:paraId="67A08E9C" w14:textId="429F92F9" w:rsidR="001220FD" w:rsidRPr="00EF475C" w:rsidRDefault="001220FD" w:rsidP="00FA6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data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93" w:type="dxa"/>
          </w:tcPr>
          <w:p w14:paraId="4A484387" w14:textId="0F3E6B6F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51537E04" w14:textId="30AC8808" w:rsidR="001220FD" w:rsidRPr="00EF475C" w:rsidRDefault="00FA6DEE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อก.</w:t>
            </w:r>
          </w:p>
          <w:p w14:paraId="7722E7A6" w14:textId="1BC76245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="008E38B6"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111DCC56" w14:textId="3BF89033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</w:p>
          <w:p w14:paraId="0934C4CC" w14:textId="77777777" w:rsidR="00FA6DEE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งานสืบสวน </w:t>
            </w:r>
          </w:p>
          <w:p w14:paraId="3F34AAA0" w14:textId="7C088602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proofErr w:type="spellStart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สุนธี</w:t>
            </w:r>
            <w:proofErr w:type="spellEnd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อุดมรักษ์</w:t>
            </w:r>
          </w:p>
          <w:p w14:paraId="47BA0B27" w14:textId="05949C5A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.พิสิฐรัช สุขประเสริฐ</w:t>
            </w:r>
          </w:p>
          <w:p w14:paraId="756A0156" w14:textId="77777777" w:rsidR="00FA6DEE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จร. </w:t>
            </w:r>
          </w:p>
          <w:p w14:paraId="1E3CE703" w14:textId="030E9B7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.พงศกร พุดกลาง</w:t>
            </w:r>
          </w:p>
          <w:p w14:paraId="7A29EA05" w14:textId="77777777" w:rsidR="00FA6DEE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ป. </w:t>
            </w:r>
          </w:p>
          <w:p w14:paraId="3B53685B" w14:textId="48ECC11F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พ.ต.ท.ธนะฤทธิ์ พลอาจ</w:t>
            </w:r>
          </w:p>
          <w:p w14:paraId="09D74161" w14:textId="282A034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ส.ต.ต.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</w:p>
          <w:p w14:paraId="6DA6FB02" w14:textId="77777777" w:rsidR="00FA6DEE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5D56019F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8E38B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ต.ณัฐนนท์ สรรพสุก</w:t>
            </w:r>
          </w:p>
          <w:p w14:paraId="4AFF6F9A" w14:textId="77777777" w:rsidR="00156A6F" w:rsidRDefault="00156A6F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2BC48A90" w14:textId="4D86E4AC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แผนปฏิบัติราชการ</w:t>
            </w:r>
          </w:p>
          <w:p w14:paraId="26AE3F10" w14:textId="77777777" w:rsidR="008E38B6" w:rsidRPr="00EF475C" w:rsidRDefault="008E38B6" w:rsidP="008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05B61159" w14:textId="77777777" w:rsidR="008E38B6" w:rsidRPr="00EF475C" w:rsidRDefault="008E38B6" w:rsidP="008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5DD9E912" w14:textId="77777777" w:rsidR="003A5342" w:rsidRPr="00EF475C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309423B" w14:textId="77777777" w:rsidR="003A5342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D5D54" w14:textId="4C4520D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จนท.รับผิดชอบข้อมูล</w:t>
            </w:r>
          </w:p>
          <w:p w14:paraId="04825B73" w14:textId="334BFCD2" w:rsidR="001220FD" w:rsidRDefault="00156A6F" w:rsidP="00156A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A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พรชัย เชื้อสุวรรณ์</w:t>
            </w:r>
          </w:p>
          <w:p w14:paraId="17861384" w14:textId="11BB923C" w:rsidR="00156A6F" w:rsidRPr="00156A6F" w:rsidRDefault="00156A6F" w:rsidP="00156A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17FB0F0A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แผน)</w:t>
            </w:r>
          </w:p>
          <w:p w14:paraId="2A4432E8" w14:textId="77777777" w:rsidR="003A5342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82893" w14:textId="7015B494" w:rsidR="00156A6F" w:rsidRPr="00156A6F" w:rsidRDefault="001220FD" w:rsidP="00156A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E38B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</w:p>
          <w:p w14:paraId="526A4A29" w14:textId="493E9CEF" w:rsidR="00156A6F" w:rsidRDefault="00156A6F" w:rsidP="00156A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A6F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6CB7D26A" w14:textId="28210F3A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สภ.)</w:t>
            </w:r>
          </w:p>
          <w:p w14:paraId="158BE964" w14:textId="44694DF9" w:rsidR="001220FD" w:rsidRPr="00EF475C" w:rsidRDefault="001220FD" w:rsidP="00FA6D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รายงานผลภายในวันที่ ๒๘ ของทุกเดือน</w:t>
            </w:r>
          </w:p>
        </w:tc>
      </w:tr>
      <w:tr w:rsidR="001220FD" w:rsidRPr="00EF475C" w14:paraId="173D3EE9" w14:textId="77777777" w:rsidTr="005318EE">
        <w:tc>
          <w:tcPr>
            <w:tcW w:w="1980" w:type="dxa"/>
          </w:tcPr>
          <w:p w14:paraId="691F3B46" w14:textId="5F08DA79" w:rsidR="001220FD" w:rsidRPr="00EF475C" w:rsidRDefault="001220FD" w:rsidP="00FA6D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 คู่มือการปฏิบัติงาน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สําหรับ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4536" w:type="dxa"/>
          </w:tcPr>
          <w:p w14:paraId="4BCC05CB" w14:textId="3863C479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8B496E9" w14:textId="77777777" w:rsidR="00156A6F" w:rsidRPr="00EF475C" w:rsidRDefault="00156A6F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ABA3B" w14:textId="45F10EA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คู่มือการปฏิบัติงาน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สําหรับ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  <w:p w14:paraId="6187570D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ข้อมูลเกี่ยวกับคู่มือหรือมาตรฐานการปฏิบัติงาน</w:t>
            </w:r>
          </w:p>
          <w:p w14:paraId="202383F6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ตามภารกิจของแต่ละสายงาน (งานอํานวยการ งาน</w:t>
            </w:r>
          </w:p>
          <w:p w14:paraId="0D8A3FF9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 งานจราจร งานสืบสวน และงาน</w:t>
            </w:r>
          </w:p>
          <w:p w14:paraId="6E31E117" w14:textId="0BC4F180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สอบสวน) พร้อมรายละเอียด</w:t>
            </w:r>
          </w:p>
        </w:tc>
        <w:tc>
          <w:tcPr>
            <w:tcW w:w="2693" w:type="dxa"/>
          </w:tcPr>
          <w:p w14:paraId="7FE6672E" w14:textId="77777777" w:rsidR="008E38B6" w:rsidRPr="00EF475C" w:rsidRDefault="008E38B6" w:rsidP="008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783F8D3A" w14:textId="45114DE4" w:rsidR="003A5342" w:rsidRDefault="008E38B6" w:rsidP="008E38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10E82B6E" w14:textId="324030F9" w:rsidR="001220FD" w:rsidRPr="00EF475C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</w:p>
          <w:p w14:paraId="5D1912BE" w14:textId="29E6FBC7" w:rsidR="001220FD" w:rsidRPr="00EF475C" w:rsidRDefault="008E38B6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  <w:p w14:paraId="0BB10BC0" w14:textId="36886B0D" w:rsidR="00156A6F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="008E38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F0EB8D" w14:textId="221C7142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ป.</w:t>
            </w:r>
          </w:p>
          <w:p w14:paraId="20E56A18" w14:textId="03589F63" w:rsidR="00156A6F" w:rsidRDefault="008E38B6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.พิสิฐรัช สุขประเสริฐ</w:t>
            </w:r>
          </w:p>
          <w:p w14:paraId="7ACD31F6" w14:textId="25A4461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คู่มืองานสืบสวน</w:t>
            </w:r>
          </w:p>
          <w:p w14:paraId="55F36170" w14:textId="6C5B1BF8" w:rsidR="00156A6F" w:rsidRDefault="00156A6F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พงศกร พุดกลาง</w:t>
            </w:r>
          </w:p>
          <w:p w14:paraId="581A6E72" w14:textId="30B00DD1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</w:t>
            </w:r>
            <w:r w:rsidR="0015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  <w:p w14:paraId="2A80481A" w14:textId="3FCD2CE5" w:rsidR="001220FD" w:rsidRDefault="0027163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ต.ณัฐนนท์ สรรพสุก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คู่มืองานสอบสวน</w:t>
            </w:r>
          </w:p>
          <w:p w14:paraId="58E9FBAD" w14:textId="77777777" w:rsidR="005318EE" w:rsidRPr="00EF475C" w:rsidRDefault="005318EE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30796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8A7C9CA" w14:textId="05936CCA" w:rsidR="00156A6F" w:rsidRPr="00EF475C" w:rsidRDefault="00156A6F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A6F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.บางมูลนา</w:t>
            </w:r>
            <w:r w:rsidRPr="00156A6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จนท.ลง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</w:p>
          <w:p w14:paraId="0A952871" w14:textId="0464F1C5" w:rsidR="001220FD" w:rsidRPr="00156A6F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156A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 ภายใน ก.พ.๖๗</w:t>
            </w:r>
          </w:p>
        </w:tc>
      </w:tr>
      <w:tr w:rsidR="001220FD" w:rsidRPr="00EF475C" w14:paraId="19DF7650" w14:textId="77777777" w:rsidTr="005318EE">
        <w:tc>
          <w:tcPr>
            <w:tcW w:w="1980" w:type="dxa"/>
          </w:tcPr>
          <w:p w14:paraId="242E21F4" w14:textId="7F2EB5A3" w:rsidR="001220FD" w:rsidRPr="00EF475C" w:rsidRDefault="001220FD" w:rsidP="00FA6D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 คู่มือการให้บริการ</w:t>
            </w:r>
            <w:r w:rsidR="00ED5B61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536" w:type="dxa"/>
          </w:tcPr>
          <w:p w14:paraId="4F19BC54" w14:textId="64FD558C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95ACE7D" w14:textId="2FB0E71A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</w:t>
            </w:r>
            <w:r w:rsidR="00ED5B61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ผู้รับบริการ</w:t>
            </w:r>
          </w:p>
          <w:p w14:paraId="1BB06170" w14:textId="4F066613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แสดงคู่มือฉบับ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ในการขอรับบริการกับ</w:t>
            </w:r>
          </w:p>
          <w:p w14:paraId="18D94A1C" w14:textId="7EB421F4" w:rsidR="001220FD" w:rsidRPr="00EF475C" w:rsidRDefault="001220FD" w:rsidP="00FA6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ระกอบด้วย ประเภท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งานให้บริการ ขั้นตอนการให้บริการ แผนผัง/แผนภูมิ</w:t>
            </w:r>
            <w:r w:rsidR="00FA6DE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 ระยะเวลาที่ใช้ในการให้บริการ โดยแยกตามหมวดหมู่ของงานบริการแต่ละสายงาน (งานอํานวยการ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2693" w:type="dxa"/>
          </w:tcPr>
          <w:p w14:paraId="409C3056" w14:textId="77777777" w:rsidR="00271639" w:rsidRPr="00EF475C" w:rsidRDefault="00271639" w:rsidP="00271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42F734E0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201D4261" w14:textId="77777777" w:rsidR="003A5342" w:rsidRPr="00EF475C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234D3A5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ข้อมูลคู่มือ</w:t>
            </w:r>
          </w:p>
          <w:p w14:paraId="6CA99373" w14:textId="441D4BB7" w:rsidR="005318EE" w:rsidRPr="005318EE" w:rsidRDefault="00271639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  <w:r w:rsidR="005318EE"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อก.</w:t>
            </w:r>
          </w:p>
          <w:p w14:paraId="3E7577FE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ศุภณัฐ ลี้สุวรรณ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0A6F400" w14:textId="77777777" w:rsidR="005318EE" w:rsidRPr="005318EE" w:rsidRDefault="005318EE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ป.</w:t>
            </w:r>
          </w:p>
          <w:p w14:paraId="3EAC160E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.พิสิฐรัช สุขประเสริฐ</w:t>
            </w:r>
          </w:p>
          <w:p w14:paraId="454DB50C" w14:textId="77777777" w:rsidR="005318EE" w:rsidRPr="005318EE" w:rsidRDefault="005318EE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คู่มืองานสืบสวน</w:t>
            </w:r>
          </w:p>
          <w:p w14:paraId="51223A13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.พงศกร พุดกลาง</w:t>
            </w:r>
          </w:p>
          <w:p w14:paraId="724CA310" w14:textId="77777777" w:rsidR="005318EE" w:rsidRPr="005318EE" w:rsidRDefault="005318EE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จร.</w:t>
            </w:r>
          </w:p>
          <w:p w14:paraId="5938E295" w14:textId="0225C845" w:rsidR="003A5342" w:rsidRDefault="00271639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ต.ณัฐนนท์ สรรพสุก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5318EE"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คู่มืองานสอบสวน</w:t>
            </w:r>
          </w:p>
          <w:p w14:paraId="47E9B7B4" w14:textId="77777777" w:rsidR="005318EE" w:rsidRDefault="005318EE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3511E" w14:textId="54E7BC8A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5080C270" w14:textId="0FD916FC" w:rsidR="005318EE" w:rsidRPr="005318EE" w:rsidRDefault="001220FD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2FCDE0D" w14:textId="73363256" w:rsidR="001220FD" w:rsidRPr="00EF475C" w:rsidRDefault="005318EE" w:rsidP="005318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</w:tc>
      </w:tr>
      <w:tr w:rsidR="001220FD" w:rsidRPr="00EF475C" w14:paraId="6BD5AAB8" w14:textId="77777777" w:rsidTr="005318EE">
        <w:tc>
          <w:tcPr>
            <w:tcW w:w="1980" w:type="dxa"/>
          </w:tcPr>
          <w:p w14:paraId="33292EE9" w14:textId="7E0B07D1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10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625AFBC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B437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5B20546" w14:textId="7777777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E–Service</w:t>
            </w:r>
          </w:p>
          <w:p w14:paraId="198110AB" w14:textId="246081E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แสดงระบบบริการ</w:t>
            </w:r>
            <w:r w:rsidR="00ED5B6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ผ่านอิเล็กทรอนิกส์</w:t>
            </w:r>
          </w:p>
          <w:p w14:paraId="0769397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ออนไลน์ โดยเป็นการอํานวยความสะดวกให้แก่</w:t>
            </w:r>
          </w:p>
          <w:p w14:paraId="1B213D14" w14:textId="5C203B5A" w:rsidR="001220FD" w:rsidRPr="00EF475C" w:rsidRDefault="00ED5B61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proofErr w:type="spellStart"/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บริการด้านต่างๆ ของสถานี</w:t>
            </w:r>
            <w:proofErr w:type="spellStart"/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="00B437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6530F0DF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-ระบบแจ้งความ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2195753A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-ระบบเสียค่าปรับ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7DBF0038" w14:textId="1F7912BE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-ระบบติดตามความคืบหน้าของคดี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Case</w:t>
            </w:r>
            <w:r w:rsidR="00B437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Tracking)</w:t>
            </w:r>
          </w:p>
          <w:p w14:paraId="23784F7E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สามารถเข้าถึงหรือเชื่อมโยงไปยังช่องทางข้างต้นได้</w:t>
            </w:r>
          </w:p>
          <w:p w14:paraId="4DF9601C" w14:textId="2771341C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จาก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693" w:type="dxa"/>
          </w:tcPr>
          <w:p w14:paraId="3E73BA3F" w14:textId="77777777" w:rsidR="00271639" w:rsidRPr="00EF475C" w:rsidRDefault="00271639" w:rsidP="00271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สุชน สุวรรณชาตรี</w:t>
            </w:r>
          </w:p>
          <w:p w14:paraId="78BCDD49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38F6808" w14:textId="77777777" w:rsidR="003A5342" w:rsidRDefault="003A5342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DBCFEBA" w14:textId="77777777" w:rsidR="00351E13" w:rsidRDefault="00351E13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D32C6" w14:textId="77777777" w:rsidR="00351E13" w:rsidRDefault="00351E13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755F5" w14:textId="77777777" w:rsidR="005318EE" w:rsidRPr="00EF475C" w:rsidRDefault="005318EE" w:rsidP="003A53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7EF57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จนท.งานคดี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ผช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.พงส.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เปรียบทียบปรับ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 ทุกนาย</w:t>
            </w:r>
          </w:p>
          <w:p w14:paraId="5B5B790E" w14:textId="77777777" w:rsidR="003A5342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A500C" w14:textId="76594FE8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06EFDB6C" w14:textId="77777777" w:rsidR="00271639" w:rsidRPr="005318EE" w:rsidRDefault="001220FD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72E8E63D" w14:textId="3AC182F2" w:rsidR="001220FD" w:rsidRPr="005318EE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proofErr w:type="spellStart"/>
            <w:r w:rsidR="001220FD" w:rsidRPr="00531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="001220FD" w:rsidRPr="00531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ม.ค.๖๗</w:t>
            </w:r>
          </w:p>
        </w:tc>
      </w:tr>
      <w:tr w:rsidR="001220FD" w:rsidRPr="00EF475C" w14:paraId="047D6B5B" w14:textId="77777777" w:rsidTr="005318EE">
        <w:tc>
          <w:tcPr>
            <w:tcW w:w="1980" w:type="dxa"/>
          </w:tcPr>
          <w:p w14:paraId="52816CF9" w14:textId="5F9EB378" w:rsidR="001220FD" w:rsidRPr="00EF475C" w:rsidRDefault="001220FD" w:rsidP="00022B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 ข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้อ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ูลผลการ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ดําเนินงานในเชิงสถิติ</w:t>
            </w:r>
          </w:p>
        </w:tc>
        <w:tc>
          <w:tcPr>
            <w:tcW w:w="4536" w:type="dxa"/>
          </w:tcPr>
          <w:p w14:paraId="353ADE90" w14:textId="50BFE83C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B437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E7917E6" w14:textId="7777777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ข้อมูลผลการดําเนินงานในเชิงสถิติ</w:t>
            </w:r>
          </w:p>
          <w:p w14:paraId="7696A75F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ข้อมูลผลการดําเนินงานของสถานี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</w:t>
            </w:r>
          </w:p>
          <w:p w14:paraId="0C9FD908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ภารกิจหลักในเชิงสถิติ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</w:t>
            </w:r>
          </w:p>
          <w:p w14:paraId="6B55C293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๒๕๖๗ ซึ่งเป็นผลการดําเนินงานในรอบ ๖ เดือนแรก</w:t>
            </w:r>
          </w:p>
          <w:p w14:paraId="541663DB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 (ต.ค.66-มี.ค.67)</w:t>
            </w:r>
          </w:p>
          <w:p w14:paraId="7A01BC78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แยกเป็นรายเดือนและเผยแพร่ทุกเดือน</w:t>
            </w:r>
          </w:p>
          <w:p w14:paraId="2FA847B9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๑.ข้อมูลผลการดําเนินงานในเชิงสถิติด้านคดีตาม</w:t>
            </w:r>
          </w:p>
          <w:p w14:paraId="65D44F0F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  <w:p w14:paraId="1CE9DDE6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 ข้อมูลผลการดําเนินงานในเชิงสถิติ การตั้งจุด</w:t>
            </w:r>
          </w:p>
          <w:p w14:paraId="52F2862A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 จุดสกัด</w:t>
            </w:r>
          </w:p>
          <w:p w14:paraId="4A3E7A4D" w14:textId="5084537B" w:rsidR="001220FD" w:rsidRPr="00EF475C" w:rsidRDefault="001220FD" w:rsidP="00022B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data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2693" w:type="dxa"/>
          </w:tcPr>
          <w:p w14:paraId="6E2DB41E" w14:textId="38F4CA1B" w:rsidR="005318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อภิสิทธิ์ สุโทสา</w:t>
            </w:r>
          </w:p>
          <w:p w14:paraId="74C7ACDE" w14:textId="66A2E411" w:rsidR="001220FD" w:rsidRPr="00EF475C" w:rsidRDefault="0027163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5318E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  <w:r w:rsidR="005318EE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บางมูลนาก </w:t>
            </w:r>
            <w:r w:rsidR="001220F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ด้านสถิติคดี</w:t>
            </w:r>
          </w:p>
          <w:p w14:paraId="0BD2CB43" w14:textId="77777777" w:rsidR="005318EE" w:rsidRDefault="005318EE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BCD06" w14:textId="6B659D2C" w:rsidR="005318EE" w:rsidRDefault="00022B9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รวิ</w:t>
            </w:r>
            <w:proofErr w:type="spellStart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ชญ์</w:t>
            </w:r>
            <w:proofErr w:type="spellEnd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สิงห์แก้ว</w:t>
            </w:r>
          </w:p>
          <w:p w14:paraId="77083F8F" w14:textId="22511F3D" w:rsidR="00022B99" w:rsidRPr="005318EE" w:rsidRDefault="00271639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ผกก.ป.สภ.บางมูลนาก</w:t>
            </w:r>
          </w:p>
          <w:p w14:paraId="43B74C54" w14:textId="50B095BE" w:rsidR="001220FD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  <w:r w:rsidR="00022B99"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5BC569AE" w14:textId="77777777" w:rsidR="003A5342" w:rsidRPr="00EF475C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81C2A" w14:textId="77777777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27DBB470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27163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ต.ณัฐนนท์ สรรพสุก</w:t>
            </w:r>
            <w:r w:rsidR="0027163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ด้านคดี</w:t>
            </w:r>
          </w:p>
          <w:p w14:paraId="40C9E3BB" w14:textId="129FFB06" w:rsidR="005318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0DA3B642" w14:textId="2D62C26F" w:rsidR="001220FD" w:rsidRPr="00EF475C" w:rsidRDefault="00022B9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64F63699" w14:textId="77777777" w:rsidR="003A5342" w:rsidRDefault="003A5342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084DA" w14:textId="3F741FD6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1C3DB03B" w14:textId="77777777" w:rsidR="00271639" w:rsidRPr="005318EE" w:rsidRDefault="001220FD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59E6C0C0" w14:textId="059E852E" w:rsidR="001220FD" w:rsidRPr="00EF475C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1220FD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EF475C" w14:paraId="14EDDF14" w14:textId="77777777" w:rsidTr="005318EE">
        <w:tc>
          <w:tcPr>
            <w:tcW w:w="1980" w:type="dxa"/>
          </w:tcPr>
          <w:p w14:paraId="0669A680" w14:textId="5BA72DEF" w:rsidR="001220FD" w:rsidRPr="00EF475C" w:rsidRDefault="001220FD" w:rsidP="00022B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 แผนการใช้จ่ายงบประมาณ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าปีแล</w:t>
            </w:r>
            <w:r w:rsidR="005318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รายงานผลการใช้จ่า</w:t>
            </w:r>
            <w:r w:rsidR="005318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าปี</w:t>
            </w:r>
          </w:p>
        </w:tc>
        <w:tc>
          <w:tcPr>
            <w:tcW w:w="4536" w:type="dxa"/>
          </w:tcPr>
          <w:p w14:paraId="2D2345F6" w14:textId="357D6E84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3D3FC296" w14:textId="77777777" w:rsidR="001220FD" w:rsidRPr="00EF475C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แผนการใช้จ่ายงบประมาณสถานี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ตํารวจประจํ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าปี</w:t>
            </w:r>
          </w:p>
          <w:p w14:paraId="72F4FC4A" w14:textId="2ACD9239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แผนการใช้จ่ายงบประมาณของสถานี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 ๒๕๖๗ จําแนกตามแหล่งที่ได้รับการจัดสรร/สนับสนุน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</w:t>
            </w:r>
          </w:p>
          <w:p w14:paraId="499E706D" w14:textId="77777777" w:rsidR="00022B99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รายงานผลการใช้จ่ายงบประมาณ รอบ ๖ เดือนแรก หรือ ๒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ของปีงบประมาณ พ.ศ.๒๕๖๗ ( ตุลาคม ๒๕๖๖ –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๒๕๖๗ )</w:t>
            </w:r>
          </w:p>
          <w:p w14:paraId="28DF2B65" w14:textId="1E6CA90F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มีการรายงานต่อหัวหน้าสถานี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53E47B7B" w14:textId="45C78D89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 ได้แก่ ผลการใช้จ่ายงบประมาณเป็นไปตามเป้าหมายเมื่อเทียบกับแผนการใช้จ่ายงบประมาณ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อุปสรรค</w:t>
            </w:r>
          </w:p>
          <w:p w14:paraId="1E253A51" w14:textId="0D9568B5" w:rsidR="001220FD" w:rsidRPr="00EF475C" w:rsidRDefault="001220FD" w:rsidP="00022B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data</w:t>
            </w:r>
            <w:r w:rsidR="00022B99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93" w:type="dxa"/>
          </w:tcPr>
          <w:p w14:paraId="5985E9A3" w14:textId="77777777" w:rsidR="00271639" w:rsidRP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พ.ต.ท.สุชน สุวรรณชาตรี</w:t>
            </w:r>
          </w:p>
          <w:p w14:paraId="16628A1D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</w:p>
          <w:p w14:paraId="13F6C61F" w14:textId="0088AD07" w:rsidR="003A5342" w:rsidRPr="00EF475C" w:rsidRDefault="003A5342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32D81733" w14:textId="77777777" w:rsidR="005318EE" w:rsidRDefault="005318EE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0A741" w14:textId="3ACABCAA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1FD31F9" w14:textId="1B9D9065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ร.ต.อ.นรินทร์ วิไลยพฤกษ์</w:t>
            </w:r>
          </w:p>
          <w:p w14:paraId="3972CA44" w14:textId="2B46C416" w:rsidR="001220FD" w:rsidRPr="00EF475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ทูล จันทร์เชื้อ</w:t>
            </w:r>
          </w:p>
          <w:p w14:paraId="1BA8EE4D" w14:textId="30E1A714" w:rsidR="003A5342" w:rsidRPr="00351E13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6C113B41" w14:textId="1ADFED8D" w:rsidR="001220FD" w:rsidRPr="00EF475C" w:rsidRDefault="00D10977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2721DAB6" w14:textId="77777777" w:rsidR="00271639" w:rsidRPr="005318EE" w:rsidRDefault="001220FD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153B09A6" w14:textId="58D04B23" w:rsidR="001220FD" w:rsidRPr="00EF475C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1220FD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EF475C" w14:paraId="5021BDAA" w14:textId="77777777" w:rsidTr="005318EE">
        <w:tc>
          <w:tcPr>
            <w:tcW w:w="1980" w:type="dxa"/>
          </w:tcPr>
          <w:p w14:paraId="221C3CC8" w14:textId="0C9A516E" w:rsidR="005B5CF5" w:rsidRPr="00EF475C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 ข้อมูล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งินกองทุน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เพื่อการสืบสวน</w:t>
            </w:r>
            <w:r w:rsidR="00D10977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022B99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EF475C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07105D32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16AA60C" w14:textId="1E981AE2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ข้อมูลกองทุนเพื่อการสืบสวนและสอบสอบคดีอาญาที่สถานี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ได้รับการจัดสรรและการใช้จ่ายเงินกองทุนฯ ในรอบ ๖ เดือนแรก หรือ ๒ ไตรมาสของปีงบประมาณ พ.ศ.๒๕๖๗</w:t>
            </w:r>
          </w:p>
          <w:p w14:paraId="6308DA91" w14:textId="5FB82999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="00D10977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ที่เครื่องสามารถอ่านได้ </w:t>
            </w:r>
            <w:r w:rsidR="00D10977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และไฟล์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  <w:p w14:paraId="670808FC" w14:textId="65B5CE01" w:rsidR="004A706F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ตามตารางตัวอย่าง</w:t>
            </w:r>
          </w:p>
        </w:tc>
        <w:tc>
          <w:tcPr>
            <w:tcW w:w="2693" w:type="dxa"/>
          </w:tcPr>
          <w:p w14:paraId="49543C23" w14:textId="77777777" w:rsidR="00271639" w:rsidRP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3F93F856" w14:textId="77777777" w:rsid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</w:p>
          <w:p w14:paraId="606A5A71" w14:textId="0AAD6892" w:rsidR="005B5CF5" w:rsidRPr="00EF475C" w:rsidRDefault="005B5CF5" w:rsidP="00531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3789BC7" w14:textId="77777777" w:rsidR="00D10977" w:rsidRPr="00EF475C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C8C6C" w14:textId="77777777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517D3C4" w14:textId="77777777" w:rsidR="00271639" w:rsidRPr="00EF475C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ร.ต.อ.นรินทร์ วิไลยพฤกษ์</w:t>
            </w:r>
          </w:p>
          <w:p w14:paraId="5E23E2E3" w14:textId="77777777" w:rsidR="00271639" w:rsidRPr="00EF475C" w:rsidRDefault="00271639" w:rsidP="00271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ทูล จันทร์เชื้อ</w:t>
            </w:r>
          </w:p>
          <w:p w14:paraId="6664284D" w14:textId="12522D24" w:rsidR="005B5CF5" w:rsidRPr="00EF475C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5301C12" w14:textId="77777777" w:rsidR="00D10977" w:rsidRPr="00EF475C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6B1181" w14:textId="3C969D1A" w:rsidR="005B5CF5" w:rsidRPr="00EF475C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75829CD9" w14:textId="77777777" w:rsidR="00271639" w:rsidRPr="005318EE" w:rsidRDefault="005B5CF5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31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3A4DA78E" w14:textId="2EC82160" w:rsidR="004A706F" w:rsidRPr="00EF475C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5B5CF5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EF475C" w14:paraId="7A4F44CC" w14:textId="77777777" w:rsidTr="005318EE">
        <w:tc>
          <w:tcPr>
            <w:tcW w:w="1980" w:type="dxa"/>
          </w:tcPr>
          <w:p w14:paraId="6BE345A8" w14:textId="77777777" w:rsidR="005318EE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 ประกาศ</w:t>
            </w:r>
          </w:p>
          <w:p w14:paraId="70D6530D" w14:textId="1B37D70A" w:rsidR="00A36E3F" w:rsidRPr="00EF475C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ต่าง ๆ</w:t>
            </w:r>
            <w:r w:rsidR="005318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เกี่ยวกับการจัดซื้อจัดจ้าง</w:t>
            </w:r>
          </w:p>
        </w:tc>
        <w:tc>
          <w:tcPr>
            <w:tcW w:w="4536" w:type="dxa"/>
          </w:tcPr>
          <w:p w14:paraId="4EC43B58" w14:textId="7BCB70AC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92588D7" w14:textId="77777777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ประกาศต่าง ๆ เกี่ยวกับการจัดซื้อจัดจ้างของ</w:t>
            </w:r>
          </w:p>
          <w:p w14:paraId="1AF2BE9F" w14:textId="75C81DD2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 ที่จะต้อง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</w:t>
            </w:r>
          </w:p>
          <w:p w14:paraId="6D87A583" w14:textId="77777777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ประกาศผลการจัดซื้อจัดจ้าง</w:t>
            </w:r>
          </w:p>
          <w:p w14:paraId="07E584EF" w14:textId="77777777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ข้อมูลที่เผยแพร่ทุกรายการในรอบ ๖ เดือน</w:t>
            </w:r>
          </w:p>
          <w:p w14:paraId="0B297F7F" w14:textId="77777777" w:rsidR="005B5CF5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แรก ของปีงบประมาณ พ.ศ. ๒๕๖๗ (กรณีไม่มี</w:t>
            </w:r>
          </w:p>
          <w:p w14:paraId="693D1042" w14:textId="520CE73A" w:rsidR="00A36E3F" w:rsidRPr="00EF475C" w:rsidRDefault="005B5CF5" w:rsidP="005B5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ให้ระบุว่าไม่มีการจัดซื้อจัดจ้าง)</w:t>
            </w:r>
          </w:p>
        </w:tc>
        <w:tc>
          <w:tcPr>
            <w:tcW w:w="2693" w:type="dxa"/>
          </w:tcPr>
          <w:p w14:paraId="7867C254" w14:textId="77777777" w:rsidR="00271639" w:rsidRP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พ.ต.ท.สุชน สุวรรณชาตรี</w:t>
            </w:r>
          </w:p>
          <w:p w14:paraId="369F8C88" w14:textId="2F801ABB" w:rsidR="00950DB4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950DB4" w:rsidRPr="00950DB4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53E4391" w14:textId="77777777" w:rsidR="00950DB4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84099" w14:textId="21DF0E8F" w:rsidR="005B5CF5" w:rsidRPr="00EF475C" w:rsidRDefault="005B5CF5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58B7B261" w14:textId="77777777" w:rsidR="00271639" w:rsidRDefault="005B5CF5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034C9BD9" w14:textId="0ABE6F1C" w:rsidR="00950DB4" w:rsidRPr="00EF475C" w:rsidRDefault="00271639" w:rsidP="005B5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71E4AB00" w14:textId="2CE40676" w:rsidR="005B5CF5" w:rsidRPr="00EF475C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71C7B4F" w14:textId="77777777" w:rsidR="00D10977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D58EE" w14:textId="77777777" w:rsidR="00D136A3" w:rsidRPr="00EF475C" w:rsidRDefault="00D136A3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101E7" w14:textId="52C5B4CC" w:rsidR="005B5CF5" w:rsidRPr="00EF475C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3D767D13" w14:textId="77777777" w:rsidR="00271639" w:rsidRPr="005318EE" w:rsidRDefault="005B5CF5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6A59B9A" w14:textId="05A90A36" w:rsidR="00A36E3F" w:rsidRPr="00EF475C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5B5CF5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EF475C" w14:paraId="11B87677" w14:textId="77777777" w:rsidTr="005318EE">
        <w:tc>
          <w:tcPr>
            <w:tcW w:w="1980" w:type="dxa"/>
          </w:tcPr>
          <w:p w14:paraId="61B29D53" w14:textId="5AB35918" w:rsidR="005B5CF5" w:rsidRPr="00EF475C" w:rsidRDefault="00404854" w:rsidP="00D109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BAEC86B" w14:textId="6881DFA0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B4B70C9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(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สขร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.๑)</w:t>
            </w:r>
          </w:p>
          <w:p w14:paraId="2569BE94" w14:textId="4CDE825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64C100F1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สรุปผลการจัดซื้อจัดจ้าง จําแนกข้อมูลเป็น ราย</w:t>
            </w:r>
          </w:p>
          <w:p w14:paraId="5B4DFAD6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เผยแพร่เป็น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6DF3A55C" w14:textId="036BF772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ข้อมูลที่เปิดเผย ๖ เดือนแรกของปีงบประมาณ พ.ศ.๒๕๖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  <w:p w14:paraId="371B99E2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กรณีไม่มีการจัดซื้อจัดจ้างในรอบเดือนใดให้ระบุว่า</w:t>
            </w:r>
          </w:p>
          <w:p w14:paraId="38EB3676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</w:t>
            </w:r>
          </w:p>
          <w:p w14:paraId="20ACCBE6" w14:textId="60007F18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</w:p>
          <w:p w14:paraId="1C4A59BD" w14:textId="5C1AE039" w:rsidR="005B5CF5" w:rsidRPr="00EF475C" w:rsidRDefault="00404854" w:rsidP="008509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2693" w:type="dxa"/>
          </w:tcPr>
          <w:p w14:paraId="61488A78" w14:textId="77777777" w:rsidR="00271639" w:rsidRP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0CADF874" w14:textId="7581387F" w:rsidR="00950DB4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950DB4" w:rsidRPr="00950DB4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92131EE" w14:textId="77777777" w:rsidR="00950DB4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520A2" w14:textId="77777777" w:rsidR="00950DB4" w:rsidRPr="00EF475C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6A33DAC" w14:textId="77777777" w:rsidR="00271639" w:rsidRDefault="00950DB4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5F81B7DD" w14:textId="77777777" w:rsidR="00271639" w:rsidRPr="00EF475C" w:rsidRDefault="00271639" w:rsidP="00271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3DA6EE58" w14:textId="0E7784F6" w:rsidR="00950DB4" w:rsidRPr="00EF475C" w:rsidRDefault="00950DB4" w:rsidP="00950D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812746B" w14:textId="77777777" w:rsidR="00950DB4" w:rsidRPr="00EF475C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90D88" w14:textId="77777777" w:rsidR="00950DB4" w:rsidRPr="00EF475C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1CB365CC" w14:textId="77777777" w:rsidR="00271639" w:rsidRPr="005318EE" w:rsidRDefault="00950DB4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71639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B61604E" w14:textId="2954FD1B" w:rsidR="005B5CF5" w:rsidRPr="00EF475C" w:rsidRDefault="00271639" w:rsidP="00271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950DB4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EF475C" w14:paraId="7D42D028" w14:textId="77777777" w:rsidTr="005318EE">
        <w:tc>
          <w:tcPr>
            <w:tcW w:w="1980" w:type="dxa"/>
          </w:tcPr>
          <w:p w14:paraId="211720E6" w14:textId="0C1BD3DD" w:rsidR="005B5CF5" w:rsidRPr="00EF475C" w:rsidRDefault="00404854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16 หลักเกณฑ์ก</w:t>
            </w:r>
            <w:r w:rsidR="00850946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าร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บริหารและพัฒนากําลังพล</w:t>
            </w:r>
          </w:p>
        </w:tc>
        <w:tc>
          <w:tcPr>
            <w:tcW w:w="4536" w:type="dxa"/>
          </w:tcPr>
          <w:p w14:paraId="39730622" w14:textId="4A613CE4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CBF0DB0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มีการประกาศหลักเกณฑ์การบริหาร</w:t>
            </w:r>
          </w:p>
          <w:p w14:paraId="187CC96B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กําลังพลและการพัฒนากําลังพล ซึ่งเป็นไปตามกฎ</w:t>
            </w:r>
          </w:p>
          <w:p w14:paraId="0647D55B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 และข้อบังคับที่เกี่ยวข้อง ได้แก่</w:t>
            </w:r>
          </w:p>
          <w:p w14:paraId="0CD0C27A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หลักเกณฑ์การพัฒนากําลังพล</w:t>
            </w:r>
          </w:p>
          <w:p w14:paraId="3FC1818F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หลักเกณฑ์การประเมินผลการปฏิบัติงาน</w:t>
            </w:r>
          </w:p>
          <w:p w14:paraId="7D943079" w14:textId="77777777" w:rsidR="00404854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หลักเกณฑ์การเลื่อนขั้นเลื่อนเงินเดือน</w:t>
            </w:r>
          </w:p>
          <w:p w14:paraId="0F55D4A0" w14:textId="391496E1" w:rsidR="005B5CF5" w:rsidRPr="00EF475C" w:rsidRDefault="00404854" w:rsidP="004048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ใช้ข้อมูลกลาง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แห่งชาติได้</w:t>
            </w:r>
          </w:p>
        </w:tc>
        <w:tc>
          <w:tcPr>
            <w:tcW w:w="2693" w:type="dxa"/>
          </w:tcPr>
          <w:p w14:paraId="7C512A42" w14:textId="77777777" w:rsidR="00271639" w:rsidRPr="00271639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5F97F139" w14:textId="392E4357" w:rsidR="00950DB4" w:rsidRDefault="00271639" w:rsidP="00271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950DB4" w:rsidRPr="00950DB4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DA423BC" w14:textId="77777777" w:rsidR="00950DB4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EA20E" w14:textId="630E10B7" w:rsidR="00404854" w:rsidRPr="00EF475C" w:rsidRDefault="0040485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491166A2" w14:textId="77777777" w:rsidR="00287DB5" w:rsidRDefault="00404854" w:rsidP="00287D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ัฎฐ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แก้วแกมแข</w:t>
            </w:r>
          </w:p>
          <w:p w14:paraId="70CEA89A" w14:textId="3B9B23FA" w:rsidR="00404854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สภ.บางมูลนาก</w:t>
            </w:r>
            <w:proofErr w:type="spellStart"/>
            <w:r w:rsidR="00404854" w:rsidRPr="00950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="00404854" w:rsidRPr="00950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ม</w:t>
            </w:r>
            <w:r w:rsidR="00850946" w:rsidRPr="00950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="00404854" w:rsidRPr="00950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  <w:p w14:paraId="1D1C632A" w14:textId="77777777" w:rsidR="003A5342" w:rsidRPr="00EF475C" w:rsidRDefault="003A5342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B868" w14:textId="77777777" w:rsidR="00950DB4" w:rsidRPr="00EF475C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3E7ECB3F" w14:textId="77777777" w:rsidR="00287DB5" w:rsidRPr="005318EE" w:rsidRDefault="00950DB4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ACAB306" w14:textId="21481172" w:rsidR="005B5CF5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950DB4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EF475C" w14:paraId="374529E4" w14:textId="77777777" w:rsidTr="005318EE">
        <w:tc>
          <w:tcPr>
            <w:tcW w:w="1980" w:type="dxa"/>
          </w:tcPr>
          <w:p w14:paraId="07388CCA" w14:textId="125BFC0E" w:rsidR="005B5CF5" w:rsidRPr="00EF475C" w:rsidRDefault="002A5E1F" w:rsidP="008509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 ช่องทางการแจ้งเรื่องร้องเรียนการทุจริตและข้อมูลเชิงสถิติเรื่อ</w:t>
            </w:r>
            <w:r w:rsidR="00950D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ร้องเรียนการทุจริต</w:t>
            </w:r>
          </w:p>
        </w:tc>
        <w:tc>
          <w:tcPr>
            <w:tcW w:w="4536" w:type="dxa"/>
          </w:tcPr>
          <w:p w14:paraId="6BB62521" w14:textId="783253B5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5BB436C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ช่องทางการแจ้งเรื่องร้องเรียนการทุจริตและ</w:t>
            </w:r>
          </w:p>
          <w:p w14:paraId="3C165762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ประพฤติมิชอบของเจ้าหน้าที่ของสถานี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40231994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ข้อมูลสถิติเรื่องร้องเรียนการทุจริตและประพฤติมิ</w:t>
            </w:r>
          </w:p>
          <w:p w14:paraId="1D99077A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ชอบของเจ้าหน้าที่ของสถานี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12C09C74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มีข้อมูลความก้าวหน้าการจัดการเรื่องร้องเรียน</w:t>
            </w:r>
          </w:p>
          <w:p w14:paraId="023ECC69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เรื่องที่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แล้วเสร็จเรื่องที่</w:t>
            </w:r>
          </w:p>
          <w:p w14:paraId="0089C831" w14:textId="7B73782C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 (กรณีไม่มีเรื่องร้องเรียนให้ระบุไม่มีเรื่องร้องเรียน)</w:t>
            </w:r>
          </w:p>
          <w:p w14:paraId="40D1A7E3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เป็นข้อมูลในระยะเวลาอย่างน้อย ๖ เดือนแรกของ</w:t>
            </w:r>
          </w:p>
          <w:p w14:paraId="1F7DD769" w14:textId="5312F252" w:rsidR="005B5CF5" w:rsidRPr="00EF475C" w:rsidRDefault="002A5E1F" w:rsidP="008509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 ๒๕๖๗ ระบุข้อมูลในการจัด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เดือนมีนาคม พ.ศ.๒๕๖๗</w:t>
            </w:r>
          </w:p>
        </w:tc>
        <w:tc>
          <w:tcPr>
            <w:tcW w:w="2693" w:type="dxa"/>
          </w:tcPr>
          <w:p w14:paraId="7704BC8E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5DE19C83" w14:textId="0BC27991" w:rsidR="00850946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950DB4" w:rsidRPr="00950DB4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9EE350F" w14:textId="77777777" w:rsidR="00950DB4" w:rsidRPr="00EF475C" w:rsidRDefault="00950DB4" w:rsidP="00950D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B580F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7BE1568" w14:textId="352B38A1" w:rsidR="002A5E1F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จ.ส.ต.ณัฐวุฒิ แตงแก้ว</w:t>
            </w:r>
          </w:p>
          <w:p w14:paraId="0AAE9A27" w14:textId="135882C2" w:rsidR="00950DB4" w:rsidRPr="00EF475C" w:rsidRDefault="00950DB4" w:rsidP="002A5E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2482E72" w14:textId="37842199" w:rsidR="002A5E1F" w:rsidRPr="00EF475C" w:rsidRDefault="00D10977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591F511" w14:textId="77777777" w:rsidR="00850946" w:rsidRPr="00EF475C" w:rsidRDefault="00850946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2A81F7" w14:textId="4C02BEC6" w:rsidR="002A5E1F" w:rsidRPr="00EF475C" w:rsidRDefault="00D10977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1D52AAC4" w14:textId="77777777" w:rsidR="00287DB5" w:rsidRPr="005318EE" w:rsidRDefault="002A5E1F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39BD8933" w14:textId="076DDF9F" w:rsidR="005B5CF5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2A5E1F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A5E1F" w:rsidRPr="00EF475C" w14:paraId="3CF8F8CD" w14:textId="77777777" w:rsidTr="005318EE">
        <w:tc>
          <w:tcPr>
            <w:tcW w:w="1980" w:type="dxa"/>
          </w:tcPr>
          <w:p w14:paraId="3AC5B0D1" w14:textId="74AEF7E3" w:rsidR="002A5E1F" w:rsidRPr="00EF475C" w:rsidRDefault="002A5E1F" w:rsidP="008509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 ประกาศนโยบายต่อต้านการรับสินบน</w:t>
            </w:r>
          </w:p>
        </w:tc>
        <w:tc>
          <w:tcPr>
            <w:tcW w:w="4536" w:type="dxa"/>
          </w:tcPr>
          <w:p w14:paraId="63B7FB04" w14:textId="032078E9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425BD0B" w14:textId="77777777" w:rsidR="002A5E1F" w:rsidRPr="00EF475C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Anti-</w:t>
            </w:r>
          </w:p>
          <w:p w14:paraId="7C8651A8" w14:textId="3211BD75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Policy)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โดยผู้บริหารสูงสุดของสถานี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และให้เผยแพร่ฉบับแปลเป็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ภาษาอังกฤษควบคู่กับฉบับภาษาไทย</w:t>
            </w:r>
          </w:p>
          <w:p w14:paraId="47F7960A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เนื้อหาของนโยบาย ประกอบด้วย</w:t>
            </w:r>
          </w:p>
          <w:p w14:paraId="0043C8CA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วัตถุประสงค์- ขอบเขตใช้บังคับกับใครบ้าง</w:t>
            </w:r>
          </w:p>
          <w:p w14:paraId="538AFD4F" w14:textId="567112FE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นิยามคําว่า สินบน หมายถึงอะไรบ้าง รวมถึงการรับของขวัญ ของ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Gift)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ค่าอํานวยความสะดวก</w:t>
            </w:r>
          </w:p>
          <w:p w14:paraId="73479D1D" w14:textId="3E18B0F4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เครื่องแสดงไมตรีจิต การรับบริจาค การรับเลี้ยง และประโยชน์ในลักษณะเดียวกัน เมื่อการเสนอ การให้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หรือการรับที่สามารถพิจารณาอย่างเป็นเหตุเป็นผลได้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ว่าคือสินบน และรวมถึงการให้หรือรับกันภายหลัง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(การรับของขวัญจากการปฏิบัติหน้าที่ จะแตกต่างจากการรับโดยธรรมจรรยา ซึ่งหมายถึง การรับทรัพย์สิน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หรือประโยชน์อื่นใดอันอาจคํานวณเป็นเงินได้จากบุคคลที่ให้กันในโอกาสเทศกาล หรือวัน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ดั้งนั้น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 ของ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หรือสินน้</w:t>
            </w:r>
            <w:r w:rsidR="00850946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ใจ จากการปฏิบัติหน้าที่ อาจเป็นการรับสินบน นโยบายจึงต้องกําหนดให้ชัดเจน)</w:t>
            </w:r>
          </w:p>
          <w:p w14:paraId="1D635933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การฝ่าฝืนนโยบายจะมีมาตรการจัดการอย่างไร</w:t>
            </w:r>
          </w:p>
          <w:p w14:paraId="1E742319" w14:textId="77777777" w:rsidR="00850946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มาตรการติดตามตรวจสอบ </w:t>
            </w:r>
          </w:p>
          <w:p w14:paraId="16A1EFA9" w14:textId="77777777" w:rsidR="00850946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ช่องทางร้องเรียนแจ้งเบาะแส </w:t>
            </w:r>
          </w:p>
          <w:p w14:paraId="709A436B" w14:textId="77777777" w:rsidR="00850946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มาตรการคุ้มครองผู้ร้องเรียน/ แจ้งเบาะแส การรักษาความลับ </w:t>
            </w:r>
          </w:p>
          <w:p w14:paraId="6E8B7F10" w14:textId="41F8607C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ระบุวัน เดือน ปี ที่</w:t>
            </w:r>
          </w:p>
          <w:p w14:paraId="42B14929" w14:textId="69195FEC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ประกาศหมายเหตุ: แนวทางการจัด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สามารถปรับได้ตามความเหมาะสม</w:t>
            </w:r>
          </w:p>
          <w:p w14:paraId="265094D2" w14:textId="77777777" w:rsidR="002A5E1F" w:rsidRPr="00EF475C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อินโฟกราฟฟิกนโยบายไม่รับของขวัญและของ</w:t>
            </w:r>
          </w:p>
          <w:p w14:paraId="7C69F77B" w14:textId="77777777" w:rsidR="002A5E1F" w:rsidRPr="00EF475C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กํานัล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ทุกชนิด(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No Gift Policy)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จากการปฏิบัติ</w:t>
            </w:r>
          </w:p>
          <w:p w14:paraId="47520EE2" w14:textId="77777777" w:rsidR="00850946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  <w:p w14:paraId="4D1D21E9" w14:textId="0D81CAE9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แสดงอินโฟกราฟฟิกของหน่วย</w:t>
            </w:r>
          </w:p>
        </w:tc>
        <w:tc>
          <w:tcPr>
            <w:tcW w:w="2693" w:type="dxa"/>
          </w:tcPr>
          <w:p w14:paraId="660BC6A0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พ.ต.ท.สุชน สุวรรณชาตรี</w:t>
            </w:r>
          </w:p>
          <w:p w14:paraId="6F987BC1" w14:textId="04B79AFC" w:rsidR="00351E13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4AE65E7F" w14:textId="77777777" w:rsidR="00351E13" w:rsidRPr="00EF475C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A46F7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36A3497C" w14:textId="77777777" w:rsidR="00287DB5" w:rsidRPr="005318EE" w:rsidRDefault="002A5E1F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11C4DDD2" w14:textId="3146E37A" w:rsidR="00351E13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77B90B0C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013CD" w14:textId="77E470B6" w:rsidR="002A5E1F" w:rsidRPr="00EF475C" w:rsidRDefault="00D10977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71A98249" w14:textId="77777777" w:rsidR="00287DB5" w:rsidRPr="005318EE" w:rsidRDefault="002A5E1F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28844E61" w14:textId="0EF81585" w:rsidR="002A5E1F" w:rsidRPr="00EF475C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71AAB544" w14:textId="2054208A" w:rsidR="002A5E1F" w:rsidRPr="00EF475C" w:rsidRDefault="002A5E1F" w:rsidP="008509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</w:t>
            </w:r>
            <w:r w:rsidR="00850946"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</w:tc>
      </w:tr>
      <w:tr w:rsidR="002A5E1F" w:rsidRPr="00EF475C" w14:paraId="3DB98285" w14:textId="77777777" w:rsidTr="005318EE">
        <w:tc>
          <w:tcPr>
            <w:tcW w:w="1980" w:type="dxa"/>
          </w:tcPr>
          <w:p w14:paraId="66FFDB41" w14:textId="12904074" w:rsidR="002A5E1F" w:rsidRPr="00EF475C" w:rsidRDefault="002A5E1F" w:rsidP="0078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 การมีส่วนร่วมของหัวหน้าสถานี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492BAF71" w14:textId="3D1D124E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782E33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F66735" w14:textId="77777777" w:rsidR="002A5E1F" w:rsidRPr="00EF475C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การมีส่วนร่วมของหัวหน้าสถานี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5ACD188E" w14:textId="2596AEA4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แสดงกิจกรรมการมีส่วนร่วมของหัวหน้าสถานี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คนปัจจุบันในการเสริมสร้างคุณธรรม </w:t>
            </w:r>
            <w:r w:rsidR="00782E33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ริยธรรมการต่อต้านการทุจริต/สินบนในหน่วยงาน</w:t>
            </w:r>
          </w:p>
          <w:p w14:paraId="0933EDF5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</w:t>
            </w:r>
          </w:p>
          <w:p w14:paraId="283C98D6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แสดงข่าวกิจกรรมของหัวหน้าสถานี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</w:t>
            </w:r>
          </w:p>
          <w:p w14:paraId="37C01280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น้อย ๓ ข่าว</w:t>
            </w:r>
          </w:p>
          <w:p w14:paraId="5E927A49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ขอให้หัวหน้าสถานี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มี</w:t>
            </w:r>
          </w:p>
          <w:p w14:paraId="346A2ECB" w14:textId="4BC632A3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ส่วนร่วมในการชี้แจง เน้นย้</w:t>
            </w:r>
            <w:r w:rsidR="00EF4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ให้ข้อมูล การประเมิน</w:t>
            </w:r>
          </w:p>
          <w:p w14:paraId="6891E747" w14:textId="77777777" w:rsidR="002A5E1F" w:rsidRPr="00EF475C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คุณธรรมและความโปร่งใสในการดําเนินงานของ</w:t>
            </w:r>
          </w:p>
          <w:p w14:paraId="008B2B8D" w14:textId="539A89D2" w:rsidR="002A5E1F" w:rsidRPr="00EF475C" w:rsidRDefault="002A5E1F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หน่วยงานภาครัฐ (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Integrity&amp;Transparency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 Assessment</w:t>
            </w:r>
            <w:r w:rsidR="00F8742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="00F8742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ITA)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ในหน่วยงานได้รับรู้ รับทราบด้วย</w:t>
            </w:r>
          </w:p>
        </w:tc>
        <w:tc>
          <w:tcPr>
            <w:tcW w:w="2693" w:type="dxa"/>
          </w:tcPr>
          <w:p w14:paraId="722D67C0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105F0E6A" w14:textId="52F2189A" w:rsidR="00351E13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29B8C370" w14:textId="74C5DCD9" w:rsid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1FDF5D44" w14:textId="77777777" w:rsidR="00351E13" w:rsidRPr="00EF475C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E6BBE" w14:textId="77777777" w:rsidR="00351E13" w:rsidRPr="00EF475C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0CD350A" w14:textId="77777777" w:rsidR="00287DB5" w:rsidRPr="005318EE" w:rsidRDefault="00351E13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3B78A3B0" w14:textId="77777777" w:rsidR="00287DB5" w:rsidRPr="00EF475C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4B9C50E7" w14:textId="77777777" w:rsidR="00287DB5" w:rsidRDefault="00287DB5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2EAE4" w14:textId="2AAD0B6E" w:rsidR="00351E13" w:rsidRPr="00EF475C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7DD3F883" w14:textId="77777777" w:rsidR="00287DB5" w:rsidRPr="005318EE" w:rsidRDefault="00351E13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47F1C10F" w14:textId="77777777" w:rsidR="00287DB5" w:rsidRPr="00EF475C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76127904" w14:textId="208845E0" w:rsidR="002A5E1F" w:rsidRPr="00EF475C" w:rsidRDefault="002A5E1F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</w:t>
            </w:r>
            <w:r w:rsidR="00F87428"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</w:tc>
      </w:tr>
      <w:tr w:rsidR="002A5E1F" w:rsidRPr="00EF475C" w14:paraId="63A3A381" w14:textId="77777777" w:rsidTr="005318EE">
        <w:tc>
          <w:tcPr>
            <w:tcW w:w="1980" w:type="dxa"/>
          </w:tcPr>
          <w:p w14:paraId="10D0F545" w14:textId="6AA62776" w:rsidR="002A5E1F" w:rsidRPr="00EF475C" w:rsidRDefault="00AF26DC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0D1D63FE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3B91B8CD" w14:textId="125C1D20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="00EF4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 และ</w:t>
            </w:r>
          </w:p>
          <w:p w14:paraId="606B6CC8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14392C78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</w:t>
            </w:r>
          </w:p>
          <w:p w14:paraId="701B25DA" w14:textId="18ACC374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การประเมินความเสี่ยงจากกระบวนงานในการใช้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หน้าที่ทุกสายงาน</w:t>
            </w:r>
          </w:p>
          <w:p w14:paraId="5C880D43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</w:t>
            </w:r>
          </w:p>
          <w:p w14:paraId="6A71A0EC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น้อยต้องมีข้อมูล ดังนี้</w:t>
            </w:r>
          </w:p>
          <w:p w14:paraId="243778EB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-ชื่อกระบวนงาน/งาน/โครงการ ของแต่ละสายงาน</w:t>
            </w:r>
          </w:p>
          <w:p w14:paraId="7F269A85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เกณฑ์ในการประเมินความเสี่ยงต่อการรับสินบน</w:t>
            </w:r>
          </w:p>
          <w:p w14:paraId="157D33DB" w14:textId="36D2F529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14:paraId="7F3B11A7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ระดับของความเสี่ยงต่อการรับสินบน</w:t>
            </w:r>
          </w:p>
          <w:p w14:paraId="3B5E2073" w14:textId="18211D3F" w:rsidR="002A5E1F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-แผนบริหารจัดการความเสี่ยงต่อการรับสินบน</w:t>
            </w:r>
          </w:p>
        </w:tc>
        <w:tc>
          <w:tcPr>
            <w:tcW w:w="2693" w:type="dxa"/>
          </w:tcPr>
          <w:p w14:paraId="483F4538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3E4F63DD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7FE53EF2" w14:textId="13AC7A41" w:rsidR="00F87428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804BDCD" w14:textId="77777777" w:rsidR="00351E13" w:rsidRPr="00EF475C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7605B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5B846EC3" w14:textId="0999F77C" w:rsidR="00351E13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47886404" w14:textId="01E579F5" w:rsidR="00AF26DC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อก.</w:t>
            </w:r>
          </w:p>
          <w:p w14:paraId="38EC0DCD" w14:textId="1AB56D4E" w:rsidR="00F87428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รวิ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ชญ์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สิงห์แก้ว</w:t>
            </w:r>
            <w:r w:rsidR="00351E13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ป.</w:t>
            </w:r>
          </w:p>
          <w:p w14:paraId="0143B487" w14:textId="073F2165" w:rsidR="00F87428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มนัส ผลปราชญ์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สส.</w:t>
            </w:r>
          </w:p>
          <w:p w14:paraId="5F3B593E" w14:textId="369481B7" w:rsidR="00351E13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51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อภิสิทธิ์ สุโทสา</w:t>
            </w:r>
          </w:p>
          <w:p w14:paraId="617FDA21" w14:textId="53A44015" w:rsidR="00F87428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ส.</w:t>
            </w:r>
          </w:p>
          <w:p w14:paraId="6C1330A3" w14:textId="77777777" w:rsidR="00D136A3" w:rsidRDefault="00D136A3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73775" w14:textId="08A9AAC0" w:rsidR="00351E13" w:rsidRDefault="00F87428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รวิ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ชญ์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สิงห์แก้ว</w:t>
            </w:r>
          </w:p>
          <w:p w14:paraId="24791D27" w14:textId="7CE7473C" w:rsidR="00F87428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 จร.</w:t>
            </w:r>
          </w:p>
          <w:p w14:paraId="574E7F5B" w14:textId="5ADF043B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</w:t>
            </w:r>
            <w:r w:rsidR="00F87428"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F87428"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  <w:p w14:paraId="2C69DBDC" w14:textId="77777777" w:rsidR="00351E13" w:rsidRDefault="00351E13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B7ABA" w14:textId="77777777" w:rsidR="00351E13" w:rsidRDefault="00351E13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89C86" w14:textId="4FA4D0CB" w:rsidR="00AF26DC" w:rsidRPr="00EF475C" w:rsidRDefault="00D10977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397E350C" w14:textId="77777777" w:rsidR="00287DB5" w:rsidRPr="005318EE" w:rsidRDefault="00AF26DC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250FA117" w14:textId="39C5E327" w:rsidR="002A5E1F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AF26DC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รายงานผลทุกวันที่ ๒๘ ของเดือน</w:t>
            </w:r>
          </w:p>
        </w:tc>
      </w:tr>
      <w:tr w:rsidR="002A5E1F" w:rsidRPr="00EF475C" w14:paraId="30A95830" w14:textId="77777777" w:rsidTr="005318EE">
        <w:tc>
          <w:tcPr>
            <w:tcW w:w="1980" w:type="dxa"/>
          </w:tcPr>
          <w:p w14:paraId="483783EA" w14:textId="4AE4700B" w:rsidR="002A5E1F" w:rsidRPr="00EF475C" w:rsidRDefault="00AF26DC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21 การรายงานผลการ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5EB134F1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เพื่อจัดการรับ</w:t>
            </w:r>
          </w:p>
          <w:p w14:paraId="4F48F2EB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  <w:p w14:paraId="4ADCD134" w14:textId="0D5B620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เป็นกิจกรรมหรือการ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ที่สอดคล้องกับมาตรการหรือการ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เพื่อบริหารจัดการความเสี่ยงต่อการรับสินบนตามข้อ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="00F8742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ประกอบด้วยข้อมูลดังนี้</w:t>
            </w:r>
          </w:p>
          <w:p w14:paraId="14529135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ตามมาตรการการจัดการ</w:t>
            </w:r>
          </w:p>
          <w:p w14:paraId="3E996583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 แยกตามสายงาน</w:t>
            </w:r>
          </w:p>
          <w:p w14:paraId="1DD82277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(๒) แสดงภาพกิจกรรมการ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</w:p>
          <w:p w14:paraId="14CC7A5B" w14:textId="07AEFAD6" w:rsidR="002A5E1F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2693" w:type="dxa"/>
          </w:tcPr>
          <w:p w14:paraId="4CE10647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6FBAC029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5A0D0769" w14:textId="77777777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0E21A9D" w14:textId="77777777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3E036" w14:textId="77777777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45D5607" w14:textId="7C319965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2BBA1F4A" w14:textId="77777777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งาน อก.</w:t>
            </w:r>
          </w:p>
          <w:p w14:paraId="1E4F1E12" w14:textId="769BE2D4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รวิ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ชญ์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สิงห์แก้ว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งาน ป.</w:t>
            </w:r>
          </w:p>
          <w:p w14:paraId="5C415741" w14:textId="62FC5393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พ.ต.ท.มนัส ผลปราชญ์  </w:t>
            </w: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งาน สส.</w:t>
            </w:r>
          </w:p>
          <w:p w14:paraId="51BD33BA" w14:textId="7FEBA51F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อภิสิทธิ์ สุโทสา</w:t>
            </w:r>
          </w:p>
          <w:p w14:paraId="62763B9D" w14:textId="77777777" w:rsidR="00351E13" w:rsidRP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งาน ส.</w:t>
            </w:r>
          </w:p>
          <w:p w14:paraId="08362BC1" w14:textId="086D1F62" w:rsidR="00351E13" w:rsidRDefault="00351E13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รวิ</w:t>
            </w:r>
            <w:proofErr w:type="spellStart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ชญ์</w:t>
            </w:r>
            <w:proofErr w:type="spellEnd"/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สิงห์แก้ว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>งาน จร.</w:t>
            </w:r>
          </w:p>
          <w:p w14:paraId="2F44FC5E" w14:textId="544578BF" w:rsidR="00F87428" w:rsidRPr="00EF475C" w:rsidRDefault="00F87428" w:rsidP="00351E1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351E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๓๐ เม.ย.๖๗</w:t>
            </w:r>
          </w:p>
          <w:p w14:paraId="453B0A10" w14:textId="77777777" w:rsidR="003A5342" w:rsidRDefault="003A5342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26FB4" w14:textId="543D0D7B" w:rsidR="00F87428" w:rsidRPr="00EF475C" w:rsidRDefault="00F87428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0F6486D9" w14:textId="77777777" w:rsidR="00287DB5" w:rsidRPr="005318EE" w:rsidRDefault="00351E13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037EC071" w14:textId="1E95DA3F" w:rsidR="002A5E1F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F87428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รายงานผลทุกวันที่ ๒๘ ของเดือน</w:t>
            </w:r>
          </w:p>
        </w:tc>
      </w:tr>
      <w:tr w:rsidR="002A5E1F" w:rsidRPr="00EF475C" w14:paraId="2AF0D6DD" w14:textId="77777777" w:rsidTr="005318EE">
        <w:tc>
          <w:tcPr>
            <w:tcW w:w="1980" w:type="dxa"/>
          </w:tcPr>
          <w:p w14:paraId="084595BF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2A5E1F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347C0EB7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</w:t>
            </w:r>
          </w:p>
          <w:p w14:paraId="164D5E1F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3120845C" w14:textId="2E15E9AE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</w:t>
            </w:r>
          </w:p>
          <w:p w14:paraId="478280A2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มาตรฐานทางจริยธรรมของสถานี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2E18EAC0" w14:textId="443A79B6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ทั้งนี้ ต้องไม่ต่</w:t>
            </w:r>
            <w:r w:rsidR="00EF475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กว่ามาตรฐานตามประมวลจริยธรรมของ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 พ.ศ. ๒๕๖๔ (ประกาศราชกิจจา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บกษา วันที่ ๑ กันยายน ๒๕๖๔)</w:t>
            </w:r>
          </w:p>
          <w:p w14:paraId="0CF28FE9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คู่มือหรือแนวทางให้มีแนวปฏิบัติที่เข้าใจ</w:t>
            </w:r>
          </w:p>
          <w:p w14:paraId="50878E0C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ง่าย ได้แก่แสดงตัวอย่างประกอบ หรือ พฤติกรรมที่</w:t>
            </w:r>
          </w:p>
          <w:p w14:paraId="4C547EF5" w14:textId="07B00672" w:rsidR="002A5E1F" w:rsidRPr="00EF475C" w:rsidRDefault="00AF26DC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พึงประสงค์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693" w:type="dxa"/>
          </w:tcPr>
          <w:p w14:paraId="1697ABCA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พ.ต.ท.สุชน สุวรรณชาตรี</w:t>
            </w:r>
          </w:p>
          <w:p w14:paraId="53A61C5A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0BFE560E" w14:textId="093BD771" w:rsidR="00AF26DC" w:rsidRPr="00EF475C" w:rsidRDefault="00AF26DC" w:rsidP="00351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F87428" w:rsidRPr="00EF475C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81EF1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๑.จนท.รับผิดชอบข้อมูล</w:t>
            </w:r>
          </w:p>
          <w:p w14:paraId="55B9C772" w14:textId="77777777" w:rsidR="00287DB5" w:rsidRPr="005318EE" w:rsidRDefault="00AF26DC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1D9DD49F" w14:textId="53254A23" w:rsidR="003A5342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27DFF7BB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1AA32" w14:textId="04FDF49D" w:rsidR="00AF26DC" w:rsidRPr="00EF475C" w:rsidRDefault="00D10977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79FB5EFD" w14:textId="77777777" w:rsidR="00287DB5" w:rsidRPr="005318EE" w:rsidRDefault="00AF26DC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0976454" w14:textId="3B780759" w:rsidR="002A5E1F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proofErr w:type="spellStart"/>
            <w:r w:rsidR="00AF26DC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="00AF26DC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เสร็จสิ้นภายในเดือน </w:t>
            </w:r>
            <w:r w:rsidR="00F87428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</w:t>
            </w:r>
            <w:r w:rsidR="00AF26DC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.๖๗</w:t>
            </w:r>
          </w:p>
        </w:tc>
      </w:tr>
      <w:tr w:rsidR="002A5E1F" w:rsidRPr="00EF475C" w14:paraId="33F50635" w14:textId="77777777" w:rsidTr="005318EE">
        <w:tc>
          <w:tcPr>
            <w:tcW w:w="1980" w:type="dxa"/>
          </w:tcPr>
          <w:p w14:paraId="14DC0FBF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2A5E1F" w:rsidRPr="00EF475C" w:rsidRDefault="00AF26DC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7AC7404A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48FA4ADF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แสดงการวางระบบการดูแลจัดการทรัพย์สิน เพื่อ</w:t>
            </w:r>
          </w:p>
          <w:p w14:paraId="2542BEF9" w14:textId="7A73243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ป้องกันการนําทรัพย์สินของราชการและของบริจาคไปใช้เพื่อประโยชน์ส่วนตน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0CA50DFB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จําแนกประเภททรัพย์สินของราชการ อาวุธ</w:t>
            </w:r>
          </w:p>
          <w:p w14:paraId="33162083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ยุทธภัณฑ์ และของบริจาค</w:t>
            </w:r>
          </w:p>
          <w:p w14:paraId="7A7B87F4" w14:textId="61BDCEC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แนวทางควบคุม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ดูแลรักษา ตรวจนับ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ตรวจสอบสภาพการใช้งานทรัพย์สินของราชการและของบริจาค โดยเฉพาะทรัพย์ประเภทที่มีความเสี่ยงต่อการนําไปใช้โดยมิชอบ</w:t>
            </w:r>
          </w:p>
          <w:p w14:paraId="701B8CB4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ตรวจสอบและตรวจนับอาวุธยุทธภัณฑ์ของสถานี</w:t>
            </w:r>
          </w:p>
          <w:p w14:paraId="6BF1D956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เพื่อให้มีความพร้อมต่อการใช้งานในภารกิจ</w:t>
            </w:r>
          </w:p>
          <w:p w14:paraId="382BB380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าวัน</w:t>
            </w:r>
          </w:p>
          <w:p w14:paraId="7F9207B1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แนวทางการยืมหรือเบิกจ่ายทรัพย์สินของ</w:t>
            </w:r>
          </w:p>
          <w:p w14:paraId="608EF2D5" w14:textId="77777777" w:rsidR="002A5E1F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ราชการหรือของบริจาคไปใช้ปฏิบัติงาน ที่ชัดเจน</w:t>
            </w:r>
          </w:p>
          <w:p w14:paraId="35C54F46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 ความ</w:t>
            </w:r>
          </w:p>
          <w:p w14:paraId="6D7EFB21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เข้าใจให้เจ้าหน้าที่สามารถใช้ทรัพย์สินของราชการ</w:t>
            </w:r>
          </w:p>
          <w:p w14:paraId="3B7524DD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และของบริจาคได้อย่างถูกต้อง</w:t>
            </w:r>
          </w:p>
          <w:p w14:paraId="18140023" w14:textId="77777777" w:rsidR="00AF26DC" w:rsidRPr="008564B6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การจัดเก็บของกลาง</w:t>
            </w:r>
          </w:p>
          <w:p w14:paraId="2F4A1EA9" w14:textId="6FEEA171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แสดงการวางระบบการจัดเก็บรักษา ของกลาง ที่ยึดอายัดเพื่อป้องกันไม่ให้ถูกสับเปลี่ยน หรือไม่นําเข้าระบบ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4986F869" w14:textId="7777777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รายงานผลการปฏิบัติ</w:t>
            </w:r>
          </w:p>
          <w:p w14:paraId="59F4A4C4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รายงานผลการปฏิบัติเกี่ยวกับการจัดการทรัพย์สิน</w:t>
            </w:r>
          </w:p>
          <w:p w14:paraId="1961DE21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 ของบริจาค</w:t>
            </w:r>
          </w:p>
          <w:p w14:paraId="5A93532E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60EAF894" w14:textId="77777777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เป็นข้อมูลในระยะเวลาอย่างน้อย ๖ เดือนแรกของ</w:t>
            </w:r>
          </w:p>
          <w:p w14:paraId="7AAB1250" w14:textId="314F430C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พ.ศ.๒๕๖๗</w:t>
            </w:r>
          </w:p>
        </w:tc>
        <w:tc>
          <w:tcPr>
            <w:tcW w:w="2693" w:type="dxa"/>
          </w:tcPr>
          <w:p w14:paraId="5E934689" w14:textId="77777777" w:rsidR="00287DB5" w:rsidRPr="00271639" w:rsidRDefault="00B3372D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4580CD57" w14:textId="32E4B22A" w:rsidR="008564B6" w:rsidRDefault="00287DB5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5672484C" w14:textId="638D79A6" w:rsidR="00AF26DC" w:rsidRPr="00EF475C" w:rsidRDefault="00AF26DC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="00F87428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ทรัพย์สินทางราชการ</w:t>
            </w:r>
            <w:r w:rsidR="00B3372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และบริจาค</w:t>
            </w:r>
          </w:p>
          <w:p w14:paraId="0B60F975" w14:textId="77777777" w:rsidR="008564B6" w:rsidRDefault="008564B6" w:rsidP="00B337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41EA6" w14:textId="337E326B" w:rsidR="003A5342" w:rsidRPr="00EF475C" w:rsidRDefault="00B3372D" w:rsidP="00B337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3A53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จนท.รับผิดชอบข้อมูลทรัพย์สินของราชการและของบริจาค</w:t>
            </w:r>
          </w:p>
          <w:p w14:paraId="45936DD6" w14:textId="77777777" w:rsidR="00287DB5" w:rsidRDefault="00B3372D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43E97898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1296035D" w14:textId="6EC42E7E" w:rsidR="00F87428" w:rsidRPr="008564B6" w:rsidRDefault="00B3372D" w:rsidP="00B337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มี.ค.๖๗ และรายงานผลทุกวันที่ ๒๘ ของเดือน)</w:t>
            </w:r>
          </w:p>
          <w:p w14:paraId="2E4A281E" w14:textId="77777777" w:rsidR="00B3372D" w:rsidRPr="00EF475C" w:rsidRDefault="00B3372D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D7A97" w14:textId="36EDC440" w:rsidR="008564B6" w:rsidRDefault="00B3372D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อภิสิทธิ์ สุโทสา</w:t>
            </w:r>
          </w:p>
          <w:p w14:paraId="68823BF5" w14:textId="0FA110CE" w:rsidR="008564B6" w:rsidRDefault="008564B6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2EBCD35B" w14:textId="224EB507" w:rsidR="008564B6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  <w:r w:rsidR="00B3372D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</w:t>
            </w:r>
          </w:p>
          <w:p w14:paraId="1366270C" w14:textId="77777777" w:rsidR="008564B6" w:rsidRDefault="008564B6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03BAE" w14:textId="1D050840" w:rsidR="00AF26DC" w:rsidRPr="00EF475C" w:rsidRDefault="00B3372D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26DC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จนท.รับผิดชอบข้อมูลของกลาง</w:t>
            </w:r>
          </w:p>
          <w:p w14:paraId="237605D8" w14:textId="48CF9630" w:rsidR="008564B6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287DB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ต.ณัฐนนท์ สรรพสุก</w:t>
            </w:r>
            <w:r w:rsidR="00287DB5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355A3E53" w14:textId="7843FC07" w:rsidR="008564B6" w:rsidRPr="00EF475C" w:rsidRDefault="008564B6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287D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5F4E9C5A" w14:textId="026FE087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</w:t>
            </w:r>
            <w:r w:rsidR="00B3372D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B3372D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 และรายงานผลทุกวันที่ ๒๘</w:t>
            </w:r>
            <w:r w:rsidR="00B3372D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ของเดือน)</w:t>
            </w:r>
          </w:p>
          <w:p w14:paraId="7AA5215E" w14:textId="77777777" w:rsidR="00B3372D" w:rsidRPr="00EF475C" w:rsidRDefault="00B3372D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986DF" w14:textId="14C7A03D" w:rsidR="00AF26DC" w:rsidRPr="00EF475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82FFF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เผยแพร่ลง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64AA98F2" w14:textId="77777777" w:rsidR="00287DB5" w:rsidRPr="005318EE" w:rsidRDefault="00AF26DC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564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6BE768ED" w14:textId="7FBA6A6E" w:rsidR="008564B6" w:rsidRPr="008564B6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0FEA8B77" w14:textId="0E937664" w:rsidR="00AF26DC" w:rsidRPr="00EF475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8564B6" w:rsidRPr="00EF475C" w14:paraId="66089916" w14:textId="77777777" w:rsidTr="005318EE">
        <w:tc>
          <w:tcPr>
            <w:tcW w:w="1980" w:type="dxa"/>
          </w:tcPr>
          <w:p w14:paraId="59FBFF03" w14:textId="3DDBDF43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EA1A4F" w14:textId="77777777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</w:t>
            </w:r>
          </w:p>
          <w:p w14:paraId="6B00442E" w14:textId="77777777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ภายในหน่วยงาน</w:t>
            </w:r>
          </w:p>
          <w:p w14:paraId="0A9E6472" w14:textId="7B449006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การเตรียมความพร้อมรับการประเมินคุณธรรมและความโปร่งใสในการดําเนินงานของหน่วยงานภาครัฐ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Integrity and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Transparency Assessment : ITA)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 ได้แก่</w:t>
            </w:r>
          </w:p>
          <w:p w14:paraId="7980261A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าสั่งแต่งตั้งคณะ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ทํางาน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ขับเคลื่อน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</w:p>
          <w:p w14:paraId="4442B898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  <w:p w14:paraId="4EB07084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ผกก./หน.สภ. ชี้แจงและให้ข้อมูลเกี่ยวกับ</w:t>
            </w:r>
          </w:p>
          <w:p w14:paraId="32A1E037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การประเมินแก่เจ้าหน้าที่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ในหน่วยงาน</w:t>
            </w:r>
          </w:p>
          <w:p w14:paraId="2B7293DF" w14:textId="10562CF2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แนวทางยกระดับและความโปร่งใสภายในหน่วยงาน ๒ ด้าน ดังต่อไปนี้</w:t>
            </w:r>
          </w:p>
          <w:p w14:paraId="18E76A11" w14:textId="13FA726B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(๑) การพัฒนายกระดับการให้บริการ/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Stop Service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เพื่ออํานวยความสะดวกผู้รับบริการที่มารับบริการโดยสถานี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ปรับปรุงพัฒนาหน่วยงาน ดังต่อไปนี้</w:t>
            </w:r>
          </w:p>
          <w:p w14:paraId="33D5091D" w14:textId="0A042EE4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จุดประชาสัมพันธ์/สอบถามความคืบหน้าการ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  <w:p w14:paraId="2A5FACB6" w14:textId="5D87A742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ป้ายประชาสัมพันธ์จุดบริการ - ป้ายพันธะสัญญา</w:t>
            </w:r>
          </w:p>
          <w:p w14:paraId="2649C0D5" w14:textId="52481632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(หมายเหตุ : ป้ายมีความสมบูรณ์ไม่ชํารุดปรับปรุงข้อมูลให้ทันสมัยอยู่สม่ำเสมอ)</w:t>
            </w:r>
          </w:p>
          <w:p w14:paraId="76776D80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ป้าย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3DC0937C" w14:textId="058E3A75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ป้ายประชําสัมพันธ์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76CA8A12" w14:textId="3C65546D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การจัดสิ่งอํานวยความสะดวก การให้บริการผู้รับบริการ</w:t>
            </w:r>
          </w:p>
          <w:p w14:paraId="531FDA0F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(๒) ยกระดับการเผยแพร่ข้อมูลสาธารณะ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1F31FA09" w14:textId="16649CBC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 แบบตรวจสอบการเปิดเผยข้อมูลสาธารณะ</w:t>
            </w:r>
          </w:p>
          <w:p w14:paraId="6FDDCB6B" w14:textId="0A3ECAF3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เว็บไซต์/ปรับปรุงข้อมูลให้เป็นปัจจุบัน</w:t>
            </w:r>
          </w:p>
          <w:p w14:paraId="490CFFA7" w14:textId="32885315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ข้อมูลสาธารณะตามเกณฑ์การประเมินและ ข้อมูลที่เกี่ยวข้องต่าง ๆ</w:t>
            </w:r>
          </w:p>
          <w:p w14:paraId="5BA080D3" w14:textId="77777777" w:rsidR="008564B6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ติดตามการเผยแพร่ข้อมูลสาธารณะอย่าง ต่อเนื่อง</w:t>
            </w:r>
          </w:p>
          <w:p w14:paraId="3372F52D" w14:textId="30514F5A" w:rsidR="00D136A3" w:rsidRPr="00EF475C" w:rsidRDefault="00D136A3" w:rsidP="008564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89FDE4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52DDD743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3CB5B25E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188A72D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239D3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72798F9" w14:textId="77777777" w:rsidR="00287DB5" w:rsidRPr="005318EE" w:rsidRDefault="008564B6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7B82E230" w14:textId="75246B49" w:rsidR="008564B6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2FAD7994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C4FC2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6E06EACE" w14:textId="77777777" w:rsidR="00287DB5" w:rsidRPr="005318EE" w:rsidRDefault="008564B6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5C348614" w14:textId="1A6AC28C" w:rsidR="008564B6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proofErr w:type="spellStart"/>
            <w:r w:rsidR="008564B6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="008564B6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เสร็จสิ้นภายในเดือน มี.ค.๖๗</w:t>
            </w:r>
          </w:p>
        </w:tc>
      </w:tr>
      <w:tr w:rsidR="008564B6" w:rsidRPr="00EF475C" w14:paraId="2373DCBD" w14:textId="77777777" w:rsidTr="005318EE">
        <w:tc>
          <w:tcPr>
            <w:tcW w:w="1980" w:type="dxa"/>
          </w:tcPr>
          <w:p w14:paraId="12C8E732" w14:textId="12BE23A0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O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52AF9855" w14:textId="6595E0A0" w:rsidR="008564B6" w:rsidRPr="00EF475C" w:rsidRDefault="008564B6" w:rsidP="008564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</w:t>
            </w:r>
            <w:proofErr w:type="spellStart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ตามมาตรการส่งเสริมคุณธรรมและ ความโปร่งใสภายในหน่วยงาน</w:t>
            </w:r>
          </w:p>
          <w:p w14:paraId="3573C4FA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 หรือการ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ที่สอดคล้องกับ</w:t>
            </w:r>
          </w:p>
          <w:p w14:paraId="35588B54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 การยกระดับคุณธรรมและความโปร่งใส</w:t>
            </w:r>
          </w:p>
          <w:p w14:paraId="20E5ED8F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ภายในหน่วยงานตาม ข้อ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๒๔ ที่สถานี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  <w:p w14:paraId="2FD74AD6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พัฒนาจุดบริการ อย่างน้อย</w:t>
            </w:r>
          </w:p>
          <w:p w14:paraId="715EBCF2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14:paraId="5A837B83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ตามมาตรการการยกระดับ</w:t>
            </w:r>
          </w:p>
          <w:p w14:paraId="01262424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 และความโปร่งใสภายในหน่วยงาน/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</w:p>
          <w:p w14:paraId="2F451A7F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Stop Service</w:t>
            </w:r>
          </w:p>
          <w:p w14:paraId="38B1BA38" w14:textId="3C69A1F0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(๒) ภาพกิจกรรมที่แสดงถึงการนํามาตรการไปปฏิบัติจริง/ การพัฒนาจุดบริการอย่างเป็นรูปธรรม</w:t>
            </w:r>
          </w:p>
          <w:p w14:paraId="1541C5A9" w14:textId="3EC8E799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 จุดประชาสัมพันธ์/สอบถาม ความคืบหน้า</w:t>
            </w:r>
          </w:p>
          <w:p w14:paraId="17488EF5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  <w:p w14:paraId="55A10713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ภาพป้ายประชาสัมพันธ์จุดบริการ</w:t>
            </w:r>
          </w:p>
          <w:p w14:paraId="1D9934FA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ภาพป้ายพันธะสัญญา</w:t>
            </w:r>
          </w:p>
          <w:p w14:paraId="199222D4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(หมายเหตุ : ป้ายมีความสมบูรณ์ไม่ชํารุด ปรับปรุง</w:t>
            </w:r>
          </w:p>
          <w:p w14:paraId="164EE7D9" w14:textId="684208D3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ให้ทันสมัยอยู่สม่ำเสมอ)</w:t>
            </w:r>
          </w:p>
          <w:p w14:paraId="6C213896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6BF911FF" w14:textId="4A745804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ภาพป้ายประชําสัมพันธ์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 บริการ</w:t>
            </w:r>
          </w:p>
          <w:p w14:paraId="4D345D78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ภาพการจัดสิ่งอํานวยความสะดวก การให้บริการ</w:t>
            </w:r>
          </w:p>
          <w:p w14:paraId="6CF2ABEB" w14:textId="12DB6E16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689E597E" w14:textId="61112B19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 หรือรายงานการประชุม การมอบหมาย เจ้าภาพ/ผู้รับผิดชอบการยกระดับการ</w:t>
            </w:r>
          </w:p>
          <w:p w14:paraId="1DDC3003" w14:textId="439C5FBA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เผยแพร่ข้อมูลสาธารณะ 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232A9286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ภาพการประชุม</w:t>
            </w: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ติดตามโดยหัวหน้าสถานี</w:t>
            </w:r>
          </w:p>
          <w:p w14:paraId="13FAE050" w14:textId="3343D155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693" w:type="dxa"/>
          </w:tcPr>
          <w:p w14:paraId="3EAAA6AE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33C94458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4D669213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2FEC9DA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2A010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34681111" w14:textId="77777777" w:rsidR="00287DB5" w:rsidRPr="005318EE" w:rsidRDefault="008564B6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3D367B48" w14:textId="17639484" w:rsidR="008564B6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</w:p>
          <w:p w14:paraId="438945B4" w14:textId="77777777" w:rsidR="00AC2139" w:rsidRDefault="00AC2139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445BB" w14:textId="77777777" w:rsidR="008564B6" w:rsidRPr="00EF475C" w:rsidRDefault="008564B6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180934D5" w14:textId="77777777" w:rsidR="00287DB5" w:rsidRPr="005318EE" w:rsidRDefault="008564B6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7DB5"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1A7C090C" w14:textId="343C7EBC" w:rsidR="008564B6" w:rsidRPr="00EF475C" w:rsidRDefault="00287DB5" w:rsidP="00287D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proofErr w:type="spellStart"/>
            <w:r w:rsidR="008564B6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="008564B6" w:rsidRPr="00856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เสร็จสิ้นภายในเดือน มี.ค.๖๗</w:t>
            </w:r>
          </w:p>
        </w:tc>
      </w:tr>
    </w:tbl>
    <w:p w14:paraId="78307C18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0EF6B51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76E9F86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4CF9BE0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33A7F97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E00F619" w14:textId="77777777" w:rsidR="003A5342" w:rsidRDefault="003A5342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51245EF" w14:textId="77777777" w:rsidR="003A5342" w:rsidRPr="00EF475C" w:rsidRDefault="003A5342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EF475C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EF475C" w:rsidRDefault="00042685" w:rsidP="00FA5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EF475C" w:rsidRDefault="00042685" w:rsidP="00FA5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EF475C" w:rsidRDefault="00042685" w:rsidP="00FA5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EF475C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EF475C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EF475C" w:rsidRDefault="00FB1F31" w:rsidP="00E2394C">
            <w:pPr>
              <w:pStyle w:val="ab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</w:t>
            </w:r>
            <w:r w:rsidR="00CA7CF0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EF475C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EF475C" w14:paraId="2E950BDD" w14:textId="77777777" w:rsidTr="00FB1F31">
        <w:tc>
          <w:tcPr>
            <w:tcW w:w="1980" w:type="dxa"/>
          </w:tcPr>
          <w:p w14:paraId="4A5BFC75" w14:textId="02DA3D0F" w:rsidR="00042685" w:rsidRPr="00EF475C" w:rsidRDefault="00CA7CF0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  <w:r w:rsidR="00042685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EF475C" w:rsidRDefault="00601DA0" w:rsidP="00E239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="0004268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และบริหาร</w:t>
            </w:r>
            <w:r w:rsidR="00CA7CF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275B8DE6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45AA3A8D" w14:textId="2F6A6E9B" w:rsidR="00042685" w:rsidRPr="00EF475C" w:rsidRDefault="00287DB5" w:rsidP="000426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</w:tc>
      </w:tr>
      <w:tr w:rsidR="00042685" w:rsidRPr="00EF475C" w14:paraId="2796FDC2" w14:textId="77777777" w:rsidTr="00FB1F31">
        <w:tc>
          <w:tcPr>
            <w:tcW w:w="1980" w:type="dxa"/>
          </w:tcPr>
          <w:p w14:paraId="26F4F28E" w14:textId="093D7262" w:rsidR="00042685" w:rsidRPr="00EF475C" w:rsidRDefault="00FB1F31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  <w:r w:rsidR="00601DA0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ข้อมูลและพัฒนา</w:t>
            </w:r>
            <w:r w:rsidR="00CA7CF0"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16BEE578" w:rsidR="00042685" w:rsidRPr="00EF475C" w:rsidRDefault="00FB1F31" w:rsidP="00E239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่ผู้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E2394C" w:rsidRPr="00EF475C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สาธารณะให้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ให้แก่ประชาชนทราบ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2121F193" w14:textId="77777777" w:rsidR="00287DB5" w:rsidRPr="00271639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พ.ต.ท.สุชน สุวรรณชาตรี</w:t>
            </w:r>
          </w:p>
          <w:p w14:paraId="2E3D4FE6" w14:textId="77777777" w:rsidR="00287DB5" w:rsidRDefault="00287DB5" w:rsidP="00287D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659008FE" w14:textId="1A9F2F81" w:rsidR="00FB1F31" w:rsidRPr="00EF475C" w:rsidRDefault="00FB1F31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ควบคุมการปฏิบัติ </w:t>
            </w:r>
          </w:p>
          <w:p w14:paraId="3D664849" w14:textId="77777777" w:rsidR="00AC2139" w:rsidRDefault="00AC2139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A8522" w14:textId="77777777" w:rsidR="001555FE" w:rsidRDefault="001555FE" w:rsidP="001555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ร.ต.ท.ชูศักดิ์ จันทร์โต</w:t>
            </w:r>
          </w:p>
          <w:p w14:paraId="2B426955" w14:textId="77777777" w:rsidR="001555FE" w:rsidRDefault="001555FE" w:rsidP="001555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 สภ.บางมูลนาก</w:t>
            </w:r>
          </w:p>
          <w:p w14:paraId="696E3965" w14:textId="77777777" w:rsidR="00AC2139" w:rsidRDefault="00AC2139" w:rsidP="008564B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21785" w14:textId="77777777" w:rsidR="001555FE" w:rsidRPr="005318EE" w:rsidRDefault="001555FE" w:rsidP="001555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163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ส.ต.ต.ศุภณัฐ ลี้สุวรรณ</w:t>
            </w:r>
          </w:p>
          <w:p w14:paraId="13365CE8" w14:textId="22AD2CC0" w:rsidR="00042685" w:rsidRPr="00EF475C" w:rsidRDefault="001555FE" w:rsidP="001555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="00FB1F31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โลยีฯ ของสถานี</w:t>
            </w:r>
          </w:p>
        </w:tc>
      </w:tr>
      <w:tr w:rsidR="00EF475C" w:rsidRPr="00EF475C" w14:paraId="20D2E262" w14:textId="77777777" w:rsidTr="004717BF">
        <w:tc>
          <w:tcPr>
            <w:tcW w:w="1980" w:type="dxa"/>
          </w:tcPr>
          <w:p w14:paraId="2BD8BA5B" w14:textId="77777777" w:rsidR="00EF475C" w:rsidRPr="00EF475C" w:rsidRDefault="00EF475C" w:rsidP="00EF4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การออกคำสั่งแต่งตั้งคณะกรรมการ/คณะทำงานในการประเมิน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และการมอบหมายหน้าที่</w:t>
            </w:r>
          </w:p>
          <w:p w14:paraId="40D2DF49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34720C20" w14:textId="77777777" w:rsidR="00EF475C" w:rsidRPr="00EF475C" w:rsidRDefault="00EF475C" w:rsidP="00EF475C">
            <w:pPr>
              <w:pStyle w:val="ab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การออกคำสั่งแต่งตั้งคณะกรรมการ/คณะทำงานในการประเมิน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74CCBCB9" w14:textId="16480404" w:rsidR="00EF475C" w:rsidRPr="00EF475C" w:rsidRDefault="00EF475C" w:rsidP="00EF47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มีการมอบหมายให้เจ้าหน้าที่่รับผิดชอบการจัดทำข้อมูลสาธารณะ และการเผยแพร่ข้อมูลสาธารณะอย่างชัดเจน โดยให้มีผู้บังคับบัญชาควบคุม กำชับ กำกับ ติดตาม การเผยแพร่ข้อมูลสาธารณะของเจ้าหน้าที่ให้เป็นปัจจุบัน</w:t>
            </w:r>
          </w:p>
        </w:tc>
        <w:tc>
          <w:tcPr>
            <w:tcW w:w="2784" w:type="dxa"/>
          </w:tcPr>
          <w:p w14:paraId="63CEBF81" w14:textId="1851C2F5" w:rsidR="00EF475C" w:rsidRPr="00EF475C" w:rsidRDefault="00EF475C" w:rsidP="00EF475C">
            <w:pPr>
              <w:pStyle w:val="ab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การออกคำสั่งแต่งตั้งฯ ให้ งานอำนวยการเป็</w:t>
            </w:r>
            <w:r w:rsidR="00DE1C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0D959E98" w14:textId="13B0E947" w:rsidR="00EF475C" w:rsidRPr="00EF475C" w:rsidRDefault="00EF475C" w:rsidP="00EF475C">
            <w:pPr>
              <w:pStyle w:val="ab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การจัดทำข้อมูลสาธารณะแต่ละด้าน ให้หัวหน้าแต่ละสายงานเป็นผู้ควบคุมการปฏิบัติ </w:t>
            </w:r>
          </w:p>
          <w:p w14:paraId="6D70F0CD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475C" w:rsidRPr="00EF475C" w14:paraId="42C78425" w14:textId="77777777" w:rsidTr="004717BF">
        <w:tc>
          <w:tcPr>
            <w:tcW w:w="1980" w:type="dxa"/>
          </w:tcPr>
          <w:p w14:paraId="55439175" w14:textId="3FF1E1D2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การประชุมขับเคลื่อนและการกำกับติดตามการเผยแพร่ข้อมูลสาธารณะ</w:t>
            </w:r>
          </w:p>
        </w:tc>
        <w:tc>
          <w:tcPr>
            <w:tcW w:w="4252" w:type="dxa"/>
          </w:tcPr>
          <w:p w14:paraId="1C3016C3" w14:textId="25D57DA8" w:rsidR="00EF475C" w:rsidRPr="00EF475C" w:rsidRDefault="00EF475C" w:rsidP="00EF475C">
            <w:pPr>
              <w:pStyle w:val="ab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ตำรวจผู้รับผิดชอบข้อมูลสาธารณะในแต่ละด้าน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7BE607D6" w14:textId="2B5D82E3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1555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บางมูลนาก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คณะทำงานขับเคลื่อนการประเมิน </w:t>
            </w:r>
            <w:r w:rsidRPr="00EF475C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  <w:tr w:rsidR="00EF475C" w:rsidRPr="00EF475C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475C" w:rsidRPr="00EF475C" w14:paraId="085EBAC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412BB56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DA9B6DE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22D960AE" w14:textId="77777777" w:rsidR="00EF475C" w:rsidRPr="00EF475C" w:rsidRDefault="00EF475C" w:rsidP="00EF4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C73D275" w14:textId="4A27257F" w:rsidR="00EC2EB9" w:rsidRPr="00EF475C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EF475C" w:rsidSect="00BE7C7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3CB50A88" w:rsidR="00372BF2" w:rsidRPr="00EF475C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ใส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EF475C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="003A534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ธร </w:t>
      </w:r>
      <w:proofErr w:type="spellStart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าปีงบประมาณ พ.ศ.</w:t>
      </w:r>
      <w:r w:rsidRPr="00EF475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F475C" w:rsidRPr="00EF475C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</w:t>
      </w:r>
      <w:proofErr w:type="spellStart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กําหนด</w:t>
      </w:r>
      <w:proofErr w:type="spellEnd"/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แนวทางยกระดับ</w:t>
      </w:r>
      <w:r w:rsidR="00B1703C"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และความโปร่งใสภายในหน่วยงาน</w:t>
      </w:r>
      <w:r w:rsidR="00B1703C"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1555FE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บางมูลนาก</w:t>
      </w:r>
    </w:p>
    <w:tbl>
      <w:tblPr>
        <w:tblStyle w:val="a3"/>
        <w:tblW w:w="14170" w:type="dxa"/>
        <w:tblLook w:val="04A0" w:firstRow="1" w:lastRow="0" w:firstColumn="1" w:lastColumn="0" w:noHBand="0" w:noVBand="1"/>
      </w:tblPr>
      <w:tblGrid>
        <w:gridCol w:w="1362"/>
        <w:gridCol w:w="1825"/>
        <w:gridCol w:w="1913"/>
        <w:gridCol w:w="2924"/>
        <w:gridCol w:w="1488"/>
        <w:gridCol w:w="1314"/>
        <w:gridCol w:w="2069"/>
        <w:gridCol w:w="1275"/>
      </w:tblGrid>
      <w:tr w:rsidR="002877EE" w:rsidRPr="00EF475C" w14:paraId="27D9735E" w14:textId="77777777" w:rsidTr="001555FE">
        <w:tc>
          <w:tcPr>
            <w:tcW w:w="1362" w:type="dxa"/>
            <w:shd w:val="clear" w:color="auto" w:fill="FFFF00"/>
          </w:tcPr>
          <w:p w14:paraId="01CB828A" w14:textId="173D4CB7" w:rsidR="00EE3856" w:rsidRPr="00EF475C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5" w:name="_Hlk161072976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775B8B0C" w14:textId="45033AAC" w:rsidR="00EE3856" w:rsidRPr="00EF475C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EF475C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0DF23DEE" w14:textId="6E271F69" w:rsidR="00EE3856" w:rsidRPr="00EF475C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EF475C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EF475C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213E9387" w14:textId="2DA12B9A" w:rsidR="00EE3856" w:rsidRPr="00EF475C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78AE6121" w14:textId="60BAA1BE" w:rsidR="00EE3856" w:rsidRPr="00EF475C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54D12CF1" w14:textId="72DBDD1F" w:rsidR="00EE3856" w:rsidRPr="00EF475C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77B6006D" w14:textId="5BD792EA" w:rsidR="00EE3856" w:rsidRPr="00EF475C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1C3B3E80" w14:textId="6E9A4540" w:rsidR="00EE3856" w:rsidRPr="00EF475C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5"/>
      <w:tr w:rsidR="002877EE" w:rsidRPr="00EF475C" w14:paraId="275A926A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5C2B9FD5" w14:textId="08EA2A82" w:rsidR="00EE3856" w:rsidRPr="00EF475C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825" w:type="dxa"/>
            <w:shd w:val="clear" w:color="auto" w:fill="FFF2CC" w:themeFill="accent4" w:themeFillTint="33"/>
          </w:tcPr>
          <w:p w14:paraId="260A3AFF" w14:textId="77777777" w:rsidR="002F034E" w:rsidRPr="00EF475C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EF475C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EF475C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 w:rsidRPr="00EF475C">
              <w:rPr>
                <w:rFonts w:ascii="TH SarabunIT๙" w:hAnsi="TH SarabunIT๙" w:cs="TH SarabunIT๙"/>
                <w:cs/>
              </w:rPr>
              <w:t>ต่าง ๆ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5578B880" w14:textId="77777777" w:rsidR="00AC32E7" w:rsidRPr="00EF475C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 w:rsidRPr="00EF475C">
              <w:rPr>
                <w:rFonts w:ascii="TH SarabunIT๙" w:hAnsi="TH SarabunIT๙" w:cs="TH SarabunIT๙"/>
                <w:cs/>
              </w:rPr>
              <w:t>ให้แก่ผู้มารับบริการ</w:t>
            </w:r>
            <w:r w:rsidRPr="00EF475C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 w:rsidRPr="00EF475C">
              <w:rPr>
                <w:rFonts w:ascii="TH SarabunIT๙" w:hAnsi="TH SarabunIT๙" w:cs="TH SarabunIT๙"/>
                <w:cs/>
              </w:rPr>
              <w:t xml:space="preserve">การปฏิบัติ </w:t>
            </w:r>
            <w:r w:rsidRPr="00EF475C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 w:rsidRPr="00EF475C">
              <w:rPr>
                <w:rFonts w:ascii="TH SarabunIT๙" w:hAnsi="TH SarabunIT๙" w:cs="TH SarabunIT๙"/>
                <w:cs/>
              </w:rPr>
              <w:t xml:space="preserve">ราชการ </w:t>
            </w:r>
            <w:r w:rsidRPr="00EF475C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 w:rsidRPr="00EF475C">
              <w:rPr>
                <w:rFonts w:ascii="TH SarabunIT๙" w:hAnsi="TH SarabunIT๙" w:cs="TH SarabunIT๙"/>
                <w:cs/>
              </w:rPr>
              <w:t>รับบริการ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Pr="00EF475C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เจ้าหน้าที่ต้องให้บริการด้วยจิตใจการให้บริการ </w:t>
            </w:r>
            <w:r w:rsidRPr="00EF475C">
              <w:rPr>
                <w:rFonts w:ascii="TH SarabunIT๙" w:hAnsi="TH SarabunIT๙" w:cs="TH SarabunIT๙"/>
              </w:rPr>
              <w:t xml:space="preserve">Service mind </w:t>
            </w:r>
            <w:r w:rsidR="002877EE" w:rsidRPr="00EF475C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เป็นมิตร ใช้</w:t>
            </w:r>
            <w:r w:rsidRPr="00EF475C">
              <w:rPr>
                <w:rFonts w:ascii="TH SarabunIT๙" w:hAnsi="TH SarabunIT๙" w:cs="TH SarabunIT๙"/>
                <w:cs/>
              </w:rPr>
              <w:t>กิริยา</w:t>
            </w:r>
            <w:r w:rsidR="002877EE" w:rsidRPr="00EF475C">
              <w:rPr>
                <w:rFonts w:ascii="TH SarabunIT๙" w:hAnsi="TH SarabunIT๙" w:cs="TH SarabunIT๙"/>
                <w:cs/>
              </w:rPr>
              <w:t>วาจาและกิริยา</w:t>
            </w:r>
            <w:r w:rsidRPr="00EF475C">
              <w:rPr>
                <w:rFonts w:ascii="TH SarabunIT๙" w:hAnsi="TH SarabunIT๙" w:cs="TH SarabunIT๙"/>
                <w:cs/>
              </w:rPr>
              <w:t xml:space="preserve">สุภาพ ให้เกียรติ อดทน อดกลั้น 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05EA377" w14:textId="4D972679" w:rsidR="002F0D25" w:rsidRPr="00D136A3" w:rsidRDefault="00AC32E7" w:rsidP="00D136A3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มีป้ายแสดงจุดให้บริการในแต่ละด้าน </w:t>
            </w:r>
          </w:p>
          <w:p w14:paraId="5705324D" w14:textId="7045D558" w:rsidR="00CA7938" w:rsidRPr="00EF475C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2924" w:type="dxa"/>
            <w:shd w:val="clear" w:color="auto" w:fill="FFF2CC" w:themeFill="accent4" w:themeFillTint="33"/>
          </w:tcPr>
          <w:p w14:paraId="346693B9" w14:textId="77777777" w:rsidR="00EE3856" w:rsidRPr="00EF475C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มี</w:t>
            </w:r>
            <w:r w:rsidR="002877EE" w:rsidRPr="00EF475C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ปฏิบัติหน้าที่</w:t>
            </w:r>
            <w:r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</w:p>
          <w:p w14:paraId="0F2E6896" w14:textId="77777777" w:rsidR="00AC32E7" w:rsidRPr="00EF475C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เจ้าหน้าที่ตำรวจให้บริการด้วย </w:t>
            </w:r>
            <w:r w:rsidRPr="00EF475C"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EF475C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AC32E7" w:rsidRPr="00EF475C">
              <w:rPr>
                <w:rFonts w:ascii="TH SarabunIT๙" w:hAnsi="TH SarabunIT๙" w:cs="TH SarabunIT๙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196CC6D4" w14:textId="77777777" w:rsidR="009A7055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มีตารางรายชื่อผู้ปฏิบัติงานและหมายเลขโทร</w:t>
            </w:r>
            <w:r w:rsidR="002877EE" w:rsidRPr="00EF475C">
              <w:rPr>
                <w:rFonts w:ascii="TH SarabunIT๙" w:hAnsi="TH SarabunIT๙" w:cs="TH SarabunIT๙"/>
                <w:cs/>
              </w:rPr>
              <w:t>ติด</w:t>
            </w:r>
            <w:r w:rsidR="009A7055" w:rsidRPr="00EF475C">
              <w:rPr>
                <w:rFonts w:ascii="TH SarabunIT๙" w:hAnsi="TH SarabunIT๙" w:cs="TH SarabunIT๙"/>
                <w:cs/>
              </w:rPr>
              <w:t>ต่อได้</w:t>
            </w:r>
          </w:p>
          <w:p w14:paraId="0CA0893B" w14:textId="460FD22A" w:rsidR="00EE3856" w:rsidRPr="00EF475C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05BD674A" w14:textId="02ED2369" w:rsidR="00EE3856" w:rsidRPr="00EF475C" w:rsidRDefault="002877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322CB8E7" w14:textId="126E6E1C" w:rsidR="00B82242" w:rsidRPr="00EF475C" w:rsidRDefault="00B82242" w:rsidP="001555FE">
            <w:pPr>
              <w:pStyle w:val="a8"/>
              <w:spacing w:before="120" w:after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1555FE" w:rsidRPr="001555FE">
              <w:rPr>
                <w:rFonts w:ascii="TH SarabunIT๙" w:hAnsi="TH SarabunIT๙" w:cs="TH SarabunIT๙"/>
                <w:cs/>
              </w:rPr>
              <w:t>พ.ต.ท.อภิสิทธิ์ สุโ</w:t>
            </w:r>
            <w:r w:rsidR="001555FE">
              <w:rPr>
                <w:rFonts w:ascii="TH SarabunIT๙" w:hAnsi="TH SarabunIT๙" w:cs="TH SarabunIT๙" w:hint="cs"/>
                <w:cs/>
              </w:rPr>
              <w:t>ท</w:t>
            </w:r>
            <w:r w:rsidR="001555FE" w:rsidRPr="001555FE">
              <w:rPr>
                <w:rFonts w:ascii="TH SarabunIT๙" w:hAnsi="TH SarabunIT๙" w:cs="TH SarabunIT๙"/>
                <w:cs/>
              </w:rPr>
              <w:t>สา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1555FE" w:rsidRPr="001555FE">
              <w:rPr>
                <w:rFonts w:ascii="TH SarabunIT๙" w:hAnsi="TH SarabunIT๙" w:cs="TH SarabunIT๙"/>
                <w:cs/>
              </w:rPr>
              <w:t xml:space="preserve">รอง ผกก.(สอบสวน) 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555FE" w:rsidRPr="001555FE">
              <w:rPr>
                <w:rFonts w:ascii="TH SarabunIT๙" w:hAnsi="TH SarabunIT๙" w:cs="TH SarabunIT๙"/>
                <w:cs/>
              </w:rPr>
              <w:t>สภ.บางมูลนาก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</w:p>
          <w:p w14:paraId="4C694B03" w14:textId="3C82A87C" w:rsidR="00B82242" w:rsidRPr="00EF475C" w:rsidRDefault="00DE1CE6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E1CE6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B82242" w:rsidRPr="00EF475C">
              <w:rPr>
                <w:rFonts w:ascii="TH SarabunIT๙" w:hAnsi="TH SarabunIT๙" w:cs="TH SarabunIT๙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ว</w:t>
            </w:r>
            <w:r w:rsidR="001555FE">
              <w:rPr>
                <w:rFonts w:ascii="TH SarabunIT๙" w:hAnsi="TH SarabunIT๙" w:cs="TH SarabunIT๙" w:hint="cs"/>
                <w:cs/>
              </w:rPr>
              <w:t>ชิ</w:t>
            </w:r>
            <w:proofErr w:type="spellEnd"/>
            <w:r w:rsidR="001555FE">
              <w:rPr>
                <w:rFonts w:ascii="TH SarabunIT๙" w:hAnsi="TH SarabunIT๙" w:cs="TH SarabunIT๙" w:hint="cs"/>
                <w:cs/>
              </w:rPr>
              <w:t>รวิ</w:t>
            </w:r>
            <w:proofErr w:type="spellStart"/>
            <w:r w:rsidR="001555FE">
              <w:rPr>
                <w:rFonts w:ascii="TH SarabunIT๙" w:hAnsi="TH SarabunIT๙" w:cs="TH SarabunIT๙" w:hint="cs"/>
                <w:cs/>
              </w:rPr>
              <w:t>ชญ์</w:t>
            </w:r>
            <w:proofErr w:type="spellEnd"/>
            <w:r w:rsidR="001555FE">
              <w:rPr>
                <w:rFonts w:ascii="TH SarabunIT๙" w:hAnsi="TH SarabunIT๙" w:cs="TH SarabunIT๙" w:hint="cs"/>
                <w:cs/>
              </w:rPr>
              <w:t xml:space="preserve"> สิงห์แก้ว </w:t>
            </w:r>
            <w:r w:rsidR="00B82242" w:rsidRPr="00EF475C">
              <w:rPr>
                <w:rFonts w:ascii="TH SarabunIT๙" w:hAnsi="TH SarabunIT๙" w:cs="TH SarabunIT๙"/>
                <w:cs/>
              </w:rPr>
              <w:t xml:space="preserve">รอง ผกก.ป.ควบคุมการจัดรายชื่อของ สภ. </w:t>
            </w:r>
          </w:p>
          <w:p w14:paraId="52BDC06A" w14:textId="549114AB" w:rsidR="00B82242" w:rsidRPr="00EF475C" w:rsidRDefault="00DE1CE6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82242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B82242" w:rsidRPr="00EF475C">
              <w:rPr>
                <w:rFonts w:ascii="TH SarabunIT๙" w:hAnsi="TH SarabunIT๙" w:cs="TH SarabunIT๙"/>
              </w:rPr>
              <w:t xml:space="preserve"> </w:t>
            </w:r>
            <w:r w:rsidR="00B82242" w:rsidRPr="00EF475C">
              <w:rPr>
                <w:rFonts w:ascii="TH SarabunIT๙" w:hAnsi="TH SarabunIT๙" w:cs="TH SarabunIT๙"/>
                <w:cs/>
              </w:rPr>
              <w:t>ควบคุมการจัดทำป้ายและอุปกรณ์สนับสนุน</w:t>
            </w:r>
            <w:r w:rsidR="00B82242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2877EE" w:rsidRPr="00EF475C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EF475C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shd w:val="clear" w:color="auto" w:fill="FFF2CC" w:themeFill="accent4" w:themeFillTint="33"/>
          </w:tcPr>
          <w:p w14:paraId="2D1F5DB4" w14:textId="3987306D" w:rsidR="00EE3856" w:rsidRPr="00EF475C" w:rsidRDefault="002877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ทุก </w:t>
            </w:r>
            <w:r w:rsidR="00EF475C" w:rsidRPr="00EF475C">
              <w:rPr>
                <w:rFonts w:ascii="TH SarabunIT๙" w:hAnsi="TH SarabunIT๙" w:cs="TH SarabunIT๙"/>
                <w:cs/>
              </w:rPr>
              <w:t>1</w:t>
            </w:r>
            <w:r w:rsidRPr="00EF475C">
              <w:rPr>
                <w:rFonts w:ascii="TH SarabunIT๙" w:hAnsi="TH SarabunIT๙" w:cs="TH SarabunIT๙"/>
                <w:cs/>
              </w:rPr>
              <w:t xml:space="preserve"> เดือน</w:t>
            </w:r>
          </w:p>
        </w:tc>
      </w:tr>
      <w:tr w:rsidR="00D93791" w:rsidRPr="00EF475C" w14:paraId="67482BC9" w14:textId="77777777" w:rsidTr="001555FE">
        <w:tc>
          <w:tcPr>
            <w:tcW w:w="1362" w:type="dxa"/>
            <w:shd w:val="clear" w:color="auto" w:fill="FFFF00"/>
          </w:tcPr>
          <w:p w14:paraId="290D3684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7AF13D51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13CA44B0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51B9DBF1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62379BBE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0A5EB725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6EA4C83A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664B0693" w14:textId="42F5E68B" w:rsidR="002F0D25" w:rsidRPr="00EF475C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EF475C" w14:paraId="5001BD4C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58AFC60C" w14:textId="77777777" w:rsidR="00EE3856" w:rsidRPr="00EF475C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6A4D9685" w14:textId="387C2772" w:rsidR="00EE3856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จุดบริการ</w:t>
            </w:r>
            <w:r w:rsidR="002877EE"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EF475C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4F9C3CF2" w14:textId="0470B298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นำ</w:t>
            </w:r>
            <w:r w:rsidR="002877EE" w:rsidRPr="00EF475C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หรือ</w:t>
            </w:r>
            <w:r w:rsidR="002877EE" w:rsidRPr="00EF475C">
              <w:rPr>
                <w:rFonts w:ascii="TH SarabunIT๙" w:hAnsi="TH SarabunIT๙" w:cs="TH SarabunIT๙"/>
                <w:cs/>
              </w:rPr>
              <w:t>พันธะสัญญา และ</w:t>
            </w:r>
            <w:r w:rsidRPr="00EF475C">
              <w:rPr>
                <w:rFonts w:ascii="TH SarabunIT๙" w:hAnsi="TH SarabunIT๙" w:cs="TH SarabunIT๙"/>
                <w:cs/>
              </w:rPr>
              <w:t>การแปลง</w:t>
            </w:r>
            <w:r w:rsidR="002877EE" w:rsidRPr="00EF475C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 w:rsidRPr="00EF475C">
              <w:rPr>
                <w:rFonts w:ascii="TH SarabunIT๙" w:hAnsi="TH SarabunIT๙" w:cs="TH SarabunIT๙"/>
                <w:cs/>
              </w:rPr>
              <w:t>ของแต่ละสายงาน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Pr="00EF475C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งานสอบสวน</w:t>
            </w:r>
          </w:p>
          <w:p w14:paraId="7B650BF0" w14:textId="6F6EDE62" w:rsidR="00780140" w:rsidRPr="00EF475C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Pr="00EF475C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EF475C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2924" w:type="dxa"/>
            <w:shd w:val="clear" w:color="auto" w:fill="FFF2CC" w:themeFill="accent4" w:themeFillTint="33"/>
          </w:tcPr>
          <w:p w14:paraId="5B8767DA" w14:textId="72802F1B" w:rsidR="00EE3856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 w:rsidRPr="00EF475C">
              <w:rPr>
                <w:rFonts w:ascii="TH SarabunIT๙" w:hAnsi="TH SarabunIT๙" w:cs="TH SarabunIT๙"/>
                <w:cs/>
              </w:rPr>
              <w:t>จุดบริการ</w:t>
            </w:r>
            <w:r w:rsidR="002877EE" w:rsidRPr="00EF475C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EF475C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EF475C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88" w:type="dxa"/>
            <w:shd w:val="clear" w:color="auto" w:fill="FFF2CC" w:themeFill="accent4" w:themeFillTint="33"/>
          </w:tcPr>
          <w:p w14:paraId="440E8E4E" w14:textId="3A9C205C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นำป้ายพันธะสัญญาติดประกาศในจุดบริการ </w:t>
            </w:r>
            <w:r w:rsidRPr="00EF475C">
              <w:rPr>
                <w:rFonts w:ascii="TH SarabunIT๙" w:hAnsi="TH SarabunIT๙" w:cs="TH SarabunIT๙"/>
              </w:rPr>
              <w:t xml:space="preserve">One Stop Service </w:t>
            </w:r>
          </w:p>
          <w:p w14:paraId="75BFAEE1" w14:textId="12924583" w:rsidR="00EE3856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จัดทำพันธะสัญญาประกาศ</w:t>
            </w:r>
            <w:r w:rsidR="002877EE" w:rsidRPr="00EF475C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EF475C">
              <w:rPr>
                <w:rFonts w:ascii="TH SarabunIT๙" w:hAnsi="TH SarabunIT๙" w:cs="TH SarabunIT๙"/>
              </w:rPr>
              <w:t xml:space="preserve"> website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หลัก</w:t>
            </w:r>
            <w:r w:rsidR="002877EE"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Pr="00EF475C">
              <w:rPr>
                <w:rFonts w:ascii="TH SarabunIT๙" w:hAnsi="TH SarabunIT๙" w:cs="TH SarabunIT๙"/>
                <w:cs/>
              </w:rPr>
              <w:t>ตำรวจ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55A4E5D9" w14:textId="5DE36FAF" w:rsidR="00EE3856" w:rsidRPr="00EF475C" w:rsidRDefault="00EF475C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31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มี.ค.</w:t>
            </w:r>
            <w:r w:rsidR="002877EE"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0D4A7BD6" w14:textId="7E57D562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EF475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และเผยแพร่ทาง </w:t>
            </w:r>
            <w:r w:rsidRPr="00EF475C">
              <w:rPr>
                <w:rFonts w:ascii="TH SarabunIT๙" w:hAnsi="TH SarabunIT๙" w:cs="TH SarabunIT๙"/>
              </w:rPr>
              <w:t>Website</w:t>
            </w:r>
          </w:p>
          <w:p w14:paraId="450458C2" w14:textId="14D26633" w:rsidR="00780140" w:rsidRPr="00EF475C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780140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06490223" w:rsidR="00780140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EF475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งานสอบสวน</w:t>
            </w:r>
            <w:r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EF475C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รอง ผกก.</w:t>
            </w:r>
            <w:r w:rsidRPr="00EF475C">
              <w:rPr>
                <w:rFonts w:ascii="TH SarabunIT๙" w:hAnsi="TH SarabunIT๙" w:cs="TH SarabunIT๙"/>
                <w:cs/>
              </w:rPr>
              <w:t>(</w:t>
            </w:r>
            <w:r w:rsidR="002877EE" w:rsidRPr="00EF475C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EF475C">
              <w:rPr>
                <w:rFonts w:ascii="TH SarabunIT๙" w:hAnsi="TH SarabunIT๙" w:cs="TH SarabunIT๙"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6BB0F299" w14:textId="77777777" w:rsidR="00EF475C" w:rsidRDefault="002877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E1B7FC7" w14:textId="666C8180" w:rsidR="00EE3856" w:rsidRPr="00EF475C" w:rsidRDefault="002877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</w:tr>
      <w:tr w:rsidR="002877EE" w:rsidRPr="00EF475C" w14:paraId="48AF4F49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6DC7FBCD" w14:textId="77777777" w:rsidR="00EE3856" w:rsidRPr="00EF475C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439C7995" w14:textId="096DA4AA" w:rsidR="00D35819" w:rsidRPr="00EF475C" w:rsidRDefault="0012707C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 w:rsidR="009A7055" w:rsidRPr="00EF475C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  <w:r w:rsidR="002877EE" w:rsidRPr="00EF475C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EF475C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EF475C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 w:rsidRPr="00EF475C">
              <w:rPr>
                <w:rFonts w:ascii="TH SarabunIT๙" w:hAnsi="TH SarabunIT๙" w:cs="TH SarabunIT๙"/>
                <w:b/>
                <w:bCs/>
                <w:cs/>
              </w:rPr>
              <w:t>ทั้ง ๕ สายงาน</w:t>
            </w:r>
          </w:p>
          <w:p w14:paraId="2C13D698" w14:textId="1D333EBB" w:rsidR="00EE3856" w:rsidRPr="00EF475C" w:rsidRDefault="0012707C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 w:rsidR="00D35819" w:rsidRPr="00EF475C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="002877EE" w:rsidRPr="00EF475C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 w:rsidR="00D35819" w:rsidRPr="00EF475C">
              <w:rPr>
                <w:rFonts w:ascii="TH SarabunIT๙" w:hAnsi="TH SarabunIT๙" w:cs="TH SarabunIT๙"/>
                <w:b/>
                <w:bCs/>
                <w:cs/>
              </w:rPr>
              <w:t>ผ่าน</w:t>
            </w:r>
            <w:r w:rsidR="002877EE" w:rsidRPr="00EF475C">
              <w:rPr>
                <w:rFonts w:ascii="TH SarabunIT๙" w:hAnsi="TH SarabunIT๙" w:cs="TH SarabunIT๙"/>
                <w:b/>
                <w:bCs/>
              </w:rPr>
              <w:t xml:space="preserve"> e</w:t>
            </w:r>
            <w:r w:rsidR="00DE1CE6">
              <w:rPr>
                <w:rFonts w:ascii="TH SarabunIT๙" w:hAnsi="TH SarabunIT๙" w:cs="TH SarabunIT๙"/>
                <w:b/>
                <w:bCs/>
              </w:rPr>
              <w:t>-</w:t>
            </w:r>
            <w:r w:rsidR="002877EE" w:rsidRPr="00EF475C">
              <w:rPr>
                <w:rFonts w:ascii="TH SarabunIT๙" w:hAnsi="TH SarabunIT๙" w:cs="TH SarabunIT๙"/>
                <w:b/>
                <w:bCs/>
              </w:rPr>
              <w:t>service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691BE65F" w14:textId="6E61C89D" w:rsidR="00D136A3" w:rsidRPr="00D136A3" w:rsidRDefault="00FB061E" w:rsidP="00D136A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-</w:t>
            </w:r>
            <w:r w:rsidR="00DE1CE6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EF475C">
              <w:rPr>
                <w:rFonts w:ascii="TH SarabunIT๙" w:hAnsi="TH SarabunIT๙" w:cs="TH SarabunIT๙"/>
                <w:cs/>
              </w:rPr>
              <w:t>คู่มือ</w:t>
            </w:r>
            <w:r w:rsidR="00D35819" w:rsidRPr="00EF475C">
              <w:rPr>
                <w:rFonts w:ascii="TH SarabunIT๙" w:hAnsi="TH SarabunIT๙" w:cs="TH SarabunIT๙"/>
                <w:cs/>
              </w:rPr>
              <w:t xml:space="preserve">การติดต่อราชการของประชาชน </w:t>
            </w:r>
            <w:r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</w:rPr>
              <w:t>checklist</w:t>
            </w:r>
            <w:proofErr w:type="gramEnd"/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B82242" w:rsidRPr="00EF475C">
              <w:rPr>
                <w:rFonts w:ascii="TH SarabunIT๙" w:hAnsi="TH SarabunIT๙" w:cs="TH SarabunIT๙"/>
                <w:cs/>
              </w:rPr>
              <w:t xml:space="preserve">ทั้ง ๕ สายงาน </w:t>
            </w:r>
            <w:r w:rsidR="00D35819" w:rsidRPr="00EF475C">
              <w:rPr>
                <w:rFonts w:ascii="TH SarabunIT๙" w:hAnsi="TH SarabunIT๙" w:cs="TH SarabunIT๙"/>
                <w:cs/>
              </w:rPr>
              <w:t xml:space="preserve">ในบริเวณจุดบริการ </w:t>
            </w:r>
            <w:r w:rsidR="00D35819" w:rsidRPr="00EF475C">
              <w:rPr>
                <w:rFonts w:ascii="TH SarabunIT๙" w:hAnsi="TH SarabunIT๙" w:cs="TH SarabunIT๙"/>
              </w:rPr>
              <w:t>One Stop Service</w:t>
            </w:r>
            <w:r w:rsidR="00D35819" w:rsidRPr="00EF475C">
              <w:rPr>
                <w:rFonts w:ascii="TH SarabunIT๙" w:hAnsi="TH SarabunIT๙" w:cs="TH SarabunIT๙"/>
                <w:cs/>
              </w:rPr>
              <w:t xml:space="preserve">  </w:t>
            </w:r>
          </w:p>
          <w:p w14:paraId="101C4715" w14:textId="6BEF638A" w:rsidR="00EE3856" w:rsidRPr="00EF475C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 มีการติดตั้งระบบการให้บริการผ่าน</w:t>
            </w:r>
            <w:r w:rsidR="00FB061E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2924" w:type="dxa"/>
            <w:shd w:val="clear" w:color="auto" w:fill="FFF2CC" w:themeFill="accent4" w:themeFillTint="33"/>
          </w:tcPr>
          <w:p w14:paraId="09C3AD6D" w14:textId="6F530C59" w:rsidR="00D35819" w:rsidRPr="00EF475C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ติด</w:t>
            </w:r>
            <w:r w:rsidR="00FB061E" w:rsidRPr="00EF475C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หรือระบบ</w:t>
            </w:r>
            <w:r w:rsidR="00FB061E" w:rsidRPr="00EF475C">
              <w:rPr>
                <w:rFonts w:ascii="TH SarabunIT๙" w:hAnsi="TH SarabunIT๙" w:cs="TH SarabunIT๙"/>
              </w:rPr>
              <w:t xml:space="preserve"> Download </w:t>
            </w:r>
            <w:r w:rsidR="00FB061E" w:rsidRPr="00EF475C">
              <w:rPr>
                <w:rFonts w:ascii="TH SarabunIT๙" w:hAnsi="TH SarabunIT๙" w:cs="TH SarabunIT๙"/>
                <w:cs/>
              </w:rPr>
              <w:t>คู่มือการ</w:t>
            </w:r>
            <w:r w:rsidRPr="00EF475C">
              <w:rPr>
                <w:rFonts w:ascii="TH SarabunIT๙" w:hAnsi="TH SarabunIT๙" w:cs="TH SarabunIT๙"/>
                <w:cs/>
              </w:rPr>
              <w:t>ติดต่อราชการของประชาชน ขั้นตอนการ</w:t>
            </w:r>
            <w:r w:rsidR="00FB061E" w:rsidRPr="00EF475C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 w:rsidRPr="00EF475C">
              <w:rPr>
                <w:rFonts w:ascii="TH SarabunIT๙" w:hAnsi="TH SarabunIT๙" w:cs="TH SarabunIT๙"/>
                <w:cs/>
              </w:rPr>
              <w:t>๕ สายงาน</w:t>
            </w:r>
          </w:p>
          <w:p w14:paraId="1064022B" w14:textId="7506B224" w:rsidR="00EE3856" w:rsidRPr="00EF475C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มีการติดตั้งภาพ</w:t>
            </w:r>
            <w:r w:rsidR="00FB061E" w:rsidRPr="00EF475C">
              <w:rPr>
                <w:rFonts w:ascii="TH SarabunIT๙" w:hAnsi="TH SarabunIT๙" w:cs="TH SarabunIT๙"/>
              </w:rPr>
              <w:t>infographic</w:t>
            </w:r>
            <w:r w:rsidRPr="00EF475C">
              <w:rPr>
                <w:rFonts w:ascii="TH SarabunIT๙" w:hAnsi="TH SarabunIT๙" w:cs="TH SarabunIT๙"/>
                <w:cs/>
              </w:rPr>
              <w:t>ในจุดให้บริการ</w:t>
            </w:r>
            <w:r w:rsidR="00B82242" w:rsidRPr="00EF475C">
              <w:rPr>
                <w:rFonts w:ascii="TH SarabunIT๙" w:hAnsi="TH SarabunIT๙" w:cs="TH SarabunIT๙"/>
                <w:cs/>
              </w:rPr>
              <w:t>ทั้ง ๕ สายงาน</w:t>
            </w:r>
          </w:p>
          <w:p w14:paraId="27DFBD82" w14:textId="01F68C1E" w:rsidR="00D35819" w:rsidRPr="00EF475C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ติดตั้งโปรแกรมการให้บริการผ่าน </w:t>
            </w:r>
            <w:r w:rsidRPr="00EF475C">
              <w:rPr>
                <w:rFonts w:ascii="TH SarabunIT๙" w:hAnsi="TH SarabunIT๙" w:cs="TH SarabunIT๙"/>
              </w:rPr>
              <w:t>e -service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บน</w:t>
            </w:r>
            <w:r w:rsidRPr="00EF475C">
              <w:rPr>
                <w:rFonts w:ascii="TH SarabunIT๙" w:hAnsi="TH SarabunIT๙" w:cs="TH SarabunIT๙"/>
              </w:rPr>
              <w:t>Website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หลักของสถานี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4456A93A" w14:textId="2A0C0906" w:rsidR="002F0D25" w:rsidRPr="00EF475C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FB061E" w:rsidRPr="00EF475C">
              <w:rPr>
                <w:rFonts w:ascii="TH SarabunIT๙" w:hAnsi="TH SarabunIT๙" w:cs="TH SarabunIT๙"/>
                <w:cs/>
              </w:rPr>
              <w:t>สื่อสารโดย</w:t>
            </w:r>
            <w:r w:rsidRPr="00EF475C">
              <w:rPr>
                <w:rFonts w:ascii="TH SarabunIT๙" w:hAnsi="TH SarabunIT๙" w:cs="TH SarabunIT๙"/>
                <w:cs/>
              </w:rPr>
              <w:t>ป้าย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และ ภาพ </w:t>
            </w:r>
            <w:r w:rsidRPr="00EF475C">
              <w:rPr>
                <w:rFonts w:ascii="TH SarabunIT๙" w:hAnsi="TH SarabunIT๙" w:cs="TH SarabunIT๙"/>
              </w:rPr>
              <w:t>I</w:t>
            </w:r>
            <w:r w:rsidR="00FB061E" w:rsidRPr="00EF475C">
              <w:rPr>
                <w:rFonts w:ascii="TH SarabunIT๙" w:hAnsi="TH SarabunIT๙" w:cs="TH SarabunIT๙"/>
              </w:rPr>
              <w:t xml:space="preserve">nfographic </w:t>
            </w:r>
            <w:r w:rsidR="00FB061E" w:rsidRPr="00EF475C">
              <w:rPr>
                <w:rFonts w:ascii="TH SarabunIT๙" w:hAnsi="TH SarabunIT๙" w:cs="TH SarabunIT๙"/>
                <w:cs/>
              </w:rPr>
              <w:t>ณ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>จุดบริการ</w:t>
            </w:r>
            <w:r w:rsidRPr="00EF475C">
              <w:rPr>
                <w:rFonts w:ascii="TH SarabunIT๙" w:hAnsi="TH SarabunIT๙" w:cs="TH SarabunIT๙"/>
              </w:rPr>
              <w:t xml:space="preserve"> One Stop Service </w:t>
            </w:r>
            <w:r w:rsidR="00B82242" w:rsidRPr="00EF475C">
              <w:rPr>
                <w:rFonts w:ascii="TH SarabunIT๙" w:hAnsi="TH SarabunIT๙" w:cs="TH SarabunIT๙"/>
                <w:cs/>
              </w:rPr>
              <w:t>๕ สายงาน</w:t>
            </w:r>
          </w:p>
          <w:p w14:paraId="4D75E5A3" w14:textId="48DF699A" w:rsidR="00EE3856" w:rsidRPr="00EF475C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-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นำคู่มือการให้บริการประชาชน และ</w:t>
            </w:r>
            <w:r w:rsidRPr="00EF475C">
              <w:rPr>
                <w:rFonts w:ascii="TH SarabunIT๙" w:hAnsi="TH SarabunIT๙" w:cs="TH SarabunIT๙"/>
                <w:cs/>
              </w:rPr>
              <w:lastRenderedPageBreak/>
              <w:t>ระบบบริการ</w:t>
            </w:r>
            <w:r w:rsidRPr="00EF475C">
              <w:rPr>
                <w:rFonts w:ascii="TH SarabunIT๙" w:hAnsi="TH SarabunIT๙" w:cs="TH SarabunIT๙"/>
              </w:rPr>
              <w:t xml:space="preserve"> e -service</w:t>
            </w:r>
            <w:r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 xml:space="preserve">ลง </w:t>
            </w:r>
            <w:r w:rsidRPr="00EF475C">
              <w:rPr>
                <w:rFonts w:ascii="TH SarabunIT๙" w:hAnsi="TH SarabunIT๙" w:cs="TH SarabunIT๙"/>
              </w:rPr>
              <w:t>W</w:t>
            </w:r>
            <w:r w:rsidR="00FB061E" w:rsidRPr="00EF475C">
              <w:rPr>
                <w:rFonts w:ascii="TH SarabunIT๙" w:hAnsi="TH SarabunIT๙" w:cs="TH SarabunIT๙"/>
              </w:rPr>
              <w:t xml:space="preserve">ebsite </w:t>
            </w:r>
            <w:r w:rsidR="00FB061E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3EF78E02" w14:textId="4477185F" w:rsidR="00EE3856" w:rsidRPr="00EF475C" w:rsidRDefault="00FB061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lastRenderedPageBreak/>
              <w:t>3</w:t>
            </w:r>
            <w:r w:rsidR="002F0D25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116BED7B" w14:textId="42FF073F" w:rsidR="002F0D25" w:rsidRPr="00EF475C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FB061E" w:rsidRPr="00EF475C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1A3D3E5E" w14:textId="6EDF8CA7" w:rsidR="001555FE" w:rsidRPr="001555FE" w:rsidRDefault="009B66F4" w:rsidP="001555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EF475C">
              <w:rPr>
                <w:rFonts w:ascii="TH SarabunIT๙" w:hAnsi="TH SarabunIT๙" w:cs="TH SarabunIT๙"/>
                <w:cs/>
              </w:rPr>
              <w:t>สว.อก.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       -</w:t>
            </w:r>
            <w:r w:rsidR="001555FE" w:rsidRPr="001555FE">
              <w:rPr>
                <w:rFonts w:ascii="TH SarabunIT๙" w:hAnsi="TH SarabunIT๙" w:cs="TH SarabunIT๙"/>
                <w:cs/>
              </w:rPr>
              <w:t>ส.ต.ต.ศุภณัฐ ลี้สุวรรณผบ.หมู่(ป.) สภ.บางมูลนาก</w:t>
            </w:r>
            <w:r w:rsidR="00FB061E" w:rsidRPr="00EF475C">
              <w:rPr>
                <w:rFonts w:ascii="TH SarabunIT๙" w:hAnsi="TH SarabunIT๙" w:cs="TH SarabunIT๙"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             -</w:t>
            </w:r>
            <w:r w:rsidR="001555FE" w:rsidRPr="001555FE">
              <w:rPr>
                <w:rFonts w:ascii="TH SarabunIT๙" w:hAnsi="TH SarabunIT๙" w:cs="TH SarabunIT๙"/>
                <w:cs/>
              </w:rPr>
              <w:t>ส.ต.ต.ศุภณัฐ ลี้สุวรรณ</w:t>
            </w:r>
          </w:p>
          <w:p w14:paraId="3A0FBCDE" w14:textId="3A8E4BF4" w:rsidR="002F0D25" w:rsidRPr="00EF475C" w:rsidRDefault="001555FE" w:rsidP="001555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1555FE">
              <w:rPr>
                <w:rFonts w:ascii="TH SarabunIT๙" w:hAnsi="TH SarabunIT๙" w:cs="TH SarabunIT๙"/>
                <w:cs/>
              </w:rPr>
              <w:t>ผบ.หมู่(ป.) สภ.บางมูลนาก</w:t>
            </w:r>
            <w:r w:rsidR="00DE1CE6" w:rsidRPr="00DE1CE6">
              <w:rPr>
                <w:rFonts w:ascii="TH SarabunIT๙" w:hAnsi="TH SarabunIT๙" w:cs="TH SarabunIT๙"/>
                <w:cs/>
              </w:rPr>
              <w:t xml:space="preserve"> </w:t>
            </w:r>
            <w:r w:rsidR="002F0D25" w:rsidRPr="00EF475C">
              <w:rPr>
                <w:rFonts w:ascii="TH SarabunIT๙" w:hAnsi="TH SarabunIT๙" w:cs="TH SarabunIT๙"/>
                <w:cs/>
              </w:rPr>
              <w:t xml:space="preserve">จนท.เผยแพร่บน </w:t>
            </w:r>
            <w:r w:rsidR="002F0D25" w:rsidRPr="00EF475C"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08CD57D6" w14:textId="0BD0EC92" w:rsidR="00EE3856" w:rsidRPr="00EF475C" w:rsidRDefault="00FB061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EF475C" w14:paraId="3C50F70A" w14:textId="77777777" w:rsidTr="001555FE">
        <w:tc>
          <w:tcPr>
            <w:tcW w:w="1362" w:type="dxa"/>
            <w:shd w:val="clear" w:color="auto" w:fill="FFFF00"/>
          </w:tcPr>
          <w:p w14:paraId="334855D8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6" w:name="_Hlk161075076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79121A21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46815BF3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6BB14BC5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0BB4C43F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30D96C25" w14:textId="77777777" w:rsidR="002F0D25" w:rsidRPr="00EF475C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20169751" w14:textId="77777777" w:rsidR="002F0D25" w:rsidRPr="00EF475C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2ECE52F3" w14:textId="398F211B" w:rsidR="002F0D25" w:rsidRPr="00EF475C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6"/>
      <w:tr w:rsidR="002877EE" w:rsidRPr="00EF475C" w14:paraId="693F0C93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0881733F" w14:textId="77777777" w:rsidR="00EE3856" w:rsidRPr="00EF475C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692EF58D" w14:textId="2C772D71" w:rsidR="00EE3856" w:rsidRPr="00EF475C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6226E1B7" w14:textId="3ADE7B14" w:rsidR="00EE3856" w:rsidRPr="00EF475C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EF475C">
              <w:rPr>
                <w:rFonts w:ascii="TH SarabunIT๙" w:hAnsi="TH SarabunIT๙" w:cs="TH SarabunIT๙"/>
                <w:cs/>
              </w:rPr>
              <w:t>การ</w:t>
            </w:r>
            <w:r w:rsidRPr="00EF475C">
              <w:rPr>
                <w:rFonts w:ascii="TH SarabunIT๙" w:hAnsi="TH SarabunIT๙" w:cs="TH SarabunIT๙"/>
                <w:cs/>
              </w:rPr>
              <w:t>จัดตารางการปฏิบัติงานที่กำหนดให้ต้องมาพร้อมก่อน</w:t>
            </w:r>
            <w:r w:rsidR="00D93791" w:rsidRPr="00EF475C">
              <w:rPr>
                <w:rFonts w:ascii="TH SarabunIT๙" w:hAnsi="TH SarabunIT๙" w:cs="TH SarabunIT๙"/>
                <w:cs/>
              </w:rPr>
              <w:t xml:space="preserve">เวลาปฏิบัติ ๑๕ นาที ไว้ที่ห้อง </w:t>
            </w:r>
            <w:r w:rsidR="00D93791" w:rsidRPr="00EF475C">
              <w:rPr>
                <w:rFonts w:ascii="TH SarabunIT๙" w:hAnsi="TH SarabunIT๙" w:cs="TH SarabunIT๙"/>
              </w:rPr>
              <w:t>One Stop Service</w:t>
            </w:r>
            <w:r w:rsidR="00D93791" w:rsidRPr="00EF475C">
              <w:rPr>
                <w:rFonts w:ascii="TH SarabunIT๙" w:hAnsi="TH SarabunIT๙" w:cs="TH SarabunIT๙"/>
                <w:cs/>
              </w:rPr>
              <w:t xml:space="preserve">  </w:t>
            </w:r>
          </w:p>
          <w:p w14:paraId="498F0EDE" w14:textId="36D92251" w:rsidR="00D93791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924" w:type="dxa"/>
            <w:shd w:val="clear" w:color="auto" w:fill="FFF2CC" w:themeFill="accent4" w:themeFillTint="33"/>
          </w:tcPr>
          <w:p w14:paraId="4D429C03" w14:textId="77777777" w:rsidR="00EE3856" w:rsidRPr="00EF475C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D93791" w:rsidRPr="00EF475C">
              <w:rPr>
                <w:rFonts w:ascii="TH SarabunIT๙" w:hAnsi="TH SarabunIT๙" w:cs="TH SarabunIT๙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 w:rsidRPr="00EF475C">
              <w:rPr>
                <w:rFonts w:ascii="TH SarabunIT๙" w:hAnsi="TH SarabunIT๙" w:cs="TH SarabunIT๙"/>
              </w:rPr>
              <w:t xml:space="preserve"> One Stop Service  </w:t>
            </w:r>
          </w:p>
          <w:p w14:paraId="103A4307" w14:textId="71656EB9" w:rsidR="00B1703C" w:rsidRPr="00EF475C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13BB9201" w14:textId="04248E1A" w:rsidR="00D93791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ประกาศตารางการปฏิบัติงานของแต่ละสายงานผ่าน ไลน์กลุ่ม</w:t>
            </w:r>
          </w:p>
          <w:p w14:paraId="262A17FF" w14:textId="096C3B23" w:rsidR="00EE3856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ชี้แจงกำชับการมาปฏิบัติงานตรงต่อเวลา 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37E74ACF" w14:textId="39E3BDCD" w:rsidR="00EE3856" w:rsidRPr="00EF475C" w:rsidRDefault="007E028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4D6FB63E" w14:textId="18257054" w:rsidR="00D93791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>สิบเวร ทุกนาย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ของทุกสายงาน</w:t>
            </w:r>
          </w:p>
          <w:p w14:paraId="0611231C" w14:textId="77777777" w:rsidR="00D93791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ธุรการแต่ละสายงานจัดทำตารางการปฏิบัติงาน 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หัวหน้าแต่ละสายงาน </w:t>
            </w:r>
            <w:r w:rsidR="007E028A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56FAA955" w14:textId="18BC70E7" w:rsidR="00EE3856" w:rsidRPr="00EF475C" w:rsidRDefault="007E028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EF475C" w14:paraId="6AF80844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32D2566B" w14:textId="77777777" w:rsidR="00EE3856" w:rsidRPr="00EF475C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4A4A19BE" w14:textId="68D72788" w:rsidR="00EE3856" w:rsidRPr="00EF475C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EF475C">
              <w:rPr>
                <w:rFonts w:ascii="TH SarabunIT๙" w:hAnsi="TH SarabunIT๙" w:cs="TH SarabunIT๙"/>
                <w:b/>
                <w:bCs/>
                <w:cs/>
              </w:rPr>
              <w:t>ร่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นโยบาย </w:t>
            </w:r>
            <w:r w:rsidRPr="00EF475C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6319DF75" w14:textId="5F64D8D0" w:rsidR="00D93791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</w:t>
            </w:r>
            <w:r w:rsidR="00B1703C" w:rsidRPr="00EF475C">
              <w:rPr>
                <w:rFonts w:ascii="TH SarabunIT๙" w:hAnsi="TH SarabunIT๙" w:cs="TH SarabunIT๙"/>
                <w:cs/>
              </w:rPr>
              <w:t>ดทำ</w:t>
            </w:r>
            <w:r w:rsidRPr="00EF475C">
              <w:rPr>
                <w:rFonts w:ascii="TH SarabunIT๙" w:hAnsi="TH SarabunIT๙" w:cs="TH SarabunIT๙"/>
              </w:rPr>
              <w:t xml:space="preserve">Infographic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EF475C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EF475C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 xml:space="preserve">ป้องกันการรับสินบนและ </w:t>
            </w:r>
            <w:r w:rsidR="007E028A" w:rsidRPr="00EF475C">
              <w:rPr>
                <w:rFonts w:ascii="TH SarabunIT๙" w:hAnsi="TH SarabunIT๙" w:cs="TH SarabunIT๙"/>
              </w:rPr>
              <w:t xml:space="preserve">No Gift Policy </w:t>
            </w:r>
            <w:r w:rsidR="00B1703C" w:rsidRPr="00EF475C">
              <w:rPr>
                <w:rFonts w:ascii="TH SarabunIT๙" w:hAnsi="TH SarabunIT๙" w:cs="TH SarabunIT๙"/>
                <w:cs/>
              </w:rPr>
              <w:t>ติ</w:t>
            </w:r>
            <w:r w:rsidR="007E028A" w:rsidRPr="00EF475C">
              <w:rPr>
                <w:rFonts w:ascii="TH SarabunIT๙" w:hAnsi="TH SarabunIT๙" w:cs="TH SarabunIT๙"/>
                <w:cs/>
              </w:rPr>
              <w:t>ด</w:t>
            </w:r>
            <w:r w:rsidR="00B1703C" w:rsidRPr="00EF475C">
              <w:rPr>
                <w:rFonts w:ascii="TH SarabunIT๙" w:hAnsi="TH SarabunIT๙" w:cs="TH SarabunIT๙"/>
                <w:cs/>
              </w:rPr>
              <w:t>จุด</w:t>
            </w:r>
            <w:r w:rsidR="007E028A" w:rsidRPr="00EF475C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 w:rsidRPr="00EF475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EF475C">
              <w:rPr>
                <w:rFonts w:ascii="TH SarabunIT๙" w:hAnsi="TH SarabunIT๙" w:cs="TH SarabunIT๙"/>
                <w:cs/>
              </w:rPr>
              <w:t>ของ</w:t>
            </w:r>
            <w:r w:rsidR="00B1703C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2924" w:type="dxa"/>
            <w:shd w:val="clear" w:color="auto" w:fill="FFF2CC" w:themeFill="accent4" w:themeFillTint="33"/>
          </w:tcPr>
          <w:p w14:paraId="5A32A885" w14:textId="4656AD58" w:rsidR="00EE3856" w:rsidRPr="00EF475C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 xml:space="preserve">- </w:t>
            </w:r>
            <w:r w:rsidR="00B1703C" w:rsidRPr="00EF475C">
              <w:rPr>
                <w:rFonts w:ascii="TH SarabunIT๙" w:hAnsi="TH SarabunIT๙" w:cs="TH SarabunIT๙"/>
                <w:cs/>
              </w:rPr>
              <w:t xml:space="preserve">ติดตั้ง </w:t>
            </w:r>
            <w:r w:rsidR="00B1703C" w:rsidRPr="00EF475C">
              <w:rPr>
                <w:rFonts w:ascii="TH SarabunIT๙" w:hAnsi="TH SarabunIT๙" w:cs="TH SarabunIT๙"/>
              </w:rPr>
              <w:t>I</w:t>
            </w:r>
            <w:r w:rsidRPr="00EF475C">
              <w:rPr>
                <w:rFonts w:ascii="TH SarabunIT๙" w:hAnsi="TH SarabunIT๙" w:cs="TH SarabunIT๙"/>
              </w:rPr>
              <w:t xml:space="preserve">nfographic </w:t>
            </w:r>
            <w:r w:rsidRPr="00EF475C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BA5342" w:rsidRPr="00EF475C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="00BA5342" w:rsidRPr="00EF475C">
              <w:rPr>
                <w:rFonts w:ascii="TH SarabunIT๙" w:hAnsi="TH SarabunIT๙" w:cs="TH SarabunIT๙"/>
              </w:rPr>
              <w:t xml:space="preserve">Service  </w:t>
            </w:r>
            <w:r w:rsidRPr="00EF475C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 w:rsidRPr="00EF475C">
              <w:rPr>
                <w:rFonts w:ascii="TH SarabunIT๙" w:hAnsi="TH SarabunIT๙" w:cs="TH SarabunIT๙"/>
                <w:cs/>
              </w:rPr>
              <w:t>ของทุกสายงาน</w:t>
            </w:r>
            <w:proofErr w:type="gramEnd"/>
          </w:p>
          <w:p w14:paraId="4A6421F1" w14:textId="1916A737" w:rsidR="00CA793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เจ้าหน้าที่ตำรวจรับรู้ถึงมาตรการป้องกันการรับสินบน และนโยบาย </w:t>
            </w:r>
            <w:r w:rsidRPr="00EF475C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1FFDCA6F" w14:textId="45F22311" w:rsidR="00CA793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เผยแพร่และติดตั้ง </w:t>
            </w:r>
            <w:r w:rsidRPr="00EF475C">
              <w:rPr>
                <w:rFonts w:ascii="TH SarabunIT๙" w:hAnsi="TH SarabunIT๙" w:cs="TH SarabunIT๙"/>
              </w:rPr>
              <w:t xml:space="preserve">Infographic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EF475C">
              <w:rPr>
                <w:rFonts w:ascii="TH SarabunIT๙" w:hAnsi="TH SarabunIT๙" w:cs="TH SarabunIT๙"/>
              </w:rPr>
              <w:t>No Gift Policy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ณ จุดบริการ</w:t>
            </w:r>
            <w:r w:rsidR="00BA5342" w:rsidRPr="00EF475C">
              <w:rPr>
                <w:rFonts w:ascii="TH SarabunIT๙" w:hAnsi="TH SarabunIT๙" w:cs="TH SarabunIT๙"/>
                <w:cs/>
              </w:rPr>
              <w:t>ทุกสายงาน</w:t>
            </w:r>
          </w:p>
          <w:p w14:paraId="7E76EC4B" w14:textId="69F4621D" w:rsidR="00EE3856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อบรมชี้แจงเจ้าหน้าที่ตำรวจได้รับรู้ถึงมาตรการป้องกัน</w:t>
            </w:r>
            <w:r w:rsidRPr="00EF475C">
              <w:rPr>
                <w:rFonts w:ascii="TH SarabunIT๙" w:hAnsi="TH SarabunIT๙" w:cs="TH SarabunIT๙"/>
                <w:cs/>
              </w:rPr>
              <w:lastRenderedPageBreak/>
              <w:t xml:space="preserve">การรับสินบน และนโยบาย </w:t>
            </w:r>
            <w:r w:rsidRPr="00EF475C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3353FFF8" w14:textId="70F52714" w:rsidR="00EE3856" w:rsidRPr="00EF475C" w:rsidRDefault="007E028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๑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3034B6C1" w14:textId="2851C826" w:rsidR="007E028A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  <w:r w:rsidR="007E028A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3ACEC30D" w:rsidR="00EE3856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E1CE6" w:rsidRPr="00DE1CE6">
              <w:rPr>
                <w:rFonts w:ascii="TH SarabunIT๙" w:hAnsi="TH SarabunIT๙" w:cs="TH SarabunIT๙"/>
                <w:cs/>
              </w:rPr>
              <w:t>ส.ต.ต.</w:t>
            </w:r>
            <w:r w:rsidR="001555FE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                  </w:t>
            </w:r>
            <w:r w:rsidR="007E028A" w:rsidRPr="00EF475C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77AE0B65" w14:textId="46C5DA72" w:rsidR="00EE3856" w:rsidRPr="00EF475C" w:rsidRDefault="007E028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A7938" w:rsidRPr="00EF475C" w14:paraId="31CBFFA1" w14:textId="77777777" w:rsidTr="001555FE">
        <w:tc>
          <w:tcPr>
            <w:tcW w:w="1362" w:type="dxa"/>
            <w:shd w:val="clear" w:color="auto" w:fill="FFFF00"/>
          </w:tcPr>
          <w:p w14:paraId="0E66C7AF" w14:textId="77777777" w:rsidR="00CA7938" w:rsidRPr="00EF475C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7" w:name="_Hlk161077044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180739DA" w14:textId="77777777" w:rsidR="00CA7938" w:rsidRPr="00EF475C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6843194A" w14:textId="77777777" w:rsidR="00CA7938" w:rsidRPr="00EF475C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712E1574" w14:textId="77777777" w:rsidR="00CA7938" w:rsidRPr="00EF475C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0FFA00B9" w14:textId="77777777" w:rsidR="00CA7938" w:rsidRPr="00EF475C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04FA7D2C" w14:textId="77777777" w:rsidR="00CA7938" w:rsidRPr="00EF475C" w:rsidRDefault="00CA7938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18A0AACC" w14:textId="77777777" w:rsidR="00CA7938" w:rsidRPr="00EF475C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66C51538" w14:textId="77777777" w:rsidR="00CA7938" w:rsidRPr="00EF475C" w:rsidRDefault="00CA7938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7"/>
      <w:tr w:rsidR="002877EE" w:rsidRPr="00EF475C" w14:paraId="1D6818FF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48620C2B" w14:textId="77777777" w:rsidR="00EE3856" w:rsidRPr="00EF475C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7479A403" w14:textId="65F86AB3" w:rsidR="00EE3856" w:rsidRPr="00EF475C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EF475C">
              <w:rPr>
                <w:rFonts w:ascii="TH SarabunIT๙" w:hAnsi="TH SarabunIT๙" w:cs="TH SarabunIT๙"/>
                <w:b/>
                <w:bCs/>
                <w:cs/>
              </w:rPr>
              <w:t>สายงานไปแปลง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057E6EBD" w14:textId="77777777" w:rsidR="00CA793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7E61DA" w:rsidRPr="00EF475C">
              <w:rPr>
                <w:rFonts w:ascii="TH SarabunIT๙" w:hAnsi="TH SarabunIT๙" w:cs="TH SarabunIT๙"/>
                <w:cs/>
              </w:rPr>
              <w:t>ดำเนินการ</w:t>
            </w:r>
            <w:r w:rsidRPr="00EF475C">
              <w:rPr>
                <w:rFonts w:ascii="TH SarabunIT๙" w:hAnsi="TH SarabunIT๙" w:cs="TH SarabunIT๙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2EAF454D" w:rsidR="00EE3856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กำหดน</w:t>
            </w:r>
            <w:r w:rsidR="007E61DA" w:rsidRPr="00EF475C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 w:rsidRPr="00EF475C">
              <w:rPr>
                <w:rFonts w:ascii="TH SarabunIT๙" w:hAnsi="TH SarabunIT๙" w:cs="TH SarabunIT๙"/>
                <w:cs/>
              </w:rPr>
              <w:t>่</w:t>
            </w:r>
            <w:r w:rsidR="007E61DA" w:rsidRPr="00EF475C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 w:rsidRPr="00EF475C">
              <w:rPr>
                <w:rFonts w:ascii="TH SarabunIT๙" w:hAnsi="TH SarabunIT๙" w:cs="TH SarabunIT๙"/>
                <w:cs/>
              </w:rPr>
              <w:t>สายงาน</w:t>
            </w:r>
            <w:r w:rsidR="007E61DA" w:rsidRPr="00EF475C">
              <w:rPr>
                <w:rFonts w:ascii="TH SarabunIT๙" w:hAnsi="TH SarabunIT๙" w:cs="TH SarabunIT๙"/>
              </w:rPr>
              <w:t xml:space="preserve"> </w:t>
            </w:r>
            <w:r w:rsidR="007E61DA" w:rsidRPr="00EF475C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EF475C">
              <w:rPr>
                <w:rFonts w:ascii="TH SarabunIT๙" w:hAnsi="TH SarabunIT๙" w:cs="TH SarabunIT๙"/>
              </w:rPr>
              <w:t xml:space="preserve"> </w:t>
            </w:r>
            <w:r w:rsidR="007E61DA" w:rsidRPr="00EF475C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B866A78" w:rsidR="00CA793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5342" w:rsidRPr="00EF475C">
              <w:rPr>
                <w:rFonts w:ascii="TH SarabunIT๙" w:hAnsi="TH SarabunIT๙" w:cs="TH SarabunIT๙"/>
                <w:cs/>
              </w:rPr>
              <w:t>ดำเนินการตาม</w:t>
            </w:r>
            <w:r w:rsidRPr="00EF475C">
              <w:rPr>
                <w:rFonts w:ascii="TH SarabunIT๙" w:hAnsi="TH SarabunIT๙" w:cs="TH SarabunIT๙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2924" w:type="dxa"/>
            <w:shd w:val="clear" w:color="auto" w:fill="FFF2CC" w:themeFill="accent4" w:themeFillTint="33"/>
          </w:tcPr>
          <w:p w14:paraId="5A7379D4" w14:textId="10816F23" w:rsidR="00CA793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0913C33" w:rsidR="00127F28" w:rsidRPr="00EF475C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E61DA" w:rsidRPr="00EF475C">
              <w:rPr>
                <w:rFonts w:ascii="TH SarabunIT๙" w:hAnsi="TH SarabunIT๙" w:cs="TH SarabunIT๙"/>
                <w:cs/>
              </w:rPr>
              <w:t>รายงานผล</w:t>
            </w:r>
            <w:r w:rsidR="00127F28" w:rsidRPr="00EF475C">
              <w:rPr>
                <w:rFonts w:ascii="TH SarabunIT๙" w:hAnsi="TH SarabunIT๙" w:cs="TH SarabunIT๙"/>
                <w:cs/>
              </w:rPr>
              <w:t>การปฏิบัติ</w:t>
            </w:r>
            <w:r w:rsidR="007E61DA" w:rsidRPr="00EF475C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 w:rsidRPr="00EF475C">
              <w:rPr>
                <w:rFonts w:ascii="TH SarabunIT๙" w:hAnsi="TH SarabunIT๙" w:cs="TH SarabunIT๙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6EBF49FD" w:rsidR="00EE3856" w:rsidRPr="00EF475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รวบรวมรายงานการปฏิบัติตามแผนบริหารความเสี่ยงการทุจริตของแต่ละสายงาน</w:t>
            </w:r>
            <w:r w:rsidR="007E61DA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71FA62F8" w14:textId="15026E4C" w:rsidR="00127F28" w:rsidRPr="00EF475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อบรมชี้แจงสร้างการรับรู้ให้เจ้าหน้าที่ตำรวจได้ทราบถึง</w:t>
            </w:r>
            <w:r w:rsidR="007E61DA" w:rsidRPr="00EF475C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194E0C7D" w:rsidR="00EE3856" w:rsidRPr="00EF475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สร้างการรับรู้ในแต่ละสายงานอย่างต่อเนื่อง</w:t>
            </w:r>
          </w:p>
          <w:p w14:paraId="1DED47A8" w14:textId="6241D7B2" w:rsidR="00BA5342" w:rsidRPr="00EF475C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ผู้บังคับบัญชาแต่ละสายงานควบคุมกำกับดูแลจุดเสี่ยง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32E2ACEF" w14:textId="4E9F8C43" w:rsidR="00EE3856" w:rsidRPr="00EF475C" w:rsidRDefault="007E61D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๑๕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0E296B92" w14:textId="08496EFF" w:rsidR="00127F28" w:rsidRPr="00DE1CE6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E1CE6">
              <w:rPr>
                <w:rFonts w:ascii="TH SarabunIT๙" w:hAnsi="TH SarabunIT๙" w:cs="TH SarabunIT๙"/>
                <w:cs/>
              </w:rPr>
              <w:t>-</w:t>
            </w:r>
            <w:r w:rsidR="00DE1CE6" w:rsidRP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27F28" w:rsidRPr="00DE1CE6">
              <w:rPr>
                <w:rFonts w:ascii="TH SarabunIT๙" w:hAnsi="TH SarabunIT๙" w:cs="TH SarabunIT๙"/>
                <w:cs/>
              </w:rPr>
              <w:t>ผู้กำกับการ</w:t>
            </w:r>
          </w:p>
          <w:p w14:paraId="453EF997" w14:textId="0433E06B" w:rsidR="00B1703C" w:rsidRPr="00DE1CE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E1CE6">
              <w:rPr>
                <w:rFonts w:ascii="TH SarabunIT๙" w:hAnsi="TH SarabunIT๙" w:cs="TH SarabunIT๙"/>
                <w:cs/>
              </w:rPr>
              <w:t>-</w:t>
            </w:r>
            <w:r w:rsidR="00DE1CE6" w:rsidRPr="00DE1C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E61DA" w:rsidRPr="00DE1CE6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DE1CE6">
              <w:rPr>
                <w:rFonts w:ascii="TH SarabunIT๙" w:hAnsi="TH SarabunIT๙" w:cs="TH SarabunIT๙"/>
              </w:rPr>
              <w:t xml:space="preserve"> </w:t>
            </w:r>
            <w:r w:rsidR="007E61DA" w:rsidRPr="00DE1CE6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DE1CE6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7D0F883C" w:rsidR="00EE3856" w:rsidRPr="00DE1CE6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E1CE6">
              <w:rPr>
                <w:rFonts w:ascii="TH SarabunIT๙" w:hAnsi="TH SarabunIT๙" w:cs="TH SarabunIT๙"/>
                <w:cs/>
              </w:rPr>
              <w:t>-</w:t>
            </w:r>
            <w:r w:rsidR="009B66F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E61DA" w:rsidRPr="00DE1CE6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7F2BBB80" w14:textId="77777777" w:rsidR="00DC75D3" w:rsidRDefault="007E61D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รายงานผล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1A40BDE" w14:textId="4FAEC797" w:rsidR="00EE3856" w:rsidRPr="00EF475C" w:rsidRDefault="007E61D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EF475C" w14:paraId="43E41236" w14:textId="77777777" w:rsidTr="001555FE">
        <w:tc>
          <w:tcPr>
            <w:tcW w:w="1362" w:type="dxa"/>
            <w:shd w:val="clear" w:color="auto" w:fill="FFF2CC" w:themeFill="accent4" w:themeFillTint="33"/>
          </w:tcPr>
          <w:p w14:paraId="7419B52E" w14:textId="77777777" w:rsidR="00BA5342" w:rsidRPr="00EF475C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FF2CC" w:themeFill="accent4" w:themeFillTint="33"/>
          </w:tcPr>
          <w:p w14:paraId="194891FC" w14:textId="16C8A6F2" w:rsidR="00BA5342" w:rsidRPr="00EF475C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การเปิดเผยข้อมูลการปฏิบัติง</w:t>
            </w:r>
            <w:r w:rsidR="00541EC0" w:rsidRPr="00EF475C">
              <w:rPr>
                <w:rFonts w:ascii="TH SarabunIT๙" w:hAnsi="TH SarabunIT๙" w:cs="TH SarabunIT๙"/>
                <w:b/>
                <w:bCs/>
                <w:cs/>
              </w:rPr>
              <w:t>า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น</w:t>
            </w:r>
            <w:r w:rsidR="00541EC0" w:rsidRPr="00EF475C">
              <w:rPr>
                <w:rFonts w:ascii="TH SarabunIT๙" w:hAnsi="TH SarabunIT๙" w:cs="TH SarabunIT๙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1913" w:type="dxa"/>
            <w:shd w:val="clear" w:color="auto" w:fill="FFF2CC" w:themeFill="accent4" w:themeFillTint="33"/>
          </w:tcPr>
          <w:p w14:paraId="10153629" w14:textId="024FF2E4" w:rsidR="00BA5342" w:rsidRPr="00EF475C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2924" w:type="dxa"/>
            <w:shd w:val="clear" w:color="auto" w:fill="FFF2CC" w:themeFill="accent4" w:themeFillTint="33"/>
          </w:tcPr>
          <w:p w14:paraId="7E20AC9A" w14:textId="7D0090AD" w:rsidR="00BA5342" w:rsidRPr="00EF475C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5342" w:rsidRPr="00EF475C">
              <w:rPr>
                <w:rFonts w:ascii="TH SarabunIT๙" w:hAnsi="TH SarabunIT๙" w:cs="TH SarabunIT๙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9BB4512" w:rsidR="00541EC0" w:rsidRPr="00EF475C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ภาพการปฏิบัติงานของแต่ละสายงานในการให้บริการประชาชน</w:t>
            </w:r>
          </w:p>
        </w:tc>
        <w:tc>
          <w:tcPr>
            <w:tcW w:w="1488" w:type="dxa"/>
            <w:shd w:val="clear" w:color="auto" w:fill="FFF2CC" w:themeFill="accent4" w:themeFillTint="33"/>
          </w:tcPr>
          <w:p w14:paraId="49DCDB36" w14:textId="366FE067" w:rsidR="00BA5342" w:rsidRPr="00EF475C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0557FB5" w:rsidR="00541EC0" w:rsidRPr="00EF475C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ลงเว็บไซด์ และสื่อออนไลน์</w:t>
            </w:r>
          </w:p>
        </w:tc>
        <w:tc>
          <w:tcPr>
            <w:tcW w:w="1314" w:type="dxa"/>
            <w:shd w:val="clear" w:color="auto" w:fill="FFF2CC" w:themeFill="accent4" w:themeFillTint="33"/>
          </w:tcPr>
          <w:p w14:paraId="41D170C9" w14:textId="2BD42F84" w:rsidR="00BA5342" w:rsidRPr="00EF475C" w:rsidRDefault="00BA5342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๒๘ ก.พ.๖๗</w:t>
            </w:r>
          </w:p>
        </w:tc>
        <w:tc>
          <w:tcPr>
            <w:tcW w:w="2069" w:type="dxa"/>
            <w:shd w:val="clear" w:color="auto" w:fill="FFF2CC" w:themeFill="accent4" w:themeFillTint="33"/>
          </w:tcPr>
          <w:p w14:paraId="07CBEDAB" w14:textId="582F4A89" w:rsidR="00BA5342" w:rsidRPr="00DC75D3" w:rsidRDefault="009B66F4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A5342" w:rsidRPr="00DC75D3">
              <w:rPr>
                <w:rFonts w:ascii="TH SarabunIT๙" w:hAnsi="TH SarabunIT๙" w:cs="TH SarabunIT๙"/>
                <w:cs/>
              </w:rPr>
              <w:t>สว.อก.ฯ เป็นผู้ควบคุม</w:t>
            </w:r>
          </w:p>
          <w:p w14:paraId="1AE0B8E5" w14:textId="38F3D255" w:rsidR="00BA5342" w:rsidRPr="00DC75D3" w:rsidRDefault="009B66F4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A5342" w:rsidRPr="00DC75D3">
              <w:rPr>
                <w:rFonts w:ascii="TH SarabunIT๙" w:hAnsi="TH SarabunIT๙" w:cs="TH SarabunIT๙"/>
                <w:cs/>
              </w:rPr>
              <w:t>ส.ต.</w:t>
            </w:r>
            <w:r w:rsidR="00DC75D3">
              <w:rPr>
                <w:rFonts w:ascii="TH SarabunIT๙" w:hAnsi="TH SarabunIT๙" w:cs="TH SarabunIT๙" w:hint="cs"/>
                <w:cs/>
              </w:rPr>
              <w:t>ต.</w:t>
            </w:r>
            <w:r w:rsidR="001555FE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5342" w:rsidRPr="00DC75D3">
              <w:rPr>
                <w:rFonts w:ascii="TH SarabunIT๙" w:hAnsi="TH SarabunIT๙" w:cs="TH SarabunIT๙"/>
                <w:cs/>
              </w:rPr>
              <w:t>เผยแพร่ข้อมูลธุรการทุกสายงาน จัดทำขั้นตอนการปฏิบัติ</w:t>
            </w:r>
            <w:r w:rsidR="00C85288" w:rsidRPr="00DC75D3">
              <w:rPr>
                <w:rFonts w:ascii="TH SarabunIT๙" w:hAnsi="TH SarabunIT๙" w:cs="TH SarabunIT๙"/>
                <w:cs/>
              </w:rPr>
              <w:t xml:space="preserve"> และการบริการประชาชน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3A21F5EB" w14:textId="1EEE3939" w:rsidR="00BA5342" w:rsidRPr="00EF475C" w:rsidRDefault="00541EC0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</w:tr>
      <w:tr w:rsidR="00DD5F82" w:rsidRPr="00EF475C" w14:paraId="78824E7E" w14:textId="77777777" w:rsidTr="001555FE">
        <w:tc>
          <w:tcPr>
            <w:tcW w:w="1362" w:type="dxa"/>
            <w:shd w:val="clear" w:color="auto" w:fill="FFFF00"/>
          </w:tcPr>
          <w:p w14:paraId="646DDEAD" w14:textId="46D26E28" w:rsidR="00DD5F82" w:rsidRPr="00EF475C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8" w:name="_Hlk161081943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66048C14" w14:textId="77777777" w:rsidR="00DD5F82" w:rsidRPr="00EF475C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577ED76C" w14:textId="77777777" w:rsidR="00DD5F82" w:rsidRPr="00EF475C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381B2340" w14:textId="77777777" w:rsidR="00DD5F82" w:rsidRPr="00EF475C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04242000" w14:textId="77777777" w:rsidR="00DD5F82" w:rsidRPr="00EF475C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78EC59FE" w14:textId="77777777" w:rsidR="00DD5F82" w:rsidRPr="00EF475C" w:rsidRDefault="00DD5F8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1E4555BE" w14:textId="77777777" w:rsidR="00DD5F82" w:rsidRPr="00EF475C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64F72639" w14:textId="77777777" w:rsidR="00DD5F82" w:rsidRPr="00EF475C" w:rsidRDefault="00DD5F8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8"/>
      <w:tr w:rsidR="002877EE" w:rsidRPr="00EF475C" w14:paraId="2B120630" w14:textId="77777777" w:rsidTr="001555FE">
        <w:tc>
          <w:tcPr>
            <w:tcW w:w="1362" w:type="dxa"/>
            <w:shd w:val="clear" w:color="auto" w:fill="E2EFD9" w:themeFill="accent6" w:themeFillTint="33"/>
          </w:tcPr>
          <w:p w14:paraId="3D939DD8" w14:textId="25751CE7" w:rsidR="00EE3856" w:rsidRPr="00EF475C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825" w:type="dxa"/>
            <w:shd w:val="clear" w:color="auto" w:fill="E2EFD9" w:themeFill="accent6" w:themeFillTint="33"/>
          </w:tcPr>
          <w:p w14:paraId="631B2B94" w14:textId="42BDE4DE" w:rsidR="00EE3856" w:rsidRPr="00EF475C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  <w:r w:rsidR="0021436E" w:rsidRPr="00EF475C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1913" w:type="dxa"/>
            <w:shd w:val="clear" w:color="auto" w:fill="E2EFD9" w:themeFill="accent6" w:themeFillTint="33"/>
          </w:tcPr>
          <w:p w14:paraId="2463AAE1" w14:textId="0DAC4C3F" w:rsidR="00EE3856" w:rsidRPr="00EF475C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1436E" w:rsidRPr="00EF475C">
              <w:rPr>
                <w:rFonts w:ascii="TH SarabunIT๙" w:hAnsi="TH SarabunIT๙" w:cs="TH SarabunIT๙"/>
                <w:cs/>
              </w:rPr>
              <w:t>จัดทำ</w:t>
            </w:r>
            <w:r w:rsidRPr="00EF475C">
              <w:rPr>
                <w:rFonts w:ascii="TH SarabunIT๙" w:hAnsi="TH SarabunIT๙" w:cs="TH SarabunIT๙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2924" w:type="dxa"/>
            <w:shd w:val="clear" w:color="auto" w:fill="E2EFD9" w:themeFill="accent6" w:themeFillTint="33"/>
          </w:tcPr>
          <w:p w14:paraId="6481714C" w14:textId="77777777" w:rsidR="00EE3856" w:rsidRPr="00EF475C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 xml:space="preserve">- </w:t>
            </w:r>
            <w:r w:rsidR="00127F28" w:rsidRPr="00EF475C">
              <w:rPr>
                <w:rFonts w:ascii="TH SarabunIT๙" w:hAnsi="TH SarabunIT๙" w:cs="TH SarabunIT๙"/>
                <w:cs/>
              </w:rPr>
              <w:t>ตารางการใช้งบประมาณรายจ่ายประจำปี ๒๕๖๗ ของสถานี</w:t>
            </w:r>
          </w:p>
          <w:p w14:paraId="1E9F329C" w14:textId="161201C3" w:rsidR="00A1150B" w:rsidRPr="00EF475C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แจ้งการใช้จ่ายงบประมาณในการประชุมบริหารสถานี</w:t>
            </w:r>
          </w:p>
        </w:tc>
        <w:tc>
          <w:tcPr>
            <w:tcW w:w="1488" w:type="dxa"/>
            <w:shd w:val="clear" w:color="auto" w:fill="E2EFD9" w:themeFill="accent6" w:themeFillTint="33"/>
          </w:tcPr>
          <w:p w14:paraId="31C57870" w14:textId="25F5BC9E" w:rsidR="00EE3856" w:rsidRPr="00EF475C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เผยแพร่ข้อมูลการใช้จ่ายงบประมาณของสถานีตำรวจ ผ่าน</w:t>
            </w:r>
            <w:r w:rsidR="00B1703C" w:rsidRPr="00EF475C">
              <w:rPr>
                <w:rFonts w:ascii="TH SarabunIT๙" w:hAnsi="TH SarabunIT๙" w:cs="TH SarabunIT๙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  <w:cs/>
              </w:rPr>
              <w:t>หลักของ</w:t>
            </w:r>
            <w:r w:rsidR="0021436E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5F51C7EC" w:rsidR="00A1150B" w:rsidRPr="00EF475C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14" w:type="dxa"/>
            <w:shd w:val="clear" w:color="auto" w:fill="E2EFD9" w:themeFill="accent6" w:themeFillTint="33"/>
          </w:tcPr>
          <w:p w14:paraId="38077030" w14:textId="07E920A8" w:rsidR="00EE3856" w:rsidRPr="00EF475C" w:rsidRDefault="00A1150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</w:t>
            </w:r>
            <w:r w:rsidR="0021436E" w:rsidRPr="00EF475C">
              <w:rPr>
                <w:rFonts w:ascii="TH SarabunIT๙" w:hAnsi="TH SarabunIT๙" w:cs="TH SarabunIT๙"/>
              </w:rPr>
              <w:t xml:space="preserve"> </w:t>
            </w:r>
            <w:r w:rsidR="0021436E" w:rsidRPr="00EF475C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EF475C">
              <w:rPr>
                <w:rFonts w:ascii="TH SarabunIT๙" w:hAnsi="TH SarabunIT๙" w:cs="TH SarabunIT๙"/>
              </w:rPr>
              <w:t>6</w:t>
            </w:r>
            <w:r w:rsidR="0021436E"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E2EFD9" w:themeFill="accent6" w:themeFillTint="33"/>
          </w:tcPr>
          <w:p w14:paraId="09BE89D9" w14:textId="20681708" w:rsidR="0021436E" w:rsidRPr="00EF475C" w:rsidRDefault="009B66F4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1436E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A1150B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21436E" w:rsidRPr="00EF475C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21436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BB9CA25" w14:textId="7AD0F188" w:rsidR="00DC75D3" w:rsidRDefault="009B66F4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1436E" w:rsidRPr="00EF475C">
              <w:rPr>
                <w:rFonts w:ascii="TH SarabunIT๙" w:hAnsi="TH SarabunIT๙" w:cs="TH SarabunIT๙"/>
                <w:cs/>
              </w:rPr>
              <w:t>ร.ต.</w:t>
            </w:r>
            <w:r w:rsidR="001555FE">
              <w:rPr>
                <w:rFonts w:ascii="TH SarabunIT๙" w:hAnsi="TH SarabunIT๙" w:cs="TH SarabunIT๙" w:hint="cs"/>
                <w:cs/>
              </w:rPr>
              <w:t>อ.นรินทร์ วิไลยพฤกษ์</w:t>
            </w:r>
          </w:p>
          <w:p w14:paraId="55AA3701" w14:textId="6C53279E" w:rsidR="00DC75D3" w:rsidRDefault="009B66F4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555FE">
              <w:rPr>
                <w:rFonts w:ascii="TH SarabunIT๙" w:hAnsi="TH SarabunIT๙" w:cs="TH SarabunIT๙" w:hint="cs"/>
                <w:cs/>
              </w:rPr>
              <w:t>ด.ต.</w:t>
            </w:r>
            <w:proofErr w:type="spellStart"/>
            <w:r w:rsidR="001555FE">
              <w:rPr>
                <w:rFonts w:ascii="TH SarabunIT๙" w:hAnsi="TH SarabunIT๙" w:cs="TH SarabunIT๙" w:hint="cs"/>
                <w:cs/>
              </w:rPr>
              <w:t>ไพ</w:t>
            </w:r>
            <w:proofErr w:type="spellEnd"/>
            <w:r w:rsidR="001555FE">
              <w:rPr>
                <w:rFonts w:ascii="TH SarabunIT๙" w:hAnsi="TH SarabunIT๙" w:cs="TH SarabunIT๙" w:hint="cs"/>
                <w:cs/>
              </w:rPr>
              <w:t>ทูล จันทร์เชื้อ</w:t>
            </w:r>
          </w:p>
          <w:p w14:paraId="1067A447" w14:textId="027B77A9" w:rsidR="00EE3856" w:rsidRPr="00EF475C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7315EC2A" w14:textId="4B5708EB" w:rsidR="00EE3856" w:rsidRPr="00EF475C" w:rsidRDefault="0021436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D5F82" w:rsidRPr="00EF475C" w14:paraId="7E04C36D" w14:textId="77777777" w:rsidTr="001555FE">
        <w:tc>
          <w:tcPr>
            <w:tcW w:w="1362" w:type="dxa"/>
            <w:shd w:val="clear" w:color="auto" w:fill="E2EFD9" w:themeFill="accent6" w:themeFillTint="33"/>
          </w:tcPr>
          <w:p w14:paraId="3F8F3773" w14:textId="77777777" w:rsidR="00DD5F82" w:rsidRPr="00EF475C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825" w:type="dxa"/>
            <w:shd w:val="clear" w:color="auto" w:fill="E2EFD9" w:themeFill="accent6" w:themeFillTint="33"/>
          </w:tcPr>
          <w:p w14:paraId="744F0812" w14:textId="3D7B65A5" w:rsidR="00DD5F82" w:rsidRPr="00EF475C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มีการควบคุมการใช้จ่ายงบประมาณ</w:t>
            </w:r>
          </w:p>
        </w:tc>
        <w:tc>
          <w:tcPr>
            <w:tcW w:w="1913" w:type="dxa"/>
            <w:shd w:val="clear" w:color="auto" w:fill="E2EFD9" w:themeFill="accent6" w:themeFillTint="33"/>
          </w:tcPr>
          <w:p w14:paraId="16F59DD1" w14:textId="0251C57D" w:rsidR="00DD5F82" w:rsidRPr="00EF475C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2924" w:type="dxa"/>
            <w:shd w:val="clear" w:color="auto" w:fill="E2EFD9" w:themeFill="accent6" w:themeFillTint="33"/>
          </w:tcPr>
          <w:p w14:paraId="67B41764" w14:textId="4BDA55E8" w:rsidR="00DD5F82" w:rsidRPr="00EF475C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</w:t>
            </w:r>
            <w:r w:rsidR="00B12714" w:rsidRPr="00EF475C">
              <w:rPr>
                <w:rFonts w:ascii="TH SarabunIT๙" w:hAnsi="TH SarabunIT๙" w:cs="TH SarabunIT๙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488" w:type="dxa"/>
            <w:shd w:val="clear" w:color="auto" w:fill="E2EFD9" w:themeFill="accent6" w:themeFillTint="33"/>
          </w:tcPr>
          <w:p w14:paraId="02F24793" w14:textId="121E7B61" w:rsidR="00DD5F82" w:rsidRPr="00EF475C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อบรมชี้แจงในการประชุม</w:t>
            </w:r>
          </w:p>
        </w:tc>
        <w:tc>
          <w:tcPr>
            <w:tcW w:w="1314" w:type="dxa"/>
            <w:shd w:val="clear" w:color="auto" w:fill="E2EFD9" w:themeFill="accent6" w:themeFillTint="33"/>
          </w:tcPr>
          <w:p w14:paraId="23B089A0" w14:textId="25672D56" w:rsidR="00DD5F82" w:rsidRPr="00EF475C" w:rsidRDefault="00B1271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  <w:tc>
          <w:tcPr>
            <w:tcW w:w="2069" w:type="dxa"/>
            <w:shd w:val="clear" w:color="auto" w:fill="E2EFD9" w:themeFill="accent6" w:themeFillTint="33"/>
          </w:tcPr>
          <w:p w14:paraId="31FE00AF" w14:textId="2C8E11B0" w:rsidR="00DD5F82" w:rsidRPr="00EF475C" w:rsidRDefault="009B66F4" w:rsidP="009B66F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B66F4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B12714" w:rsidRPr="00EF475C">
              <w:rPr>
                <w:rFonts w:ascii="TH SarabunIT๙" w:hAnsi="TH SarabunIT๙" w:cs="TH SarabunIT๙"/>
                <w:cs/>
              </w:rPr>
              <w:t>ผู้กำกับการ</w:t>
            </w:r>
          </w:p>
          <w:p w14:paraId="469C93F2" w14:textId="538F04CA" w:rsidR="00B12714" w:rsidRPr="00EF475C" w:rsidRDefault="009B66F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12714" w:rsidRPr="00EF475C">
              <w:rPr>
                <w:rFonts w:ascii="TH SarabunIT๙" w:hAnsi="TH SarabunIT๙" w:cs="TH SarabunIT๙"/>
                <w:cs/>
              </w:rPr>
              <w:t>สว.อก. จัดทำข้อมูล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7FE48D11" w14:textId="54F54CE4" w:rsidR="00DD5F82" w:rsidRPr="00EF475C" w:rsidRDefault="00B1271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EF475C" w14:paraId="4AB33516" w14:textId="77777777" w:rsidTr="001555FE">
        <w:tc>
          <w:tcPr>
            <w:tcW w:w="1362" w:type="dxa"/>
            <w:shd w:val="clear" w:color="auto" w:fill="FFE599" w:themeFill="accent4" w:themeFillTint="66"/>
          </w:tcPr>
          <w:p w14:paraId="1D8CDC0D" w14:textId="7E0D17EE" w:rsidR="007E61DA" w:rsidRPr="00EF475C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๓)</w:t>
            </w:r>
            <w:r w:rsidR="00DC75D3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การใช้อำนาจ </w:t>
            </w:r>
          </w:p>
        </w:tc>
        <w:tc>
          <w:tcPr>
            <w:tcW w:w="1825" w:type="dxa"/>
            <w:shd w:val="clear" w:color="auto" w:fill="FFE599" w:themeFill="accent4" w:themeFillTint="66"/>
          </w:tcPr>
          <w:p w14:paraId="3FE29918" w14:textId="465659A4" w:rsidR="007E61DA" w:rsidRPr="00EF475C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1913" w:type="dxa"/>
            <w:shd w:val="clear" w:color="auto" w:fill="FFE599" w:themeFill="accent4" w:themeFillTint="66"/>
          </w:tcPr>
          <w:p w14:paraId="7317F44C" w14:textId="2967FDB6" w:rsidR="007E61DA" w:rsidRPr="00EF475C" w:rsidRDefault="00DC75D3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501B" w:rsidRPr="00EF475C">
              <w:rPr>
                <w:rFonts w:ascii="TH SarabunIT๙" w:hAnsi="TH SarabunIT๙" w:cs="TH SarabunIT๙"/>
                <w:cs/>
              </w:rPr>
              <w:t>ผู</w:t>
            </w:r>
            <w:r w:rsidR="00A1150B" w:rsidRPr="00EF475C">
              <w:rPr>
                <w:rFonts w:ascii="TH SarabunIT๙" w:hAnsi="TH SarabunIT๙" w:cs="TH SarabunIT๙"/>
                <w:cs/>
              </w:rPr>
              <w:t>้</w:t>
            </w:r>
            <w:r w:rsidR="00A1150B" w:rsidRPr="00DC75D3">
              <w:rPr>
                <w:rFonts w:ascii="TH SarabunIT๙" w:hAnsi="TH SarabunIT๙" w:cs="TH SarabunIT๙"/>
                <w:cs/>
              </w:rPr>
              <w:t>กำกับการ</w:t>
            </w:r>
            <w:r w:rsidR="0097501B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A1150B" w:rsidRPr="00EF475C">
              <w:rPr>
                <w:rFonts w:ascii="TH SarabunIT๙" w:hAnsi="TH SarabunIT๙" w:cs="TH SarabunIT๙"/>
                <w:cs/>
              </w:rPr>
              <w:t>มีการสื่อสารแนวทาง</w:t>
            </w:r>
            <w:r w:rsidR="0097501B" w:rsidRPr="00EF475C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 w:rsidRPr="00EF475C">
              <w:rPr>
                <w:rFonts w:ascii="TH SarabunIT๙" w:hAnsi="TH SarabunIT๙" w:cs="TH SarabunIT๙"/>
                <w:cs/>
              </w:rPr>
              <w:t>หมาย</w:t>
            </w:r>
            <w:r w:rsidR="0097501B" w:rsidRPr="00EF475C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 w:rsidRPr="00EF475C">
              <w:rPr>
                <w:rFonts w:ascii="TH SarabunIT๙" w:hAnsi="TH SarabunIT๙" w:cs="TH SarabunIT๙"/>
                <w:cs/>
              </w:rPr>
              <w:t xml:space="preserve">การเลื่อนขั้นเงินเดือน เลื่อนตำแหน่ง </w:t>
            </w:r>
            <w:r w:rsidR="00A1150B" w:rsidRPr="00EF475C">
              <w:rPr>
                <w:rFonts w:ascii="TH SarabunIT๙" w:hAnsi="TH SarabunIT๙" w:cs="TH SarabunIT๙"/>
                <w:cs/>
              </w:rPr>
              <w:lastRenderedPageBreak/>
              <w:t>พิจารณาความดี</w:t>
            </w:r>
            <w:r w:rsidR="00B12714" w:rsidRPr="00EF475C">
              <w:rPr>
                <w:rFonts w:ascii="TH SarabunIT๙" w:hAnsi="TH SarabunIT๙" w:cs="TH SarabunIT๙"/>
                <w:cs/>
              </w:rPr>
              <w:t>ความชอบ การลงโทษ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2924" w:type="dxa"/>
            <w:shd w:val="clear" w:color="auto" w:fill="FFE599" w:themeFill="accent4" w:themeFillTint="66"/>
          </w:tcPr>
          <w:p w14:paraId="3D4217BC" w14:textId="3B934438" w:rsidR="00DB2B7E" w:rsidRPr="00EF475C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lastRenderedPageBreak/>
              <w:t xml:space="preserve">- </w:t>
            </w:r>
            <w:r w:rsidR="00DB2B7E" w:rsidRPr="00EF475C">
              <w:rPr>
                <w:rFonts w:ascii="TH SarabunIT๙" w:hAnsi="TH SarabunIT๙" w:cs="TH SarabunIT๙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EF475C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 w:rsidRPr="00EF475C">
              <w:rPr>
                <w:rFonts w:ascii="TH SarabunIT๙" w:hAnsi="TH SarabunIT๙" w:cs="TH SarabunIT๙"/>
                <w:cs/>
              </w:rPr>
              <w:t>ในการพิจารณาบริหารกำลังพล มอบหมายงาน เลื่อน</w:t>
            </w:r>
            <w:r w:rsidR="001C75BE" w:rsidRPr="00EF475C">
              <w:rPr>
                <w:rFonts w:ascii="TH SarabunIT๙" w:hAnsi="TH SarabunIT๙" w:cs="TH SarabunIT๙"/>
                <w:cs/>
              </w:rPr>
              <w:lastRenderedPageBreak/>
              <w:t>ขั้น เลื่อนเงินเดือน</w:t>
            </w:r>
            <w:r w:rsidR="00B12714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1C75BE" w:rsidRPr="00EF475C">
              <w:rPr>
                <w:rFonts w:ascii="TH SarabunIT๙" w:hAnsi="TH SarabunIT๙" w:cs="TH SarabunIT๙"/>
                <w:cs/>
              </w:rPr>
              <w:t xml:space="preserve"> พิจารณาความดีความชอบ</w:t>
            </w:r>
            <w:r w:rsidR="00B12714" w:rsidRPr="00EF475C">
              <w:rPr>
                <w:rFonts w:ascii="TH SarabunIT๙" w:hAnsi="TH SarabunIT๙" w:cs="TH SarabunIT๙"/>
                <w:cs/>
              </w:rPr>
              <w:t xml:space="preserve"> การลงโทษ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A39B3EC" w14:textId="2DBA5392" w:rsidR="007E61DA" w:rsidRPr="00EF475C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 w:rsidRPr="00EF475C">
              <w:rPr>
                <w:rFonts w:ascii="TH SarabunIT๙" w:hAnsi="TH SarabunIT๙" w:cs="TH SarabunIT๙"/>
                <w:cs/>
              </w:rPr>
              <w:t>สร้างช่องทางการใช้อำนาจโดยไม่เป็นธรรม</w:t>
            </w:r>
            <w:r w:rsidR="0097501B" w:rsidRPr="00EF475C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DC75D3">
              <w:rPr>
                <w:rFonts w:ascii="TH SarabunIT๙" w:hAnsi="TH SarabunIT๙" w:cs="TH SarabunIT๙" w:hint="cs"/>
                <w:cs/>
              </w:rPr>
              <w:t>พ.ต.อ.</w:t>
            </w:r>
            <w:r w:rsidR="001555FE">
              <w:rPr>
                <w:rFonts w:ascii="TH SarabunIT๙" w:hAnsi="TH SarabunIT๙" w:cs="TH SarabunIT๙" w:hint="cs"/>
                <w:cs/>
              </w:rPr>
              <w:t xml:space="preserve">วัชรเกียรติ </w:t>
            </w:r>
            <w:proofErr w:type="spellStart"/>
            <w:r w:rsidR="001555FE">
              <w:rPr>
                <w:rFonts w:ascii="TH SarabunIT๙" w:hAnsi="TH SarabunIT๙" w:cs="TH SarabunIT๙" w:hint="cs"/>
                <w:cs/>
              </w:rPr>
              <w:t>ศิ</w:t>
            </w:r>
            <w:proofErr w:type="spellEnd"/>
            <w:r w:rsidR="001555FE">
              <w:rPr>
                <w:rFonts w:ascii="TH SarabunIT๙" w:hAnsi="TH SarabunIT๙" w:cs="TH SarabunIT๙" w:hint="cs"/>
                <w:cs/>
              </w:rPr>
              <w:t xml:space="preserve">ริวิมลฤทธิ์ </w:t>
            </w:r>
            <w:r w:rsidR="00DC75D3">
              <w:rPr>
                <w:rFonts w:ascii="TH SarabunIT๙" w:hAnsi="TH SarabunIT๙" w:cs="TH SarabunIT๙" w:hint="cs"/>
                <w:cs/>
              </w:rPr>
              <w:t>ผกก.สภ.</w:t>
            </w:r>
            <w:r w:rsidR="001555FE">
              <w:rPr>
                <w:rFonts w:ascii="TH SarabunIT๙" w:hAnsi="TH SarabunIT๙" w:cs="TH SarabunIT๙" w:hint="cs"/>
                <w:cs/>
              </w:rPr>
              <w:lastRenderedPageBreak/>
              <w:t>บางมูลนาก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EF475C">
              <w:rPr>
                <w:rFonts w:ascii="TH SarabunIT๙" w:hAnsi="TH SarabunIT๙" w:cs="TH SarabunIT๙"/>
              </w:rPr>
              <w:t xml:space="preserve"> website </w:t>
            </w:r>
            <w:r w:rsidR="0097501B" w:rsidRPr="00EF475C">
              <w:rPr>
                <w:rFonts w:ascii="TH SarabunIT๙" w:hAnsi="TH SarabunIT๙" w:cs="TH SarabunIT๙"/>
                <w:cs/>
              </w:rPr>
              <w:t>ของ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EF475C">
              <w:rPr>
                <w:rFonts w:ascii="TH SarabunIT๙" w:hAnsi="TH SarabunIT๙" w:cs="TH SarabunIT๙"/>
              </w:rPr>
              <w:t xml:space="preserve">, line group </w:t>
            </w:r>
            <w:r w:rsidR="0097501B" w:rsidRPr="00EF475C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EF475C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B12714"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Pr="00EF475C">
              <w:rPr>
                <w:rFonts w:ascii="TH SarabunIT๙" w:hAnsi="TH SarabunIT๙" w:cs="TH SarabunIT๙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14" w:type="dxa"/>
            <w:shd w:val="clear" w:color="auto" w:fill="FFE599" w:themeFill="accent4" w:themeFillTint="66"/>
          </w:tcPr>
          <w:p w14:paraId="7AD07539" w14:textId="26E0E064" w:rsidR="007E61DA" w:rsidRPr="00EF475C" w:rsidRDefault="001C75B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๓๑</w:t>
            </w:r>
            <w:r w:rsidR="0097501B"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EF475C">
              <w:rPr>
                <w:rFonts w:ascii="TH SarabunIT๙" w:hAnsi="TH SarabunIT๙" w:cs="TH SarabunIT๙"/>
              </w:rPr>
              <w:t>6</w:t>
            </w:r>
            <w:r w:rsidR="0097501B"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FE599" w:themeFill="accent4" w:themeFillTint="66"/>
          </w:tcPr>
          <w:p w14:paraId="15124FD3" w14:textId="0EC595CE" w:rsidR="0097501B" w:rsidRPr="00EF475C" w:rsidRDefault="009B66F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501B" w:rsidRPr="00EF475C">
              <w:rPr>
                <w:rFonts w:ascii="TH SarabunIT๙" w:hAnsi="TH SarabunIT๙" w:cs="TH SarabunIT๙"/>
                <w:cs/>
              </w:rPr>
              <w:t>สว.อกฯ</w:t>
            </w:r>
            <w:r w:rsidR="00A1150B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089F4B47" w:rsidR="007E61DA" w:rsidRPr="00EF475C" w:rsidRDefault="009B66F4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501B" w:rsidRPr="00EF475C">
              <w:rPr>
                <w:rFonts w:ascii="TH SarabunIT๙" w:hAnsi="TH SarabunIT๙" w:cs="TH SarabunIT๙"/>
                <w:cs/>
              </w:rPr>
              <w:t>ส.ต.</w:t>
            </w:r>
            <w:r w:rsidR="00DC75D3">
              <w:rPr>
                <w:rFonts w:ascii="TH SarabunIT๙" w:hAnsi="TH SarabunIT๙" w:cs="TH SarabunIT๙" w:hint="cs"/>
                <w:cs/>
              </w:rPr>
              <w:t>ต.</w:t>
            </w:r>
            <w:r w:rsidR="001555FE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275" w:type="dxa"/>
            <w:shd w:val="clear" w:color="auto" w:fill="FFE599" w:themeFill="accent4" w:themeFillTint="66"/>
          </w:tcPr>
          <w:p w14:paraId="45438788" w14:textId="529F7914" w:rsidR="007E61DA" w:rsidRPr="00EF475C" w:rsidRDefault="0097501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EF475C" w14:paraId="5BBB14D8" w14:textId="77777777" w:rsidTr="001555FE">
        <w:tc>
          <w:tcPr>
            <w:tcW w:w="1362" w:type="dxa"/>
            <w:shd w:val="clear" w:color="auto" w:fill="FFFF00"/>
          </w:tcPr>
          <w:p w14:paraId="111BFC17" w14:textId="77777777" w:rsidR="000C3240" w:rsidRPr="00EF475C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9" w:name="_Hlk161084240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79A2B31A" w14:textId="77777777" w:rsidR="000C3240" w:rsidRPr="00EF475C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71BDE7D9" w14:textId="77777777" w:rsidR="000C3240" w:rsidRPr="00EF475C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1D747655" w14:textId="77777777" w:rsidR="000C3240" w:rsidRPr="00EF475C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17EC5028" w14:textId="77777777" w:rsidR="000C3240" w:rsidRPr="00EF475C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5FCBC7A0" w14:textId="77777777" w:rsidR="000C3240" w:rsidRPr="00EF475C" w:rsidRDefault="000C3240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27B62EB3" w14:textId="77777777" w:rsidR="000C3240" w:rsidRPr="00EF475C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132A603F" w14:textId="77777777" w:rsidR="000C3240" w:rsidRPr="00EF475C" w:rsidRDefault="000C3240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9"/>
      <w:tr w:rsidR="007E61DA" w:rsidRPr="00EF475C" w14:paraId="03FDAA51" w14:textId="77777777" w:rsidTr="001555FE">
        <w:tc>
          <w:tcPr>
            <w:tcW w:w="1362" w:type="dxa"/>
            <w:shd w:val="clear" w:color="auto" w:fill="C5E0B3" w:themeFill="accent6" w:themeFillTint="66"/>
          </w:tcPr>
          <w:p w14:paraId="6D59000E" w14:textId="653A2751" w:rsidR="007E61DA" w:rsidRPr="00EF475C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825" w:type="dxa"/>
            <w:shd w:val="clear" w:color="auto" w:fill="C5E0B3" w:themeFill="accent6" w:themeFillTint="66"/>
          </w:tcPr>
          <w:p w14:paraId="0A63FE51" w14:textId="1FFC612A" w:rsidR="007E61DA" w:rsidRPr="00EF475C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EF475C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1913" w:type="dxa"/>
            <w:shd w:val="clear" w:color="auto" w:fill="C5E0B3" w:themeFill="accent6" w:themeFillTint="66"/>
          </w:tcPr>
          <w:p w14:paraId="39202C30" w14:textId="44BE2C06" w:rsidR="007E61DA" w:rsidRPr="00EF475C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จัดทำมาตรการการจัดการทรัพย์สินของราชการ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 w:rsidRPr="00EF475C">
              <w:rPr>
                <w:rFonts w:ascii="TH SarabunIT๙" w:hAnsi="TH SarabunIT๙" w:cs="TH SarabunIT๙"/>
                <w:cs/>
              </w:rPr>
              <w:t>สำนวนการสอบสวนคดีอาญาและคดีจราจร และ</w:t>
            </w:r>
            <w:r w:rsidRPr="00EF475C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14:paraId="2325B64C" w14:textId="4EABBD4B" w:rsidR="009B39E9" w:rsidRPr="00EF475C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มีการจัด</w:t>
            </w:r>
            <w:r w:rsidR="0097501B" w:rsidRPr="00EF475C">
              <w:rPr>
                <w:rFonts w:ascii="TH SarabunIT๙" w:hAnsi="TH SarabunIT๙" w:cs="TH SarabunIT๙"/>
                <w:cs/>
              </w:rPr>
              <w:t>ทำคำสั่งประกาศ</w:t>
            </w:r>
            <w:r w:rsidRPr="00EF475C">
              <w:rPr>
                <w:rFonts w:ascii="TH SarabunIT๙" w:hAnsi="TH SarabunIT๙" w:cs="TH SarabunIT๙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2D89BB4B" w:rsidR="009B39E9" w:rsidRPr="00EF475C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มีการจัดทำมาตรการแนวทางการปฏิบัติการจัดการและการจัดเก็บของกลาง และสำนวนการสอบสวนคดีอาญาและคดีจราจร</w:t>
            </w:r>
          </w:p>
          <w:p w14:paraId="224C0136" w14:textId="17E2E5F2" w:rsidR="007E61DA" w:rsidRPr="00EF475C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97501B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</w:rPr>
              <w:t xml:space="preserve">website </w:t>
            </w:r>
            <w:r w:rsidR="0097501B"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88" w:type="dxa"/>
            <w:shd w:val="clear" w:color="auto" w:fill="C5E0B3" w:themeFill="accent6" w:themeFillTint="66"/>
          </w:tcPr>
          <w:p w14:paraId="3BB38D07" w14:textId="769C2324" w:rsidR="009B39E9" w:rsidRPr="00EF475C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  <w:p w14:paraId="58D72AF0" w14:textId="5EFD1F0D" w:rsidR="007E61DA" w:rsidRPr="00EF475C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="0097501B" w:rsidRPr="00EF475C">
              <w:rPr>
                <w:rFonts w:ascii="TH SarabunIT๙" w:hAnsi="TH SarabunIT๙" w:cs="TH SarabunIT๙"/>
              </w:rPr>
              <w:t xml:space="preserve"> website </w:t>
            </w:r>
            <w:r w:rsidR="0097501B" w:rsidRPr="00EF475C">
              <w:rPr>
                <w:rFonts w:ascii="TH SarabunIT๙" w:hAnsi="TH SarabunIT๙" w:cs="TH SarabunIT๙"/>
                <w:cs/>
              </w:rPr>
              <w:t>ของ</w:t>
            </w:r>
            <w:r w:rsidR="0097501B" w:rsidRPr="00EF475C">
              <w:rPr>
                <w:rFonts w:ascii="TH SarabunIT๙" w:hAnsi="TH SarabunIT๙" w:cs="TH SarabunIT๙"/>
              </w:rPr>
              <w:t xml:space="preserve"> </w:t>
            </w:r>
            <w:r w:rsidR="0097501B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1972D7A" w14:textId="15968036" w:rsidR="007E61DA" w:rsidRPr="00EF475C" w:rsidRDefault="0097501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C66FD1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C5E0B3" w:themeFill="accent6" w:themeFillTint="66"/>
          </w:tcPr>
          <w:p w14:paraId="08DEF8AE" w14:textId="7AC712C5" w:rsidR="001073C4" w:rsidRPr="00EF475C" w:rsidRDefault="00DC75D3" w:rsidP="00DC75D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C75D3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1073C4" w:rsidRPr="00EF475C">
              <w:rPr>
                <w:rFonts w:ascii="TH SarabunIT๙" w:hAnsi="TH SarabunIT๙" w:cs="TH SarabunIT๙"/>
                <w:b/>
                <w:bCs/>
                <w:cs/>
              </w:rPr>
              <w:t>ทรัพย์สินทางราชการและของบริจาค</w:t>
            </w:r>
          </w:p>
          <w:p w14:paraId="353F8BC8" w14:textId="04A4530B" w:rsidR="00DC75D3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C66FD1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3A59AB7" w14:textId="16646431" w:rsidR="007E61DA" w:rsidRPr="00EF475C" w:rsidRDefault="0014268D" w:rsidP="0014268D">
            <w:pPr>
              <w:pStyle w:val="a8"/>
              <w:spacing w:before="120" w:after="0"/>
              <w:rPr>
                <w:rFonts w:ascii="TH SarabunIT๙" w:hAnsi="TH SarabunIT๙" w:cs="TH SarabunIT๙"/>
              </w:rPr>
            </w:pPr>
            <w:r w:rsidRPr="0014268D">
              <w:rPr>
                <w:rFonts w:ascii="TH SarabunIT๙" w:hAnsi="TH SarabunIT๙" w:cs="TH SarabunIT๙"/>
                <w:cs/>
              </w:rPr>
              <w:t>ร.ต.ท.ชูศักดิ์ จันทร์โต</w:t>
            </w:r>
            <w:r w:rsidR="0097501B" w:rsidRPr="00EF475C">
              <w:rPr>
                <w:rFonts w:ascii="TH SarabunIT๙" w:hAnsi="TH SarabunIT๙" w:cs="TH SarabunIT๙"/>
                <w:cs/>
              </w:rPr>
              <w:t>จนท</w:t>
            </w:r>
            <w:r w:rsidR="00DC75D3">
              <w:rPr>
                <w:rFonts w:ascii="TH SarabunIT๙" w:hAnsi="TH SarabunIT๙" w:cs="TH SarabunIT๙" w:hint="cs"/>
                <w:cs/>
              </w:rPr>
              <w:t>.</w:t>
            </w:r>
            <w:r w:rsidR="0097501B" w:rsidRPr="00EF475C">
              <w:rPr>
                <w:rFonts w:ascii="TH SarabunIT๙" w:hAnsi="TH SarabunIT๙" w:cs="TH SarabunIT๙"/>
                <w:cs/>
              </w:rPr>
              <w:t>พัสดุ จัดท</w:t>
            </w:r>
            <w:r w:rsidR="00DC75D3">
              <w:rPr>
                <w:rFonts w:ascii="TH SarabunIT๙" w:hAnsi="TH SarabunIT๙" w:cs="TH SarabunIT๙" w:hint="cs"/>
                <w:cs/>
              </w:rPr>
              <w:t>ำ</w:t>
            </w:r>
            <w:r w:rsidR="0097501B" w:rsidRPr="00EF475C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40EF1C65" w:rsidR="001073C4" w:rsidRPr="00EF475C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ของกลาง</w:t>
            </w:r>
          </w:p>
          <w:p w14:paraId="461E89D6" w14:textId="6E5F7F93" w:rsidR="001073C4" w:rsidRPr="00EF475C" w:rsidRDefault="00DC75D3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</w:t>
            </w:r>
            <w:r w:rsidR="0014268D">
              <w:rPr>
                <w:rFonts w:ascii="TH SarabunIT๙" w:hAnsi="TH SarabunIT๙" w:cs="TH SarabunIT๙" w:hint="cs"/>
                <w:cs/>
              </w:rPr>
              <w:t>อภิสิทธิ์ สุโทสา</w:t>
            </w:r>
            <w:r w:rsidR="001073C4" w:rsidRPr="00EF475C">
              <w:rPr>
                <w:rFonts w:ascii="TH SarabunIT๙" w:hAnsi="TH SarabunIT๙" w:cs="TH SarabunIT๙"/>
                <w:cs/>
              </w:rPr>
              <w:t>ควบคุม</w:t>
            </w:r>
          </w:p>
          <w:p w14:paraId="2FB87790" w14:textId="2E0BE44D" w:rsidR="00CD02E0" w:rsidRPr="00EF475C" w:rsidRDefault="0014268D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ส.ต.ต.ณัฐนนท์ สรรพสุก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CD02E0" w:rsidRPr="00EF475C">
              <w:rPr>
                <w:rFonts w:ascii="TH SarabunIT๙" w:hAnsi="TH SarabunIT๙" w:cs="TH SarabunIT๙"/>
                <w:cs/>
              </w:rPr>
              <w:t>ธร.คดี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14:paraId="52CFABC6" w14:textId="2727A7B6" w:rsidR="007E61DA" w:rsidRPr="00EF475C" w:rsidRDefault="0097501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EF475C" w14:paraId="72BACD43" w14:textId="77777777" w:rsidTr="001555FE">
        <w:tc>
          <w:tcPr>
            <w:tcW w:w="1362" w:type="dxa"/>
            <w:shd w:val="clear" w:color="auto" w:fill="C5E0B3" w:themeFill="accent6" w:themeFillTint="66"/>
          </w:tcPr>
          <w:p w14:paraId="22D934E3" w14:textId="77777777" w:rsidR="007E61DA" w:rsidRPr="00EF475C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C5E0B3" w:themeFill="accent6" w:themeFillTint="66"/>
          </w:tcPr>
          <w:p w14:paraId="01CEA409" w14:textId="3529FBD3" w:rsidR="007E61DA" w:rsidRPr="00EF475C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1913" w:type="dxa"/>
            <w:shd w:val="clear" w:color="auto" w:fill="C5E0B3" w:themeFill="accent6" w:themeFillTint="66"/>
          </w:tcPr>
          <w:p w14:paraId="45CBAFDE" w14:textId="73A06621" w:rsidR="00B957EB" w:rsidRPr="00EF475C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DC75D3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="001073C4" w:rsidRPr="00EF475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07602528" w:rsidR="007E61DA" w:rsidRPr="00EF475C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lastRenderedPageBreak/>
              <w:t>-</w:t>
            </w:r>
            <w:r w:rsidR="00DC75D3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 w:rsidRPr="00EF475C">
              <w:rPr>
                <w:rFonts w:ascii="TH SarabunIT๙" w:hAnsi="TH SarabunIT๙" w:cs="TH SarabunIT๙"/>
                <w:cs/>
              </w:rPr>
              <w:t>อย่าง</w:t>
            </w:r>
            <w:r w:rsidR="00B957EB" w:rsidRPr="00EF475C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0E7E29E7" w:rsidR="00813F8E" w:rsidRPr="00EF475C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จัดทำบัญชีคุมการเบิกจ่ายทรัพย์สินของทางราชการ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14:paraId="28F8D846" w14:textId="191A4981" w:rsidR="000C3240" w:rsidRPr="00EF475C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มาตรการยืมสิ่งของที่เป็นทรัพย์สินของทางราชการ</w:t>
            </w:r>
          </w:p>
          <w:p w14:paraId="1DA9DFFE" w14:textId="20829163" w:rsidR="00813F8E" w:rsidRPr="00EF475C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บัญชีคุมการเบิกจ่ายทรัพย์สินของทางราชการ</w:t>
            </w:r>
          </w:p>
          <w:p w14:paraId="5DB1964A" w14:textId="6F9B322F" w:rsidR="007E61DA" w:rsidRPr="00EF475C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- </w:t>
            </w:r>
            <w:r w:rsidR="00A77FE1" w:rsidRPr="00EF475C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EF475C">
              <w:rPr>
                <w:rFonts w:ascii="TH SarabunIT๙" w:hAnsi="TH SarabunIT๙" w:cs="TH SarabunIT๙"/>
              </w:rPr>
              <w:t xml:space="preserve"> website </w:t>
            </w:r>
            <w:r w:rsidR="00A77FE1"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88" w:type="dxa"/>
            <w:shd w:val="clear" w:color="auto" w:fill="C5E0B3" w:themeFill="accent6" w:themeFillTint="66"/>
          </w:tcPr>
          <w:p w14:paraId="6CEF7D63" w14:textId="4C104D4B" w:rsidR="000C3240" w:rsidRPr="00EF475C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ชี้แจงการปฏิบัติให้</w:t>
            </w:r>
            <w:r w:rsidRPr="00EF475C">
              <w:rPr>
                <w:rFonts w:ascii="TH SarabunIT๙" w:hAnsi="TH SarabunIT๙" w:cs="TH SarabunIT๙"/>
                <w:cs/>
              </w:rPr>
              <w:lastRenderedPageBreak/>
              <w:t>ข้าราชการตำรวจทราบ</w:t>
            </w:r>
          </w:p>
          <w:p w14:paraId="6B78B8CA" w14:textId="28721748" w:rsidR="00813F8E" w:rsidRPr="00EF475C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อบรมเจ้าหน้าที่พัสดุในมาตรการ</w:t>
            </w:r>
          </w:p>
          <w:p w14:paraId="00DF7C37" w14:textId="3BF3E140" w:rsidR="007E61DA" w:rsidRPr="00EF475C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A77FE1" w:rsidRPr="00EF475C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EF475C">
              <w:rPr>
                <w:rFonts w:ascii="TH SarabunIT๙" w:hAnsi="TH SarabunIT๙" w:cs="TH SarabunIT๙"/>
              </w:rPr>
              <w:t xml:space="preserve">website </w:t>
            </w:r>
            <w:r w:rsidR="00A77FE1" w:rsidRPr="00EF475C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8ACE99A" w14:textId="61C2D3CB" w:rsidR="007E61DA" w:rsidRPr="00EF475C" w:rsidRDefault="00A77FE1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C66FD1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C5E0B3" w:themeFill="accent6" w:themeFillTint="66"/>
          </w:tcPr>
          <w:p w14:paraId="79BE6F08" w14:textId="6292EA23" w:rsidR="007E61DA" w:rsidRPr="00EF475C" w:rsidRDefault="00AC4165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77FE1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C66FD1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A77FE1" w:rsidRPr="00EF475C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00A8B891" w:rsidR="00B957EB" w:rsidRPr="00EF475C" w:rsidRDefault="00AC4165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4268D" w:rsidRPr="0014268D">
              <w:rPr>
                <w:rFonts w:ascii="TH SarabunIT๙" w:hAnsi="TH SarabunIT๙" w:cs="TH SarabunIT๙"/>
                <w:cs/>
              </w:rPr>
              <w:t>ร.ต.ท.ชูศักดิ์ จันทร์โต</w:t>
            </w:r>
            <w:r w:rsidR="00B957EB" w:rsidRPr="00EF475C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14:paraId="292E5D37" w14:textId="64C70C40" w:rsidR="007E61DA" w:rsidRPr="00EF475C" w:rsidRDefault="00A77FE1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EF475C" w14:paraId="71BB3964" w14:textId="77777777" w:rsidTr="001555FE">
        <w:tc>
          <w:tcPr>
            <w:tcW w:w="1362" w:type="dxa"/>
            <w:shd w:val="clear" w:color="auto" w:fill="FBE4D5" w:themeFill="accent2" w:themeFillTint="33"/>
          </w:tcPr>
          <w:p w14:paraId="74310A19" w14:textId="7423B232" w:rsidR="007E61DA" w:rsidRPr="00EF475C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๕) การแก้ไขป</w:t>
            </w:r>
            <w:r w:rsidR="00BA6A53" w:rsidRPr="00EF475C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825" w:type="dxa"/>
            <w:shd w:val="clear" w:color="auto" w:fill="FBE4D5" w:themeFill="accent2" w:themeFillTint="33"/>
          </w:tcPr>
          <w:p w14:paraId="185D5F7D" w14:textId="0753FB26" w:rsidR="007E61DA" w:rsidRPr="00EF475C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1913" w:type="dxa"/>
            <w:shd w:val="clear" w:color="auto" w:fill="FBE4D5" w:themeFill="accent2" w:themeFillTint="33"/>
          </w:tcPr>
          <w:p w14:paraId="2E34C569" w14:textId="0A27E719" w:rsidR="00CD02E0" w:rsidRPr="00EF475C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1.</w:t>
            </w:r>
            <w:r w:rsidRPr="00EF475C">
              <w:rPr>
                <w:rFonts w:ascii="TH SarabunIT๙" w:hAnsi="TH SarabunIT๙" w:cs="TH SarabunIT๙"/>
                <w:cs/>
              </w:rPr>
              <w:t>จัดอบรม</w:t>
            </w:r>
            <w:r w:rsidR="00C85288" w:rsidRPr="00EF475C">
              <w:rPr>
                <w:rFonts w:ascii="TH SarabunIT๙" w:hAnsi="TH SarabunIT๙" w:cs="TH SarabunIT๙"/>
                <w:cs/>
              </w:rPr>
              <w:t>มาตร</w:t>
            </w:r>
            <w:r w:rsidRPr="00EF475C">
              <w:rPr>
                <w:rFonts w:ascii="TH SarabunIT๙" w:hAnsi="TH SarabunIT๙" w:cs="TH SarabunIT๙"/>
                <w:cs/>
              </w:rPr>
              <w:t>การ</w:t>
            </w:r>
            <w:r w:rsidR="00C85288" w:rsidRPr="00EF475C">
              <w:rPr>
                <w:rFonts w:ascii="TH SarabunIT๙" w:hAnsi="TH SarabunIT๙" w:cs="TH SarabunIT๙"/>
                <w:cs/>
              </w:rPr>
              <w:t>ป้องกันและ</w:t>
            </w:r>
            <w:r w:rsidRPr="00EF475C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Pr="00EF475C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2.</w:t>
            </w:r>
            <w:r w:rsidRPr="00EF475C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EF475C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3.</w:t>
            </w:r>
            <w:r w:rsidRPr="00EF475C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 w:rsidRPr="00EF475C">
              <w:rPr>
                <w:rFonts w:ascii="TH SarabunIT๙" w:hAnsi="TH SarabunIT๙" w:cs="TH SarabunIT๙"/>
                <w:cs/>
              </w:rPr>
              <w:t>คุ</w:t>
            </w:r>
            <w:r w:rsidRPr="00EF475C">
              <w:rPr>
                <w:rFonts w:ascii="TH SarabunIT๙" w:hAnsi="TH SarabunIT๙" w:cs="TH SarabunIT๙"/>
                <w:cs/>
              </w:rPr>
              <w:t>ณธรรม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FBE4D5" w:themeFill="accent2" w:themeFillTint="33"/>
          </w:tcPr>
          <w:p w14:paraId="6D298595" w14:textId="2A5FD445" w:rsidR="00CD02E0" w:rsidRPr="00EF475C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395F36A1" w:rsidR="00C85288" w:rsidRPr="00EF475C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4BF96FB" w:rsidR="007E61DA" w:rsidRPr="00EF475C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ลง</w:t>
            </w:r>
            <w:r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="00B957EB" w:rsidRPr="00EF475C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ออนไล</w:t>
            </w:r>
            <w:r w:rsidRPr="00EF475C">
              <w:rPr>
                <w:rFonts w:ascii="TH SarabunIT๙" w:hAnsi="TH SarabunIT๙" w:cs="TH SarabunIT๙"/>
                <w:cs/>
              </w:rPr>
              <w:t>น์</w:t>
            </w:r>
            <w:r w:rsidR="00B957EB" w:rsidRPr="00EF475C">
              <w:rPr>
                <w:rFonts w:ascii="TH SarabunIT๙" w:hAnsi="TH SarabunIT๙" w:cs="TH SarabunIT๙"/>
                <w:cs/>
              </w:rPr>
              <w:t xml:space="preserve"> และลงเว</w:t>
            </w:r>
            <w:r w:rsidRPr="00EF475C">
              <w:rPr>
                <w:rFonts w:ascii="TH SarabunIT๙" w:hAnsi="TH SarabunIT๙" w:cs="TH SarabunIT๙"/>
                <w:cs/>
              </w:rPr>
              <w:t>็บ</w:t>
            </w:r>
            <w:r w:rsidR="00B957EB" w:rsidRPr="00EF475C">
              <w:rPr>
                <w:rFonts w:ascii="TH SarabunIT๙" w:hAnsi="TH SarabunIT๙" w:cs="TH SarabunIT๙"/>
                <w:cs/>
              </w:rPr>
              <w:t>ไซด์</w:t>
            </w:r>
            <w:r w:rsidRPr="00EF475C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488" w:type="dxa"/>
            <w:shd w:val="clear" w:color="auto" w:fill="FBE4D5" w:themeFill="accent2" w:themeFillTint="33"/>
          </w:tcPr>
          <w:p w14:paraId="62D8A08E" w14:textId="150FE285" w:rsidR="007E61DA" w:rsidRPr="00EF475C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อบรมชี้แจงมาตรการป้องกัน</w:t>
            </w:r>
            <w:r w:rsidR="00C85288" w:rsidRPr="00EF475C">
              <w:rPr>
                <w:rFonts w:ascii="TH SarabunIT๙" w:hAnsi="TH SarabunIT๙" w:cs="TH SarabunIT๙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 w:rsidRPr="00EF475C">
              <w:rPr>
                <w:rFonts w:ascii="TH SarabunIT๙" w:hAnsi="TH SarabunIT๙" w:cs="TH SarabunIT๙"/>
                <w:cs/>
              </w:rPr>
              <w:t>ให้ข้าราชการตำรวจได้</w:t>
            </w:r>
            <w:r w:rsidR="00B957EB" w:rsidRPr="00EF475C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D71B8CC" w:rsidR="00DD5F82" w:rsidRPr="00EF475C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เผยแพร่ทางเว็บไซด์ของสถานี</w:t>
            </w:r>
          </w:p>
        </w:tc>
        <w:tc>
          <w:tcPr>
            <w:tcW w:w="1314" w:type="dxa"/>
            <w:shd w:val="clear" w:color="auto" w:fill="FBE4D5" w:themeFill="accent2" w:themeFillTint="33"/>
          </w:tcPr>
          <w:p w14:paraId="208D39A5" w14:textId="36CFCF0A" w:rsidR="007E61DA" w:rsidRPr="00EF475C" w:rsidRDefault="00B957E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CD02E0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BE4D5" w:themeFill="accent2" w:themeFillTint="33"/>
          </w:tcPr>
          <w:p w14:paraId="375B69BF" w14:textId="510B7BF8" w:rsidR="00CD02E0" w:rsidRPr="00EF475C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ผกก.สภ</w:t>
            </w:r>
            <w:r w:rsidR="00DC75D3">
              <w:rPr>
                <w:rFonts w:ascii="TH SarabunIT๙" w:hAnsi="TH SarabunIT๙" w:cs="TH SarabunIT๙"/>
              </w:rPr>
              <w:t>.</w:t>
            </w:r>
            <w:r w:rsidR="0014268D">
              <w:rPr>
                <w:rFonts w:ascii="TH SarabunIT๙" w:hAnsi="TH SarabunIT๙" w:cs="TH SarabunIT๙" w:hint="cs"/>
                <w:cs/>
              </w:rPr>
              <w:t>บางมูลนาก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443A52A2" w:rsidR="007E61DA" w:rsidRPr="00EF475C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DC75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957EB" w:rsidRPr="00EF475C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 w:rsidRPr="00EF475C">
              <w:rPr>
                <w:rFonts w:ascii="TH SarabunIT๙" w:hAnsi="TH SarabunIT๙" w:cs="TH SarabunIT๙"/>
                <w:cs/>
              </w:rPr>
              <w:t>การอบรม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14:paraId="615E1792" w14:textId="62948CC1" w:rsidR="007E61DA" w:rsidRPr="00EF475C" w:rsidRDefault="00B957E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EF475C">
              <w:rPr>
                <w:rFonts w:ascii="TH SarabunIT๙" w:hAnsi="TH SarabunIT๙" w:cs="TH SarabunIT๙"/>
              </w:rPr>
              <w:t xml:space="preserve">1 </w:t>
            </w:r>
            <w:r w:rsidRPr="00EF475C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EF475C" w14:paraId="3C3756D4" w14:textId="77777777" w:rsidTr="001555FE">
        <w:trPr>
          <w:trHeight w:val="2300"/>
        </w:trPr>
        <w:tc>
          <w:tcPr>
            <w:tcW w:w="1362" w:type="dxa"/>
            <w:shd w:val="clear" w:color="auto" w:fill="FBE4D5" w:themeFill="accent2" w:themeFillTint="33"/>
          </w:tcPr>
          <w:p w14:paraId="374DEF46" w14:textId="77777777" w:rsidR="007E61DA" w:rsidRPr="00EF475C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FBE4D5" w:themeFill="accent2" w:themeFillTint="33"/>
          </w:tcPr>
          <w:p w14:paraId="43E11703" w14:textId="55180C11" w:rsidR="007E61DA" w:rsidRPr="0012707C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2707C">
              <w:rPr>
                <w:rFonts w:ascii="TH SarabunIT๙" w:hAnsi="TH SarabunIT๙" w:cs="TH SarabunIT๙"/>
                <w:b/>
                <w:bCs/>
                <w:cs/>
              </w:rPr>
              <w:t>เผยแพร่แผน</w:t>
            </w:r>
            <w:r w:rsidR="00CD02E0" w:rsidRPr="0012707C">
              <w:rPr>
                <w:rFonts w:ascii="TH SarabunIT๙" w:hAnsi="TH SarabunIT๙" w:cs="TH SarabunIT๙"/>
                <w:b/>
                <w:bCs/>
                <w:cs/>
              </w:rPr>
              <w:t>บริหารจัดการความเสี่ยง</w:t>
            </w:r>
            <w:r w:rsidR="00514ACB" w:rsidRPr="0012707C">
              <w:rPr>
                <w:rFonts w:ascii="TH SarabunIT๙" w:hAnsi="TH SarabunIT๙" w:cs="TH SarabunIT๙"/>
                <w:b/>
                <w:bCs/>
                <w:cs/>
              </w:rPr>
              <w:t>ต่อการรับสินบน</w:t>
            </w:r>
            <w:r w:rsidRPr="0012707C">
              <w:rPr>
                <w:rFonts w:ascii="TH SarabunIT๙" w:hAnsi="TH SarabunIT๙" w:cs="TH SarabunIT๙"/>
                <w:b/>
                <w:bCs/>
                <w:cs/>
              </w:rPr>
              <w:t xml:space="preserve">ของสถานีตำรวจ </w:t>
            </w:r>
          </w:p>
        </w:tc>
        <w:tc>
          <w:tcPr>
            <w:tcW w:w="1913" w:type="dxa"/>
            <w:shd w:val="clear" w:color="auto" w:fill="FBE4D5" w:themeFill="accent2" w:themeFillTint="33"/>
          </w:tcPr>
          <w:p w14:paraId="1A6F3D72" w14:textId="1A8AA20A" w:rsidR="00CD02E0" w:rsidRPr="00EF475C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EF475C">
              <w:rPr>
                <w:rFonts w:ascii="TH SarabunIT๙" w:hAnsi="TH SarabunIT๙" w:cs="TH SarabunIT๙"/>
                <w:cs/>
              </w:rPr>
              <w:t>จัดทำ</w:t>
            </w:r>
            <w:r w:rsidRPr="00EF475C">
              <w:rPr>
                <w:rFonts w:ascii="TH SarabunIT๙" w:hAnsi="TH SarabunIT๙" w:cs="TH SarabunIT๙"/>
                <w:cs/>
              </w:rPr>
              <w:t>การประเมินความเสี่ยงและ</w:t>
            </w:r>
            <w:r w:rsidR="001C10EA" w:rsidRPr="00EF475C">
              <w:rPr>
                <w:rFonts w:ascii="TH SarabunIT๙" w:hAnsi="TH SarabunIT๙" w:cs="TH SarabunIT๙"/>
                <w:cs/>
              </w:rPr>
              <w:t>แผน</w:t>
            </w:r>
            <w:r w:rsidRPr="00EF475C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EF475C">
              <w:rPr>
                <w:rFonts w:ascii="TH SarabunIT๙" w:hAnsi="TH SarabunIT๙" w:cs="TH SarabunIT๙"/>
                <w:cs/>
              </w:rPr>
              <w:t>ต่อการรับสินบน</w:t>
            </w:r>
          </w:p>
          <w:p w14:paraId="2D3CABFA" w14:textId="53772084" w:rsidR="007E61DA" w:rsidRPr="00EF475C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C85288" w:rsidRPr="00EF475C">
              <w:rPr>
                <w:rFonts w:ascii="TH SarabunIT๙" w:hAnsi="TH SarabunIT๙" w:cs="TH SarabunIT๙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924" w:type="dxa"/>
            <w:shd w:val="clear" w:color="auto" w:fill="FBE4D5" w:themeFill="accent2" w:themeFillTint="33"/>
          </w:tcPr>
          <w:p w14:paraId="6BC39D96" w14:textId="1C273B5A" w:rsidR="00C85288" w:rsidRPr="00EF475C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EF475C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 xml:space="preserve">- </w:t>
            </w:r>
            <w:r w:rsidR="00514ACB" w:rsidRPr="00EF475C">
              <w:rPr>
                <w:rFonts w:ascii="TH SarabunIT๙" w:hAnsi="TH SarabunIT๙" w:cs="TH SarabunIT๙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488" w:type="dxa"/>
            <w:shd w:val="clear" w:color="auto" w:fill="FBE4D5" w:themeFill="accent2" w:themeFillTint="33"/>
          </w:tcPr>
          <w:p w14:paraId="1F59103F" w14:textId="281CA58B" w:rsidR="00C85288" w:rsidRPr="00EF475C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4E11CFA5" w14:textId="77777777" w:rsidR="007E61DA" w:rsidRPr="00EF475C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514ACB" w:rsidRPr="00EF475C">
              <w:rPr>
                <w:rFonts w:ascii="TH SarabunIT๙" w:hAnsi="TH SarabunIT๙" w:cs="TH SarabunIT๙"/>
                <w:cs/>
              </w:rPr>
              <w:t xml:space="preserve"> มีการเผยแพร่กิจกรรม</w:t>
            </w:r>
            <w:r w:rsidRPr="00EF475C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EF475C">
              <w:rPr>
                <w:rFonts w:ascii="TH SarabunIT๙" w:hAnsi="TH SarabunIT๙" w:cs="TH SarabunIT๙"/>
              </w:rPr>
              <w:t xml:space="preserve">website </w:t>
            </w:r>
            <w:r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5DB72D6" w14:textId="03EFBE02" w:rsidR="004E5AE5" w:rsidRPr="00EF475C" w:rsidRDefault="004E5AE5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14" w:type="dxa"/>
            <w:shd w:val="clear" w:color="auto" w:fill="FBE4D5" w:themeFill="accent2" w:themeFillTint="33"/>
          </w:tcPr>
          <w:p w14:paraId="5ED15E32" w14:textId="2905EA68" w:rsidR="007E61DA" w:rsidRPr="00EF475C" w:rsidRDefault="001C10E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514ACB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BE4D5" w:themeFill="accent2" w:themeFillTint="33"/>
          </w:tcPr>
          <w:p w14:paraId="538DF2A3" w14:textId="0A326E35" w:rsidR="00514ACB" w:rsidRPr="00EF475C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2707C">
              <w:rPr>
                <w:rFonts w:ascii="TH SarabunIT๙" w:hAnsi="TH SarabunIT๙" w:cs="TH SarabunIT๙"/>
                <w:cs/>
              </w:rPr>
              <w:t>ผู้กำกับการ</w:t>
            </w:r>
          </w:p>
          <w:p w14:paraId="37273BA7" w14:textId="31062B21" w:rsidR="00514ACB" w:rsidRPr="00EF475C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หัวหน้าสายงานแต่ละสายงาน แล</w:t>
            </w:r>
            <w:r w:rsidR="0012707C">
              <w:rPr>
                <w:rFonts w:ascii="TH SarabunIT๙" w:hAnsi="TH SarabunIT๙" w:cs="TH SarabunIT๙" w:hint="cs"/>
                <w:cs/>
              </w:rPr>
              <w:t>ะ</w:t>
            </w:r>
            <w:r w:rsidRPr="00EF475C">
              <w:rPr>
                <w:rFonts w:ascii="TH SarabunIT๙" w:hAnsi="TH SarabunIT๙" w:cs="TH SarabunIT๙"/>
                <w:cs/>
              </w:rPr>
              <w:t>คณะทำงานฯ จัดทำแผนฯ และการปฏิบัติตามแผน</w:t>
            </w:r>
          </w:p>
          <w:p w14:paraId="6CD1A57E" w14:textId="4F701962" w:rsidR="007E61DA" w:rsidRPr="00EF475C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1C10EA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EF475C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shd w:val="clear" w:color="auto" w:fill="FBE4D5" w:themeFill="accent2" w:themeFillTint="33"/>
          </w:tcPr>
          <w:p w14:paraId="212C514A" w14:textId="417056BE" w:rsidR="007E61DA" w:rsidRPr="00EF475C" w:rsidRDefault="001C10EA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EF475C" w14:paraId="76329616" w14:textId="77777777" w:rsidTr="001555FE">
        <w:tc>
          <w:tcPr>
            <w:tcW w:w="1362" w:type="dxa"/>
            <w:shd w:val="clear" w:color="auto" w:fill="FFFF00"/>
          </w:tcPr>
          <w:p w14:paraId="54DB73C3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01F4E479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2AEDA743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7A367CBF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175CA034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577AA542" w14:textId="77777777" w:rsidR="00F80772" w:rsidRPr="00EF475C" w:rsidRDefault="00F8077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1722C1ED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2B76589F" w14:textId="77777777" w:rsidR="00F80772" w:rsidRPr="00EF475C" w:rsidRDefault="00F8077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EF475C" w14:paraId="658CF4D7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6B511550" w14:textId="130F3D6F" w:rsidR="004C3626" w:rsidRPr="00EF475C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825" w:type="dxa"/>
            <w:shd w:val="clear" w:color="auto" w:fill="BDD6EE" w:themeFill="accent1" w:themeFillTint="66"/>
          </w:tcPr>
          <w:p w14:paraId="20AB8D1C" w14:textId="2F4E2BF0" w:rsidR="004C3626" w:rsidRPr="00EF475C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EF475C">
              <w:rPr>
                <w:rFonts w:ascii="TH SarabunIT๙" w:hAnsi="TH SarabunIT๙" w:cs="TH SarabunIT๙"/>
                <w:b/>
                <w:bCs/>
                <w:cs/>
              </w:rPr>
              <w:t>ประชาชน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01E651E4" w14:textId="3BAB2268" w:rsidR="009369F7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2F53C0EE" w:rsidR="004C3626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EF475C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343609EA" w14:textId="77777777" w:rsidR="009369F7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ผลิต</w:t>
            </w:r>
            <w:r w:rsidR="00BA6A53" w:rsidRPr="00EF475C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 w:rsidRPr="00EF475C">
              <w:rPr>
                <w:rFonts w:ascii="TH SarabunIT๙" w:hAnsi="TH SarabunIT๙" w:cs="TH SarabunIT๙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เพิ่มช่องทางข่าวสารของ</w:t>
            </w:r>
            <w:r w:rsidR="00BA6A53" w:rsidRPr="00EF475C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EF475C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1881886E" w14:textId="6CE8C171" w:rsidR="004C3626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มีการประชาสัมพันธ์ทาง</w:t>
            </w:r>
            <w:r w:rsidR="00BA6A53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</w:rPr>
              <w:t xml:space="preserve">website </w:t>
            </w:r>
            <w:r w:rsidR="00BA6A53" w:rsidRPr="00EF475C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3C5B98F0" w14:textId="3E177216" w:rsidR="004C3626" w:rsidRPr="00EF475C" w:rsidRDefault="00BA6A53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9369F7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32AA37BA" w14:textId="756421C7" w:rsidR="0012707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A6A53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9369F7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2106F2C6" w14:textId="188E0EFD" w:rsidR="004C3626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2707C" w:rsidRPr="0012707C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BA6A53"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229C69A0" w14:textId="275F4A71" w:rsidR="004C3626" w:rsidRPr="00EF475C" w:rsidRDefault="00BA6A53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EF475C" w14:paraId="36687ADE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63CCEB49" w14:textId="77777777" w:rsidR="004C3626" w:rsidRPr="00EF475C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476B3D4A" w14:textId="77777777" w:rsidR="004C3626" w:rsidRPr="00EF475C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13" w:type="dxa"/>
            <w:shd w:val="clear" w:color="auto" w:fill="BDD6EE" w:themeFill="accent1" w:themeFillTint="66"/>
          </w:tcPr>
          <w:p w14:paraId="781B1DB1" w14:textId="6B314265" w:rsidR="004C3626" w:rsidRPr="00EF475C" w:rsidRDefault="0012707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A6A53" w:rsidRPr="00EF475C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 w:rsidRPr="00EF475C">
              <w:rPr>
                <w:rFonts w:ascii="TH SarabunIT๙" w:hAnsi="TH SarabunIT๙" w:cs="TH SarabunIT๙"/>
                <w:cs/>
              </w:rPr>
              <w:t xml:space="preserve">ประชาชนแบบ 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="009369F7" w:rsidRPr="00EF475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434EF906" w14:textId="5BCD0C2F" w:rsidR="004C3626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</w:t>
            </w:r>
            <w:r w:rsidR="00BA6A53" w:rsidRPr="00EF475C">
              <w:rPr>
                <w:rFonts w:ascii="TH SarabunIT๙" w:hAnsi="TH SarabunIT๙" w:cs="TH SarabunIT๙"/>
                <w:cs/>
              </w:rPr>
              <w:t xml:space="preserve">ทำ </w:t>
            </w:r>
            <w:r w:rsidRPr="00EF475C">
              <w:rPr>
                <w:rFonts w:ascii="TH SarabunIT๙" w:hAnsi="TH SarabunIT๙" w:cs="TH SarabunIT๙"/>
              </w:rPr>
              <w:t>Infographic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คู่มือการให้บริการประชาชนที่สามารถ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ดาวโหลดคู่มือ</w:t>
            </w:r>
            <w:r w:rsidRPr="00EF475C">
              <w:rPr>
                <w:rFonts w:ascii="TH SarabunIT๙" w:hAnsi="TH SarabunIT๙" w:cs="TH SarabunIT๙"/>
                <w:cs/>
              </w:rPr>
              <w:t>ได้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เป็น</w:t>
            </w:r>
            <w:r w:rsidRPr="00EF475C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EF475C">
              <w:rPr>
                <w:rFonts w:ascii="TH SarabunIT๙" w:hAnsi="TH SarabunIT๙" w:cs="TH SarabunIT๙"/>
              </w:rPr>
              <w:t xml:space="preserve">QR-code </w:t>
            </w:r>
            <w:r w:rsidR="00BA6A53" w:rsidRPr="00EF475C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368B739C" w14:textId="64594BB3" w:rsidR="009369F7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ติด</w:t>
            </w:r>
            <w:r w:rsidRPr="00EF475C">
              <w:rPr>
                <w:rFonts w:ascii="TH SarabunIT๙" w:hAnsi="TH SarabunIT๙" w:cs="TH SarabunIT๙"/>
                <w:cs/>
              </w:rPr>
              <w:t>ตั้ง</w:t>
            </w:r>
            <w:r w:rsidR="00BA6A53" w:rsidRPr="00EF475C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EF475C">
              <w:rPr>
                <w:rFonts w:ascii="TH SarabunIT๙" w:hAnsi="TH SarabunIT๙" w:cs="TH SarabunIT๙"/>
              </w:rPr>
              <w:t xml:space="preserve">QR-code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ที่ห้อง </w:t>
            </w:r>
            <w:r w:rsidRPr="00EF475C"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</w:rPr>
              <w:t xml:space="preserve">- </w:t>
            </w:r>
            <w:r w:rsidR="00BA6A53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EF475C">
              <w:rPr>
                <w:rFonts w:ascii="TH SarabunIT๙" w:hAnsi="TH SarabunIT๙" w:cs="TH SarabunIT๙"/>
              </w:rPr>
              <w:t xml:space="preserve"> website </w:t>
            </w:r>
            <w:r w:rsidR="00BA6A53" w:rsidRPr="00EF475C">
              <w:rPr>
                <w:rFonts w:ascii="TH SarabunIT๙" w:hAnsi="TH SarabunIT๙" w:cs="TH SarabunIT๙"/>
                <w:cs/>
              </w:rPr>
              <w:t>ของ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6917BED4" w14:textId="3A922F3A" w:rsidR="004C3626" w:rsidRPr="00EF475C" w:rsidRDefault="00BA6A53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9369F7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0C8F848A" w14:textId="087A3C02" w:rsidR="0012707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A6A53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9369F7" w:rsidRPr="00EF475C">
              <w:rPr>
                <w:rFonts w:ascii="TH SarabunIT๙" w:hAnsi="TH SarabunIT๙" w:cs="TH SarabunIT๙"/>
              </w:rPr>
              <w:t xml:space="preserve"> </w:t>
            </w:r>
            <w:r w:rsidR="00BA6A53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BA6A53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F00BE2E" w14:textId="64534663" w:rsidR="004C3626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2707C" w:rsidRPr="0012707C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BA6A53"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6A8CCB84" w14:textId="31CC7F2F" w:rsidR="004C3626" w:rsidRPr="00EF475C" w:rsidRDefault="00BA6A53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EF475C" w14:paraId="1CF39880" w14:textId="77777777" w:rsidTr="001555FE">
        <w:trPr>
          <w:trHeight w:val="58"/>
        </w:trPr>
        <w:tc>
          <w:tcPr>
            <w:tcW w:w="1362" w:type="dxa"/>
            <w:shd w:val="clear" w:color="auto" w:fill="BDD6EE" w:themeFill="accent1" w:themeFillTint="66"/>
          </w:tcPr>
          <w:p w14:paraId="01FB8405" w14:textId="77777777" w:rsidR="00A75B4E" w:rsidRPr="00EF475C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29046B6A" w14:textId="5D1D9BE3" w:rsidR="00A75B4E" w:rsidRPr="00EF475C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299992CF" w14:textId="50BA100E" w:rsidR="00A75B4E" w:rsidRPr="00EF475C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</w:rPr>
              <w:t>-</w:t>
            </w:r>
            <w:r w:rsidR="0012707C">
              <w:rPr>
                <w:rFonts w:ascii="TH SarabunIT๙" w:hAnsi="TH SarabunIT๙" w:cs="TH SarabunIT๙"/>
              </w:rPr>
              <w:t xml:space="preserve"> </w:t>
            </w:r>
            <w:r w:rsidR="00A75B4E" w:rsidRPr="00EF475C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EF475C">
              <w:rPr>
                <w:rFonts w:ascii="TH SarabunIT๙" w:hAnsi="TH SarabunIT๙" w:cs="TH SarabunIT๙"/>
                <w:cs/>
              </w:rPr>
              <w:t>อบรมชี้</w:t>
            </w:r>
            <w:r w:rsidR="00A75B4E" w:rsidRPr="00EF475C">
              <w:rPr>
                <w:rFonts w:ascii="TH SarabunIT๙" w:hAnsi="TH SarabunIT๙" w:cs="TH SarabunIT๙"/>
                <w:cs/>
              </w:rPr>
              <w:t>แจง</w:t>
            </w:r>
            <w:r w:rsidRPr="00EF475C">
              <w:rPr>
                <w:rFonts w:ascii="TH SarabunIT๙" w:hAnsi="TH SarabunIT๙" w:cs="TH SarabunIT๙"/>
                <w:cs/>
              </w:rPr>
              <w:t xml:space="preserve"> เพื่อ</w:t>
            </w:r>
            <w:r w:rsidR="00A75B4E" w:rsidRPr="00EF475C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EF475C">
              <w:rPr>
                <w:rFonts w:ascii="TH SarabunIT๙" w:hAnsi="TH SarabunIT๙" w:cs="TH SarabunIT๙"/>
                <w:cs/>
              </w:rPr>
              <w:t>ในการให้บริการ</w:t>
            </w:r>
            <w:r w:rsidR="00A75B4E" w:rsidRPr="00EF475C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39941331" w14:textId="77777777" w:rsidR="00A75B4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2D1F0BE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B4EE46A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4894E90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4275402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F2F57D9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3E0D77E4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7B37B21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8F2B801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FB8BC5" w14:textId="77777777" w:rsidR="00D136A3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3A1DCC1" w14:textId="3207622A" w:rsidR="00D136A3" w:rsidRPr="00EF475C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8" w:type="dxa"/>
            <w:shd w:val="clear" w:color="auto" w:fill="BDD6EE" w:themeFill="accent1" w:themeFillTint="66"/>
          </w:tcPr>
          <w:p w14:paraId="31047209" w14:textId="77777777" w:rsidR="00A238AE" w:rsidRPr="00EF475C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ประชุมบริหาร หรือประชุมแต่ละสายงาน</w:t>
            </w:r>
          </w:p>
          <w:p w14:paraId="7425452B" w14:textId="0D06D6DC" w:rsidR="00F80772" w:rsidRPr="00EF475C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EF475C">
              <w:rPr>
                <w:rFonts w:ascii="TH SarabunIT๙" w:hAnsi="TH SarabunIT๙" w:cs="TH SarabunIT๙"/>
              </w:rPr>
              <w:t xml:space="preserve"> website </w:t>
            </w:r>
            <w:r w:rsidR="00B65EEE" w:rsidRPr="00EF475C">
              <w:rPr>
                <w:rFonts w:ascii="TH SarabunIT๙" w:hAnsi="TH SarabunIT๙" w:cs="TH SarabunIT๙"/>
                <w:cs/>
              </w:rPr>
              <w:t>ของ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14" w:type="dxa"/>
            <w:shd w:val="clear" w:color="auto" w:fill="BDD6EE" w:themeFill="accent1" w:themeFillTint="66"/>
          </w:tcPr>
          <w:p w14:paraId="245B11A9" w14:textId="12C7AD90" w:rsidR="00A75B4E" w:rsidRPr="00EF475C" w:rsidRDefault="00B65E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A238AE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2FEE1EBA" w14:textId="46F2E185" w:rsidR="00A238AE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65EEE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55513F14" w:rsidR="00A75B4E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2707C" w:rsidRPr="0012707C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B65EEE" w:rsidRPr="00EF475C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137F7D38" w14:textId="4E817C17" w:rsidR="00A75B4E" w:rsidRPr="00EF475C" w:rsidRDefault="00B65E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B66F4" w:rsidRPr="00EF475C" w14:paraId="0E0E1E3C" w14:textId="77777777" w:rsidTr="001555FE">
        <w:tc>
          <w:tcPr>
            <w:tcW w:w="1362" w:type="dxa"/>
            <w:shd w:val="clear" w:color="auto" w:fill="FFFF00"/>
          </w:tcPr>
          <w:p w14:paraId="0865A303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0" w:name="_Hlk161222285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3E2B7026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237A3547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225AA59C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0A9009B9" w14:textId="77777777" w:rsidR="00F80772" w:rsidRPr="00EF475C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52D1AC96" w14:textId="77777777" w:rsidR="00F80772" w:rsidRPr="00EF475C" w:rsidRDefault="00F8077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50D6E10A" w14:textId="77777777" w:rsidR="00F80772" w:rsidRPr="00EF475C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5E8421B6" w14:textId="77777777" w:rsidR="00F80772" w:rsidRPr="00EF475C" w:rsidRDefault="00F80772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0"/>
      <w:tr w:rsidR="00B65EEE" w:rsidRPr="00EF475C" w14:paraId="56FE566B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16D773FC" w14:textId="77777777" w:rsidR="00B65EEE" w:rsidRPr="00EF475C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6289419E" w14:textId="5F598844" w:rsidR="00B65EEE" w:rsidRPr="00EF475C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1B6F1C2F" w14:textId="57BDECFA" w:rsidR="00B65EEE" w:rsidRPr="00EF475C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 w:rsidRPr="00EF475C">
              <w:rPr>
                <w:rFonts w:ascii="TH SarabunIT๙" w:hAnsi="TH SarabunIT๙" w:cs="TH SarabunIT๙"/>
                <w:cs/>
              </w:rPr>
              <w:t>้มารับบริการ ติดต่อราชการ หรือ</w:t>
            </w:r>
            <w:r w:rsidR="00B65EEE" w:rsidRPr="00EF475C">
              <w:rPr>
                <w:rFonts w:ascii="TH SarabunIT๙" w:hAnsi="TH SarabunIT๙" w:cs="TH SarabunIT๙"/>
                <w:cs/>
              </w:rPr>
              <w:t>ผู</w:t>
            </w:r>
            <w:r w:rsidR="00312622" w:rsidRPr="00EF475C">
              <w:rPr>
                <w:rFonts w:ascii="TH SarabunIT๙" w:hAnsi="TH SarabunIT๙" w:cs="TH SarabunIT๙"/>
                <w:cs/>
              </w:rPr>
              <w:t>้</w:t>
            </w:r>
            <w:r w:rsidR="00B65EEE" w:rsidRPr="00EF475C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C3915BA" w:rsidR="00B07770" w:rsidRPr="00EF475C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เพิ่ม</w:t>
            </w:r>
            <w:r w:rsidR="00430FD5" w:rsidRPr="00EF475C">
              <w:rPr>
                <w:rFonts w:ascii="TH SarabunIT๙" w:hAnsi="TH SarabunIT๙" w:cs="TH SarabunIT๙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28235CEE" w14:textId="2503516B" w:rsidR="00312622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นำข้อมูลสาธารณะเปิดเผยเข้าถึงได้ง่าย</w:t>
            </w:r>
          </w:p>
          <w:p w14:paraId="4F0DEBCD" w14:textId="0B574F57" w:rsidR="00B65EEE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 xml:space="preserve">ทำป้าย </w:t>
            </w:r>
            <w:r w:rsidRPr="00EF475C">
              <w:rPr>
                <w:rFonts w:ascii="TH SarabunIT๙" w:hAnsi="TH SarabunIT๙" w:cs="TH SarabunIT๙"/>
              </w:rPr>
              <w:t>I</w:t>
            </w:r>
            <w:r w:rsidR="00B65EEE" w:rsidRPr="00EF475C">
              <w:rPr>
                <w:rFonts w:ascii="TH SarabunIT๙" w:hAnsi="TH SarabunIT๙" w:cs="TH SarabunIT๙"/>
              </w:rPr>
              <w:t xml:space="preserve">nfographic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EF475C">
              <w:rPr>
                <w:rFonts w:ascii="TH SarabunIT๙" w:hAnsi="TH SarabunIT๙" w:cs="TH SarabunIT๙"/>
              </w:rPr>
              <w:t xml:space="preserve">QR-code </w:t>
            </w:r>
            <w:r w:rsidR="00B65EEE" w:rsidRPr="00EF475C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2F8B6B70" w:rsidR="00430FD5" w:rsidRPr="00EF475C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ช่องทางรับฟังความคิดเห็นบนเว็บไซด์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54E999D8" w14:textId="12A56F52" w:rsidR="00312622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Pr="00EF475C">
              <w:rPr>
                <w:rFonts w:ascii="TH SarabunIT๙" w:hAnsi="TH SarabunIT๙" w:cs="TH SarabunIT๙"/>
                <w:cs/>
              </w:rPr>
              <w:t>ข้อมูลสาธารณะ</w:t>
            </w:r>
            <w:r w:rsidR="00B65EEE" w:rsidRPr="00EF475C">
              <w:rPr>
                <w:rFonts w:ascii="TH SarabunIT๙" w:hAnsi="TH SarabunIT๙" w:cs="TH SarabunIT๙"/>
                <w:cs/>
              </w:rPr>
              <w:t>ทาง</w:t>
            </w:r>
            <w:r w:rsidR="00B65EEE" w:rsidRPr="00EF475C">
              <w:rPr>
                <w:rFonts w:ascii="TH SarabunIT๙" w:hAnsi="TH SarabunIT๙" w:cs="TH SarabunIT๙"/>
              </w:rPr>
              <w:t xml:space="preserve"> website </w:t>
            </w:r>
            <w:r w:rsidR="00B65EEE" w:rsidRPr="00EF475C">
              <w:rPr>
                <w:rFonts w:ascii="TH SarabunIT๙" w:hAnsi="TH SarabunIT๙" w:cs="TH SarabunIT๙"/>
                <w:cs/>
              </w:rPr>
              <w:t>ของ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6FAC6923" w:rsidR="00B65EEE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จุด</w:t>
            </w:r>
            <w:r w:rsidRPr="00EF475C">
              <w:rPr>
                <w:rFonts w:ascii="TH SarabunIT๙" w:hAnsi="TH SarabunIT๙" w:cs="TH SarabunIT๙"/>
                <w:cs/>
              </w:rPr>
              <w:t>ให้</w:t>
            </w:r>
            <w:r w:rsidR="00B65EEE" w:rsidRPr="00EF475C">
              <w:rPr>
                <w:rFonts w:ascii="TH SarabunIT๙" w:hAnsi="TH SarabunIT๙" w:cs="TH SarabunIT๙"/>
                <w:cs/>
              </w:rPr>
              <w:t>บริการ</w:t>
            </w:r>
            <w:r w:rsidRPr="00EF475C">
              <w:rPr>
                <w:rFonts w:ascii="TH SarabunIT๙" w:hAnsi="TH SarabunIT๙" w:cs="TH SarabunIT๙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C3CBD4F" w14:textId="53D30F2C" w:rsidR="00B65EEE" w:rsidRPr="00EF475C" w:rsidRDefault="00B65E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312622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3F18F811" w14:textId="139C4B42" w:rsidR="00312622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65EEE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312622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B65EE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2D4A47CF" w:rsidR="00B65EEE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4268D">
              <w:rPr>
                <w:rFonts w:ascii="TH SarabunIT๙" w:hAnsi="TH SarabunIT๙" w:cs="TH SarabunIT๙" w:hint="cs"/>
                <w:cs/>
              </w:rPr>
              <w:t>ส.ต.ต.ศุภณัฐ ลี้สุวรรณ</w:t>
            </w:r>
            <w:r w:rsidR="0012707C"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="00B65EEE" w:rsidRPr="00EF475C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62A109B5" w14:textId="0B947398" w:rsidR="00B65EEE" w:rsidRPr="00EF475C" w:rsidRDefault="00B65EEE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EF475C" w14:paraId="5A25D881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469DE2C4" w14:textId="77777777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32114AF3" w14:textId="586148F6" w:rsidR="00B16CF4" w:rsidRPr="00EF475C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5C752CA2" w14:textId="756F1A1D" w:rsidR="00B16CF4" w:rsidRPr="00EF475C" w:rsidRDefault="0012707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16CF4" w:rsidRPr="00EF475C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72F0114F" w14:textId="4249AFFD" w:rsidR="00312622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</w:t>
            </w:r>
            <w:r w:rsidR="00B16CF4" w:rsidRPr="00EF475C">
              <w:rPr>
                <w:rFonts w:ascii="TH SarabunIT๙" w:hAnsi="TH SarabunIT๙" w:cs="TH SarabunIT๙"/>
                <w:cs/>
              </w:rPr>
              <w:t>ป้ายบอก</w:t>
            </w:r>
            <w:r w:rsidRPr="00EF475C">
              <w:rPr>
                <w:rFonts w:ascii="TH SarabunIT๙" w:hAnsi="TH SarabunIT๙" w:cs="TH SarabunIT๙"/>
                <w:cs/>
              </w:rPr>
              <w:t>จุดบริการอย่าง</w:t>
            </w:r>
            <w:r w:rsidR="00B16CF4" w:rsidRPr="00EF475C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1FF154A7" w:rsidR="00B16CF4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จัด</w:t>
            </w:r>
            <w:r w:rsidRPr="00EF475C">
              <w:rPr>
                <w:rFonts w:ascii="TH SarabunIT๙" w:hAnsi="TH SarabunIT๙" w:cs="TH SarabunIT๙"/>
                <w:cs/>
              </w:rPr>
              <w:t>ที่พักสำหรับ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498BCA5B" w14:textId="0849590C" w:rsidR="00312622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มีการจัดสิ่งอำนวยความสะดวกทางกายภาพ</w:t>
            </w:r>
          </w:p>
          <w:p w14:paraId="6B439CEA" w14:textId="00E9D4B0" w:rsidR="00B16CF4" w:rsidRPr="00EF475C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EF475C">
              <w:rPr>
                <w:rFonts w:ascii="TH SarabunIT๙" w:hAnsi="TH SarabunIT๙" w:cs="TH SarabunIT๙"/>
              </w:rPr>
              <w:t xml:space="preserve"> website </w:t>
            </w:r>
            <w:r w:rsidR="00B16CF4" w:rsidRPr="00EF475C">
              <w:rPr>
                <w:rFonts w:ascii="TH SarabunIT๙" w:hAnsi="TH SarabunIT๙" w:cs="TH SarabunIT๙"/>
                <w:cs/>
              </w:rPr>
              <w:t>ของ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1BE7ABD4" w14:textId="006BCE45" w:rsidR="00B16CF4" w:rsidRPr="00EF475C" w:rsidRDefault="00B16CF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312622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7D7771FE" w14:textId="62291AF9" w:rsidR="00312622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16CF4" w:rsidRPr="00EF475C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1C1E3EDC" w:rsidR="00B16CF4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2707C" w:rsidRPr="0012707C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12707C"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="0012707C">
              <w:rPr>
                <w:rFonts w:ascii="TH SarabunIT๙" w:hAnsi="TH SarabunIT๙" w:cs="TH SarabunIT๙" w:hint="cs"/>
                <w:cs/>
              </w:rPr>
              <w:t>จั</w:t>
            </w:r>
            <w:r w:rsidR="00B16CF4" w:rsidRPr="00EF475C">
              <w:rPr>
                <w:rFonts w:ascii="TH SarabunIT๙" w:hAnsi="TH SarabunIT๙" w:cs="TH SarabunIT๙"/>
                <w:cs/>
              </w:rPr>
              <w:t>ดทำป้าย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1EF5E383" w14:textId="69125FC3" w:rsidR="00B16CF4" w:rsidRPr="00EF475C" w:rsidRDefault="00B16CF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EF475C" w14:paraId="39CADF59" w14:textId="77777777" w:rsidTr="001555FE">
        <w:trPr>
          <w:trHeight w:val="699"/>
        </w:trPr>
        <w:tc>
          <w:tcPr>
            <w:tcW w:w="1362" w:type="dxa"/>
            <w:shd w:val="clear" w:color="auto" w:fill="F7CAAC" w:themeFill="accent2" w:themeFillTint="66"/>
          </w:tcPr>
          <w:p w14:paraId="68E77382" w14:textId="35C8FF1D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๗)</w:t>
            </w:r>
            <w:r w:rsidR="0012707C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ประสิทธิภาพ</w:t>
            </w:r>
            <w:r w:rsidR="00312622"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825" w:type="dxa"/>
            <w:shd w:val="clear" w:color="auto" w:fill="F7CAAC" w:themeFill="accent2" w:themeFillTint="66"/>
          </w:tcPr>
          <w:p w14:paraId="124736D1" w14:textId="57798F48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EF475C">
              <w:rPr>
                <w:rFonts w:ascii="TH SarabunIT๙" w:hAnsi="TH SarabunIT๙" w:cs="TH SarabunIT๙"/>
                <w:b/>
                <w:bCs/>
                <w:cs/>
              </w:rPr>
              <w:t>การประชาสัมพันธ์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EF475C">
              <w:rPr>
                <w:rFonts w:ascii="TH SarabunIT๙" w:hAnsi="TH SarabunIT๙" w:cs="TH SarabunIT๙"/>
                <w:b/>
                <w:bCs/>
                <w:cs/>
              </w:rPr>
              <w:t>ใ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EF475C">
              <w:rPr>
                <w:rFonts w:ascii="TH SarabunIT๙" w:hAnsi="TH SarabunIT๙" w:cs="TH SarabunIT๙"/>
                <w:b/>
                <w:bCs/>
                <w:cs/>
              </w:rPr>
              <w:t>ที่ประทับใจ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1913" w:type="dxa"/>
            <w:shd w:val="clear" w:color="auto" w:fill="F7CAAC" w:themeFill="accent2" w:themeFillTint="66"/>
          </w:tcPr>
          <w:p w14:paraId="0DFC98DE" w14:textId="5A2DEA4D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Pr="00EF475C">
              <w:rPr>
                <w:rFonts w:ascii="TH SarabunIT๙" w:hAnsi="TH SarabunIT๙" w:cs="TH SarabunIT๙"/>
                <w:cs/>
              </w:rPr>
              <w:t>กิจกรรมการให้บริการของเจ้าหน้าที่ตำรวจผ่าน</w:t>
            </w:r>
            <w:r w:rsidR="00B16CF4" w:rsidRPr="00EF475C">
              <w:rPr>
                <w:rFonts w:ascii="TH SarabunIT๙" w:hAnsi="TH SarabunIT๙" w:cs="TH SarabunIT๙"/>
                <w:cs/>
              </w:rPr>
              <w:t>ช่องทาง</w:t>
            </w:r>
            <w:r w:rsidRPr="00EF475C">
              <w:rPr>
                <w:rFonts w:ascii="TH SarabunIT๙" w:hAnsi="TH SarabunIT๙" w:cs="TH SarabunIT๙"/>
                <w:cs/>
              </w:rPr>
              <w:t>การ</w:t>
            </w:r>
            <w:r w:rsidR="00B16CF4" w:rsidRPr="00EF475C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10EBBAD" w14:textId="2E826AFC" w:rsidR="00B16CF4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lastRenderedPageBreak/>
              <w:t>กระบวนงาน</w:t>
            </w:r>
            <w:r w:rsidRPr="00EF475C">
              <w:rPr>
                <w:rFonts w:ascii="TH SarabunIT๙" w:hAnsi="TH SarabunIT๙" w:cs="TH SarabunIT๙"/>
                <w:cs/>
              </w:rPr>
              <w:t>ผ่าน</w:t>
            </w:r>
            <w:r w:rsidR="00B16CF4" w:rsidRPr="00EF475C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</w:rPr>
              <w:t>e</w:t>
            </w:r>
            <w:r w:rsidR="00B118E8" w:rsidRPr="00EF475C">
              <w:rPr>
                <w:rFonts w:ascii="TH SarabunIT๙" w:hAnsi="TH SarabunIT๙" w:cs="TH SarabunIT๙"/>
                <w:cs/>
              </w:rPr>
              <w:t>-</w:t>
            </w:r>
            <w:r w:rsidR="00B16CF4" w:rsidRPr="00EF475C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2924" w:type="dxa"/>
            <w:shd w:val="clear" w:color="auto" w:fill="F7CAAC" w:themeFill="accent2" w:themeFillTint="66"/>
          </w:tcPr>
          <w:p w14:paraId="4CF638A4" w14:textId="5C4F054F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ผลิตกิจกรรมแต่ละสายงาน จำนวน</w:t>
            </w:r>
            <w:r w:rsidR="00B16CF4" w:rsidRPr="00EF475C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5E8B97A4" w:rsidR="00B16CF4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 w:rsidRPr="00EF475C">
              <w:rPr>
                <w:rFonts w:ascii="TH SarabunIT๙" w:hAnsi="TH SarabunIT๙" w:cs="TH SarabunIT๙"/>
                <w:cs/>
              </w:rPr>
              <w:t>สังคมออนไลน์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ให้</w:t>
            </w:r>
            <w:r w:rsidR="00B16CF4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cs/>
              </w:rPr>
              <w:t>ได้รับทราบ</w:t>
            </w:r>
            <w:r w:rsidR="00B16CF4" w:rsidRPr="00EF475C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73FE4E78" w14:textId="2C4556A8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EF475C">
              <w:rPr>
                <w:rFonts w:ascii="TH SarabunIT๙" w:hAnsi="TH SarabunIT๙" w:cs="TH SarabunIT๙"/>
              </w:rPr>
              <w:t xml:space="preserve">website </w:t>
            </w:r>
            <w:r w:rsidR="00B16CF4"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B1A29F8" w:rsidR="00F80772" w:rsidRPr="00EF475C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2707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เผยแพร่ทางสังคมออนไลน์ของสถานี</w:t>
            </w:r>
          </w:p>
          <w:p w14:paraId="46ECE852" w14:textId="791A163D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14" w:type="dxa"/>
            <w:shd w:val="clear" w:color="auto" w:fill="F7CAAC" w:themeFill="accent2" w:themeFillTint="66"/>
          </w:tcPr>
          <w:p w14:paraId="09996650" w14:textId="46B8ECB8" w:rsidR="00B16CF4" w:rsidRPr="00EF475C" w:rsidRDefault="00B16CF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F80772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44E26CA2" w14:textId="40667160" w:rsidR="00F80772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16CF4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F80772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B16CF4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B16CF4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762604F4" w:rsidR="00B16CF4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2707C" w:rsidRPr="0012707C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12707C" w:rsidRPr="0012707C">
              <w:rPr>
                <w:rFonts w:ascii="TH SarabunIT๙" w:hAnsi="TH SarabunIT๙" w:cs="TH SarabunIT๙"/>
                <w:cs/>
              </w:rPr>
              <w:t xml:space="preserve"> จัดทำป้าย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0578D0D" w14:textId="1D199AB8" w:rsidR="00B16CF4" w:rsidRPr="00EF475C" w:rsidRDefault="00B16CF4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B66F4" w:rsidRPr="00EF475C" w14:paraId="1F60DEC1" w14:textId="77777777" w:rsidTr="001555FE">
        <w:tc>
          <w:tcPr>
            <w:tcW w:w="1362" w:type="dxa"/>
            <w:shd w:val="clear" w:color="auto" w:fill="FFFF00"/>
          </w:tcPr>
          <w:p w14:paraId="3629B6A6" w14:textId="77777777" w:rsidR="006C00C5" w:rsidRPr="00EF475C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1" w:name="_Hlk161087305"/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7950D538" w14:textId="77777777" w:rsidR="006C00C5" w:rsidRPr="00EF475C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2D10BA29" w14:textId="77777777" w:rsidR="006C00C5" w:rsidRPr="00EF475C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75C27143" w14:textId="77777777" w:rsidR="006C00C5" w:rsidRPr="00EF475C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3F800449" w14:textId="77777777" w:rsidR="006C00C5" w:rsidRPr="00EF475C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2D31428E" w14:textId="77777777" w:rsidR="006C00C5" w:rsidRPr="00EF475C" w:rsidRDefault="006C00C5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55D319DA" w14:textId="77777777" w:rsidR="006C00C5" w:rsidRPr="00EF475C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1E9398FD" w14:textId="77777777" w:rsidR="006C00C5" w:rsidRPr="00EF475C" w:rsidRDefault="006C00C5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1"/>
      <w:tr w:rsidR="00B16CF4" w:rsidRPr="00EF475C" w14:paraId="70C44448" w14:textId="77777777" w:rsidTr="001555FE">
        <w:trPr>
          <w:trHeight w:val="2300"/>
        </w:trPr>
        <w:tc>
          <w:tcPr>
            <w:tcW w:w="1362" w:type="dxa"/>
            <w:shd w:val="clear" w:color="auto" w:fill="F7CAAC" w:themeFill="accent2" w:themeFillTint="66"/>
          </w:tcPr>
          <w:p w14:paraId="18D52DA6" w14:textId="77777777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5" w:type="dxa"/>
            <w:shd w:val="clear" w:color="auto" w:fill="F7CAAC" w:themeFill="accent2" w:themeFillTint="66"/>
          </w:tcPr>
          <w:p w14:paraId="45450B80" w14:textId="3CD6FF5D" w:rsidR="00B16CF4" w:rsidRPr="00EF475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1913" w:type="dxa"/>
            <w:shd w:val="clear" w:color="auto" w:fill="F7CAAC" w:themeFill="accent2" w:themeFillTint="66"/>
          </w:tcPr>
          <w:p w14:paraId="59A414CF" w14:textId="372D0019" w:rsidR="006F5C3C" w:rsidRPr="00EF475C" w:rsidRDefault="000B5D0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C20593" w:rsidRPr="00EF475C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 w:rsidRPr="00EF475C">
              <w:rPr>
                <w:rFonts w:ascii="TH SarabunIT๙" w:hAnsi="TH SarabunIT๙" w:cs="TH SarabunIT๙"/>
                <w:cs/>
              </w:rPr>
              <w:t>ถาม</w:t>
            </w:r>
            <w:r w:rsidR="009B66F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F5C3C" w:rsidRPr="00EF475C">
              <w:rPr>
                <w:rFonts w:ascii="TH SarabunIT๙" w:hAnsi="TH SarabunIT๙" w:cs="TH SarabunIT๙"/>
                <w:cs/>
              </w:rPr>
              <w:t>-ตอบ</w:t>
            </w:r>
          </w:p>
          <w:p w14:paraId="28405A5E" w14:textId="77777777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C20593" w:rsidRPr="00EF475C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EF475C">
              <w:rPr>
                <w:rFonts w:ascii="TH SarabunIT๙" w:hAnsi="TH SarabunIT๙" w:cs="TH SarabunIT๙"/>
              </w:rPr>
              <w:t xml:space="preserve"> </w:t>
            </w:r>
            <w:r w:rsidR="00C20593" w:rsidRPr="00EF475C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EF475C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24" w:type="dxa"/>
            <w:shd w:val="clear" w:color="auto" w:fill="F7CAAC" w:themeFill="accent2" w:themeFillTint="66"/>
          </w:tcPr>
          <w:p w14:paraId="0E53CD6C" w14:textId="708C914D" w:rsidR="00B16CF4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57696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67F8" w:rsidRPr="00EF475C">
              <w:rPr>
                <w:rFonts w:ascii="TH SarabunIT๙" w:hAnsi="TH SarabunIT๙" w:cs="TH SarabunIT๙"/>
                <w:cs/>
              </w:rPr>
              <w:t xml:space="preserve">ช่องทาง </w:t>
            </w:r>
            <w:r w:rsidRPr="00EF475C">
              <w:rPr>
                <w:rFonts w:ascii="TH SarabunIT๙" w:hAnsi="TH SarabunIT๙" w:cs="TH SarabunIT๙"/>
                <w:cs/>
              </w:rPr>
              <w:t>การถาม-ตอบ</w:t>
            </w:r>
            <w:r w:rsidR="006367F8" w:rsidRPr="00576961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576961">
              <w:rPr>
                <w:rFonts w:ascii="TH SarabunIT๙" w:hAnsi="TH SarabunIT๙" w:cs="TH SarabunIT๙"/>
              </w:rPr>
              <w:t xml:space="preserve"> Messenger Live chat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ผ่านเว็บไซด์</w:t>
            </w:r>
          </w:p>
          <w:p w14:paraId="49BFB514" w14:textId="5BAF215F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57696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ช่องทางการร้องเรียนการทุจริต ผ่านเว็บไซด์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5A928EA4" w14:textId="487ECD13" w:rsidR="00B16CF4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6367F8" w:rsidRPr="00EF475C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EF475C">
              <w:rPr>
                <w:rFonts w:ascii="TH SarabunIT๙" w:hAnsi="TH SarabunIT๙" w:cs="TH SarabunIT๙"/>
              </w:rPr>
              <w:t xml:space="preserve"> </w:t>
            </w:r>
            <w:r w:rsidR="006367F8" w:rsidRPr="00EF475C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EF475C">
              <w:rPr>
                <w:rFonts w:ascii="TH SarabunIT๙" w:hAnsi="TH SarabunIT๙" w:cs="TH SarabunIT๙"/>
              </w:rPr>
              <w:t xml:space="preserve">website </w:t>
            </w:r>
            <w:r w:rsidR="006367F8"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14" w:type="dxa"/>
            <w:shd w:val="clear" w:color="auto" w:fill="F7CAAC" w:themeFill="accent2" w:themeFillTint="66"/>
          </w:tcPr>
          <w:p w14:paraId="43770344" w14:textId="5183D47A" w:rsidR="00B16CF4" w:rsidRPr="00EF475C" w:rsidRDefault="006367F8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1A6F69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5A0C4C79" w14:textId="33CA9D02" w:rsidR="00576961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6367F8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57696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67F8" w:rsidRPr="00EF475C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0B77502B" w14:textId="1885BCD6" w:rsidR="006367F8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576961" w:rsidRPr="00576961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576961" w:rsidRPr="00576961">
              <w:rPr>
                <w:rFonts w:ascii="TH SarabunIT๙" w:hAnsi="TH SarabunIT๙" w:cs="TH SarabunIT๙"/>
                <w:cs/>
              </w:rPr>
              <w:t xml:space="preserve"> </w:t>
            </w:r>
            <w:r w:rsidR="006367F8" w:rsidRPr="00EF475C">
              <w:rPr>
                <w:rFonts w:ascii="TH SarabunIT๙" w:hAnsi="TH SarabunIT๙" w:cs="TH SarabunIT๙"/>
                <w:cs/>
              </w:rPr>
              <w:t>จัดทำประกาศ</w:t>
            </w:r>
            <w:r w:rsidR="006367F8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5E9FF9D8" w:rsidR="00B16CF4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576961" w:rsidRPr="00576961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576961" w:rsidRPr="00576961">
              <w:rPr>
                <w:rFonts w:ascii="TH SarabunIT๙" w:hAnsi="TH SarabunIT๙" w:cs="TH SarabunIT๙"/>
                <w:cs/>
              </w:rPr>
              <w:t xml:space="preserve"> </w:t>
            </w:r>
            <w:r w:rsidR="006367F8" w:rsidRPr="00EF475C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314671A" w14:textId="10FFAFE7" w:rsidR="00B16CF4" w:rsidRPr="00EF475C" w:rsidRDefault="00C20593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EF475C" w14:paraId="21B4DDE4" w14:textId="77777777" w:rsidTr="001555FE">
        <w:trPr>
          <w:trHeight w:val="2300"/>
        </w:trPr>
        <w:tc>
          <w:tcPr>
            <w:tcW w:w="1362" w:type="dxa"/>
            <w:shd w:val="clear" w:color="auto" w:fill="F7CAAC" w:themeFill="accent2" w:themeFillTint="66"/>
          </w:tcPr>
          <w:p w14:paraId="792A30BB" w14:textId="77777777" w:rsidR="006710CB" w:rsidRPr="00EF475C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5" w:type="dxa"/>
            <w:shd w:val="clear" w:color="auto" w:fill="F7CAAC" w:themeFill="accent2" w:themeFillTint="66"/>
          </w:tcPr>
          <w:p w14:paraId="629C6619" w14:textId="00C22965" w:rsidR="006710CB" w:rsidRPr="00EF475C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1913" w:type="dxa"/>
            <w:shd w:val="clear" w:color="auto" w:fill="F7CAAC" w:themeFill="accent2" w:themeFillTint="66"/>
          </w:tcPr>
          <w:p w14:paraId="2505CA24" w14:textId="70839403" w:rsidR="006710CB" w:rsidRPr="00EF475C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9B66F4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ออกคำสั่งมอบหมายให้เจ้าหน้าที่</w:t>
            </w:r>
            <w:r w:rsidR="001A6F69" w:rsidRPr="00EF475C">
              <w:rPr>
                <w:rFonts w:ascii="TH SarabunIT๙" w:hAnsi="TH SarabunIT๙" w:cs="TH SarabunIT๙"/>
                <w:cs/>
              </w:rPr>
              <w:t>ดูแลสื่อสังคมออนไลน์</w:t>
            </w:r>
          </w:p>
        </w:tc>
        <w:tc>
          <w:tcPr>
            <w:tcW w:w="2924" w:type="dxa"/>
            <w:shd w:val="clear" w:color="auto" w:fill="F7CAAC" w:themeFill="accent2" w:themeFillTint="66"/>
          </w:tcPr>
          <w:p w14:paraId="6A28809F" w14:textId="3370268C" w:rsidR="006710CB" w:rsidRPr="00EF475C" w:rsidRDefault="009B66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A6F69" w:rsidRPr="00EF475C">
              <w:rPr>
                <w:rFonts w:ascii="TH SarabunIT๙" w:hAnsi="TH SarabunIT๙" w:cs="TH SarabunIT๙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2EDB40C9" w14:textId="50F15FFF" w:rsidR="006710CB" w:rsidRPr="00EF475C" w:rsidRDefault="009B66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A6F69" w:rsidRPr="00EF475C">
              <w:rPr>
                <w:rFonts w:ascii="TH SarabunIT๙" w:hAnsi="TH SarabunIT๙" w:cs="TH SarabunIT๙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14" w:type="dxa"/>
            <w:shd w:val="clear" w:color="auto" w:fill="F7CAAC" w:themeFill="accent2" w:themeFillTint="66"/>
          </w:tcPr>
          <w:p w14:paraId="2C511D83" w14:textId="65D30ED4" w:rsidR="006710CB" w:rsidRPr="00EF475C" w:rsidRDefault="001A6F6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571EE7C2" w14:textId="634783FA" w:rsidR="009B66F4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1A6F69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9B66F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A6F69" w:rsidRPr="00EF475C">
              <w:rPr>
                <w:rFonts w:ascii="TH SarabunIT๙" w:hAnsi="TH SarabunIT๙" w:cs="TH SarabunIT๙"/>
                <w:cs/>
              </w:rPr>
              <w:t xml:space="preserve">ผู้ควบคุม </w:t>
            </w:r>
          </w:p>
          <w:p w14:paraId="3EE5F0CC" w14:textId="40638369" w:rsidR="006710CB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B66F4" w:rsidRPr="009B66F4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9B66F4" w:rsidRPr="009B66F4">
              <w:rPr>
                <w:rFonts w:ascii="TH SarabunIT๙" w:hAnsi="TH SarabunIT๙" w:cs="TH SarabunIT๙"/>
                <w:cs/>
              </w:rPr>
              <w:t xml:space="preserve"> </w:t>
            </w:r>
            <w:r w:rsidR="001A6F69" w:rsidRPr="00EF475C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653A385" w14:textId="3EF083DA" w:rsidR="006710CB" w:rsidRPr="00EF475C" w:rsidRDefault="001A6F6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367F8" w:rsidRPr="00EF475C" w14:paraId="7D922EAF" w14:textId="77777777" w:rsidTr="001555FE">
        <w:trPr>
          <w:trHeight w:val="274"/>
        </w:trPr>
        <w:tc>
          <w:tcPr>
            <w:tcW w:w="1362" w:type="dxa"/>
            <w:shd w:val="clear" w:color="auto" w:fill="F7CAAC" w:themeFill="accent2" w:themeFillTint="66"/>
          </w:tcPr>
          <w:p w14:paraId="336F8440" w14:textId="77777777" w:rsidR="006367F8" w:rsidRPr="00EF475C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5" w:type="dxa"/>
            <w:shd w:val="clear" w:color="auto" w:fill="F7CAAC" w:themeFill="accent2" w:themeFillTint="66"/>
          </w:tcPr>
          <w:p w14:paraId="58316CBB" w14:textId="34CA4B01" w:rsidR="00D136A3" w:rsidRPr="00D136A3" w:rsidRDefault="008A6DA9" w:rsidP="00D136A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EF475C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1913" w:type="dxa"/>
            <w:shd w:val="clear" w:color="auto" w:fill="F7CAAC" w:themeFill="accent2" w:themeFillTint="66"/>
          </w:tcPr>
          <w:p w14:paraId="7B2527D5" w14:textId="61542B65" w:rsidR="00D136A3" w:rsidRPr="00D136A3" w:rsidRDefault="009B66F4" w:rsidP="00D136A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9B66F4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การจัดทำ</w:t>
            </w:r>
            <w:r w:rsidR="00601DA0" w:rsidRPr="00EF475C"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EF475C">
              <w:rPr>
                <w:rFonts w:ascii="TH SarabunIT๙" w:hAnsi="TH SarabunIT๙" w:cs="TH SarabunIT๙"/>
                <w:cs/>
              </w:rPr>
              <w:t>/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ปัจจุบัน</w:t>
            </w:r>
            <w:r w:rsidR="008A6DA9" w:rsidRPr="00EF475C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2924" w:type="dxa"/>
            <w:shd w:val="clear" w:color="auto" w:fill="F7CAAC" w:themeFill="accent2" w:themeFillTint="66"/>
          </w:tcPr>
          <w:p w14:paraId="5B7617C7" w14:textId="07F43765" w:rsidR="006367F8" w:rsidRPr="00EF475C" w:rsidRDefault="009B66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B1703C" w:rsidRPr="00EF475C"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Pr="009B66F4">
              <w:rPr>
                <w:rFonts w:ascii="TH SarabunIT๙" w:hAnsi="TH SarabunIT๙" w:cs="TH SarabunIT๙"/>
              </w:rPr>
              <w:t>http://saklek.phichit.police.go.th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092B85ED" w14:textId="77777777" w:rsidR="006367F8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EF475C">
              <w:rPr>
                <w:rFonts w:ascii="TH SarabunIT๙" w:hAnsi="TH SarabunIT๙" w:cs="TH SarabunIT๙"/>
              </w:rPr>
              <w:t xml:space="preserve">website </w:t>
            </w:r>
            <w:r w:rsidRPr="00EF475C">
              <w:rPr>
                <w:rFonts w:ascii="TH SarabunIT๙" w:hAnsi="TH SarabunIT๙" w:cs="TH SarabunIT๙"/>
                <w:cs/>
              </w:rPr>
              <w:t>ของสถานี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แจ้งทาง </w:t>
            </w:r>
            <w:proofErr w:type="spellStart"/>
            <w:r w:rsidRPr="00EF475C">
              <w:rPr>
                <w:rFonts w:ascii="TH SarabunIT๙" w:hAnsi="TH SarabunIT๙" w:cs="TH SarabunIT๙"/>
                <w:cs/>
              </w:rPr>
              <w:t>เฟส</w:t>
            </w:r>
            <w:proofErr w:type="spellEnd"/>
            <w:r w:rsidRPr="00EF475C">
              <w:rPr>
                <w:rFonts w:ascii="TH SarabunIT๙" w:hAnsi="TH SarabunIT๙" w:cs="TH SarabunIT๙"/>
                <w:cs/>
              </w:rPr>
              <w:t>บุค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Pr="00EF475C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Pr="00EF475C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Pr="00EF475C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EF475C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14" w:type="dxa"/>
            <w:shd w:val="clear" w:color="auto" w:fill="F7CAAC" w:themeFill="accent2" w:themeFillTint="66"/>
          </w:tcPr>
          <w:p w14:paraId="7ACCC6FB" w14:textId="2FB05B76" w:rsidR="006367F8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๓๐ มี.ค.</w:t>
            </w:r>
            <w:r w:rsidRPr="00EF475C">
              <w:rPr>
                <w:rFonts w:ascii="TH SarabunIT๙" w:hAnsi="TH SarabunIT๙" w:cs="TH SarabunIT๙"/>
              </w:rPr>
              <w:t>6</w:t>
            </w:r>
            <w:r w:rsidRPr="00EF475C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368DA218" w14:textId="7FE9E400" w:rsidR="009B66F4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="009B66F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1CFA81A6" w14:textId="7858A862" w:rsidR="006367F8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B66F4" w:rsidRPr="009B66F4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 w:rsidR="009B66F4">
              <w:rPr>
                <w:rFonts w:ascii="TH SarabunIT๙" w:hAnsi="TH SarabunIT๙" w:cs="TH SarabunIT๙" w:hint="cs"/>
                <w:cs/>
              </w:rPr>
              <w:t>ดูแล</w:t>
            </w:r>
            <w:r w:rsidR="008A6DA9" w:rsidRPr="00EF475C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514C7786" w14:textId="70CAC1A3" w:rsidR="006367F8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EF475C" w14:paraId="4D9DAF9D" w14:textId="77777777" w:rsidTr="001555FE">
        <w:trPr>
          <w:trHeight w:val="2300"/>
        </w:trPr>
        <w:tc>
          <w:tcPr>
            <w:tcW w:w="1362" w:type="dxa"/>
            <w:shd w:val="clear" w:color="auto" w:fill="F7CAAC" w:themeFill="accent2" w:themeFillTint="66"/>
          </w:tcPr>
          <w:p w14:paraId="159204A8" w14:textId="77777777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5" w:type="dxa"/>
            <w:shd w:val="clear" w:color="auto" w:fill="F7CAAC" w:themeFill="accent2" w:themeFillTint="66"/>
          </w:tcPr>
          <w:p w14:paraId="1DC9696A" w14:textId="77777777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13" w:type="dxa"/>
            <w:shd w:val="clear" w:color="auto" w:fill="F7CAAC" w:themeFill="accent2" w:themeFillTint="66"/>
          </w:tcPr>
          <w:p w14:paraId="52DDCCD1" w14:textId="2FA4240E" w:rsidR="008A6DA9" w:rsidRPr="00EF475C" w:rsidRDefault="009B66F4" w:rsidP="009B66F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9B66F4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F7CAAC" w:themeFill="accent2" w:themeFillTint="66"/>
          </w:tcPr>
          <w:p w14:paraId="22074871" w14:textId="245EE393" w:rsidR="008A6DA9" w:rsidRPr="00EF475C" w:rsidRDefault="009B66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="008A6DA9" w:rsidRPr="00EF475C">
              <w:rPr>
                <w:rFonts w:ascii="TH SarabunIT๙" w:hAnsi="TH SarabunIT๙" w:cs="TH SarabunIT๙"/>
              </w:rPr>
              <w:t xml:space="preserve">ITA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8A6DA9" w:rsidRPr="00EF475C">
              <w:rPr>
                <w:rFonts w:ascii="TH SarabunIT๙" w:hAnsi="TH SarabunIT๙" w:cs="TH SarabunIT๙"/>
              </w:rPr>
              <w:t xml:space="preserve">2567 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0C72DAB7" w14:textId="1ABB312B" w:rsidR="008A6DA9" w:rsidRPr="00EF475C" w:rsidRDefault="009B66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EF475C">
              <w:rPr>
                <w:rFonts w:ascii="TH SarabunIT๙" w:hAnsi="TH SarabunIT๙" w:cs="TH SarabunIT๙"/>
              </w:rPr>
              <w:t xml:space="preserve"> website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สถานี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14" w:type="dxa"/>
            <w:shd w:val="clear" w:color="auto" w:fill="F7CAAC" w:themeFill="accent2" w:themeFillTint="66"/>
          </w:tcPr>
          <w:p w14:paraId="2D3D52C8" w14:textId="6518263A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ตามปฏิทิน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249D9441" w14:textId="4A3F8DBC" w:rsidR="00133670" w:rsidRPr="00EF475C" w:rsidRDefault="00450E63" w:rsidP="00450E6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="008A6DA9" w:rsidRPr="00EF475C">
              <w:rPr>
                <w:rFonts w:ascii="TH SarabunIT๙" w:hAnsi="TH SarabunIT๙" w:cs="TH SarabunIT๙"/>
              </w:rPr>
              <w:t xml:space="preserve">ITA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4C4D5409" w14:textId="2FEB9146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EF475C" w14:paraId="65EBF2C5" w14:textId="77777777" w:rsidTr="001555FE">
        <w:trPr>
          <w:trHeight w:val="2300"/>
        </w:trPr>
        <w:tc>
          <w:tcPr>
            <w:tcW w:w="1362" w:type="dxa"/>
            <w:shd w:val="clear" w:color="auto" w:fill="F7CAAC" w:themeFill="accent2" w:themeFillTint="66"/>
          </w:tcPr>
          <w:p w14:paraId="2876BA59" w14:textId="77777777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5" w:type="dxa"/>
            <w:shd w:val="clear" w:color="auto" w:fill="F7CAAC" w:themeFill="accent2" w:themeFillTint="66"/>
          </w:tcPr>
          <w:p w14:paraId="6DD7A53F" w14:textId="77777777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13" w:type="dxa"/>
            <w:shd w:val="clear" w:color="auto" w:fill="F7CAAC" w:themeFill="accent2" w:themeFillTint="66"/>
          </w:tcPr>
          <w:p w14:paraId="04EB5594" w14:textId="4BD444BF" w:rsidR="008A6DA9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F7CAAC" w:themeFill="accent2" w:themeFillTint="66"/>
          </w:tcPr>
          <w:p w14:paraId="533ED3A0" w14:textId="2D401F4E" w:rsidR="008A6DA9" w:rsidRPr="00EF475C" w:rsidRDefault="00450E63" w:rsidP="00450E6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="008A6DA9" w:rsidRPr="00EF475C">
              <w:rPr>
                <w:rFonts w:ascii="TH SarabunIT๙" w:hAnsi="TH SarabunIT๙" w:cs="TH SarabunIT๙"/>
              </w:rPr>
              <w:t xml:space="preserve">ITA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8A6DA9" w:rsidRPr="00EF475C">
              <w:rPr>
                <w:rFonts w:ascii="TH SarabunIT๙" w:hAnsi="TH SarabunIT๙" w:cs="TH SarabunIT๙"/>
              </w:rPr>
              <w:t>2567</w:t>
            </w:r>
          </w:p>
        </w:tc>
        <w:tc>
          <w:tcPr>
            <w:tcW w:w="1488" w:type="dxa"/>
            <w:shd w:val="clear" w:color="auto" w:fill="F7CAAC" w:themeFill="accent2" w:themeFillTint="66"/>
          </w:tcPr>
          <w:p w14:paraId="2C497831" w14:textId="1DA653FC" w:rsidR="008A6DA9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EF475C">
              <w:rPr>
                <w:rFonts w:ascii="TH SarabunIT๙" w:hAnsi="TH SarabunIT๙" w:cs="TH SarabunIT๙"/>
              </w:rPr>
              <w:t xml:space="preserve"> website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F7CAAC" w:themeFill="accent2" w:themeFillTint="66"/>
          </w:tcPr>
          <w:p w14:paraId="1994CC31" w14:textId="104FB745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ตามปฏิทิน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ประเมิน</w:t>
            </w:r>
            <w:r w:rsidR="006F5C3C" w:rsidRPr="00EF475C">
              <w:rPr>
                <w:rFonts w:ascii="TH SarabunIT๙" w:hAnsi="TH SarabunIT๙" w:cs="TH SarabunIT๙"/>
                <w:cs/>
              </w:rPr>
              <w:t xml:space="preserve">ฯ </w:t>
            </w:r>
            <w:r w:rsidRPr="00EF475C">
              <w:rPr>
                <w:rFonts w:ascii="TH SarabunIT๙" w:hAnsi="TH SarabunIT๙" w:cs="TH SarabunIT๙"/>
                <w:cs/>
              </w:rPr>
              <w:t>ของ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</w:t>
            </w:r>
            <w:r w:rsidR="006F5C3C" w:rsidRPr="00EF475C">
              <w:rPr>
                <w:rFonts w:ascii="TH SarabunIT๙" w:hAnsi="TH SarabunIT๙" w:cs="TH SarabunIT๙"/>
                <w:cs/>
              </w:rPr>
              <w:t>.</w:t>
            </w:r>
            <w:r w:rsidRPr="00EF475C">
              <w:rPr>
                <w:rFonts w:ascii="TH SarabunIT๙" w:hAnsi="TH SarabunIT๙" w:cs="TH SarabunIT๙"/>
                <w:cs/>
              </w:rPr>
              <w:t>ป</w:t>
            </w:r>
            <w:r w:rsidR="006F5C3C" w:rsidRPr="00EF475C">
              <w:rPr>
                <w:rFonts w:ascii="TH SarabunIT๙" w:hAnsi="TH SarabunIT๙" w:cs="TH SarabunIT๙"/>
                <w:cs/>
              </w:rPr>
              <w:t>.</w:t>
            </w:r>
            <w:r w:rsidRPr="00EF475C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2069" w:type="dxa"/>
            <w:shd w:val="clear" w:color="auto" w:fill="F7CAAC" w:themeFill="accent2" w:themeFillTint="66"/>
          </w:tcPr>
          <w:p w14:paraId="464D364F" w14:textId="3CC37B1E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สว.อก.ฯ</w:t>
            </w:r>
            <w:r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32571560" w:rsidR="008A6DA9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คณะทำงาน</w:t>
            </w:r>
            <w:r w:rsidRPr="00EF475C">
              <w:rPr>
                <w:rFonts w:ascii="TH SarabunIT๙" w:hAnsi="TH SarabunIT๙" w:cs="TH SarabunIT๙"/>
                <w:cs/>
              </w:rPr>
              <w:t>ขับเคลื่อน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EF475C">
              <w:rPr>
                <w:rFonts w:ascii="TH SarabunIT๙" w:hAnsi="TH SarabunIT๙" w:cs="TH SarabunIT๙"/>
              </w:rPr>
              <w:t xml:space="preserve">ITA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F3B02ED" w14:textId="0658D426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EF475C" w14:paraId="735F86D3" w14:textId="77777777" w:rsidTr="001555FE">
        <w:trPr>
          <w:trHeight w:val="2300"/>
        </w:trPr>
        <w:tc>
          <w:tcPr>
            <w:tcW w:w="1362" w:type="dxa"/>
            <w:shd w:val="clear" w:color="auto" w:fill="FFE599" w:themeFill="accent4" w:themeFillTint="66"/>
          </w:tcPr>
          <w:p w14:paraId="09A595B6" w14:textId="598F93C4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825" w:type="dxa"/>
            <w:shd w:val="clear" w:color="auto" w:fill="FFE599" w:themeFill="accent4" w:themeFillTint="66"/>
          </w:tcPr>
          <w:p w14:paraId="306D2C0D" w14:textId="7457376C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EF475C">
              <w:rPr>
                <w:rFonts w:ascii="TH SarabunIT๙" w:hAnsi="TH SarabunIT๙" w:cs="TH SarabunIT๙"/>
                <w:b/>
                <w:bCs/>
                <w:cs/>
              </w:rPr>
              <w:t>ใ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1913" w:type="dxa"/>
            <w:shd w:val="clear" w:color="auto" w:fill="FFE599" w:themeFill="accent4" w:themeFillTint="66"/>
          </w:tcPr>
          <w:p w14:paraId="673FCCC1" w14:textId="7D0A39E5" w:rsidR="008A6DA9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8A6DA9" w:rsidRPr="00EF475C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="008A6DA9" w:rsidRPr="00EF475C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2924" w:type="dxa"/>
            <w:shd w:val="clear" w:color="auto" w:fill="FFE599" w:themeFill="accent4" w:themeFillTint="66"/>
          </w:tcPr>
          <w:p w14:paraId="414FE5D0" w14:textId="0C5C0B31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42261A29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คืบหน้า</w:t>
            </w:r>
            <w:r w:rsidRPr="00EF475C">
              <w:rPr>
                <w:rFonts w:ascii="TH SarabunIT๙" w:hAnsi="TH SarabunIT๙" w:cs="TH SarabunIT๙"/>
                <w:cs/>
              </w:rPr>
              <w:t>คดี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4AC67C0C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ระบบใบสั่งจราจร</w:t>
            </w:r>
          </w:p>
          <w:p w14:paraId="2452FA6D" w14:textId="3B91BA71" w:rsidR="008A6DA9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อื่นๆ </w:t>
            </w:r>
          </w:p>
          <w:p w14:paraId="126AD0EA" w14:textId="77777777" w:rsidR="001A6F69" w:rsidRPr="00EF475C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9F3CE40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D136A3" w:rsidRPr="00EF475C" w:rsidRDefault="00D136A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8" w:type="dxa"/>
            <w:shd w:val="clear" w:color="auto" w:fill="FFE599" w:themeFill="accent4" w:themeFillTint="66"/>
          </w:tcPr>
          <w:p w14:paraId="67BEBC29" w14:textId="60AA51F9" w:rsidR="006F5C3C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เผยแพร่ </w:t>
            </w:r>
            <w:r w:rsidR="008A6DA9" w:rsidRPr="00EF475C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จุด</w:t>
            </w:r>
            <w:r w:rsidR="008A6DA9" w:rsidRPr="00EF475C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01179DE5" w:rsidR="008A6DA9" w:rsidRPr="00EF475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EF475C">
              <w:rPr>
                <w:rFonts w:ascii="TH SarabunIT๙" w:hAnsi="TH SarabunIT๙" w:cs="TH SarabunIT๙"/>
              </w:rPr>
              <w:t xml:space="preserve"> website </w:t>
            </w:r>
            <w:r w:rsidR="008A6DA9" w:rsidRPr="00EF475C">
              <w:rPr>
                <w:rFonts w:ascii="TH SarabunIT๙" w:hAnsi="TH SarabunIT๙" w:cs="TH SarabunIT๙"/>
                <w:cs/>
              </w:rPr>
              <w:t>ของ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FFE599" w:themeFill="accent4" w:themeFillTint="66"/>
          </w:tcPr>
          <w:p w14:paraId="767E31C4" w14:textId="08958D6E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6F5C3C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มี.ค.๖๗</w:t>
            </w:r>
          </w:p>
        </w:tc>
        <w:tc>
          <w:tcPr>
            <w:tcW w:w="2069" w:type="dxa"/>
            <w:shd w:val="clear" w:color="auto" w:fill="FFE599" w:themeFill="accent4" w:themeFillTint="66"/>
          </w:tcPr>
          <w:p w14:paraId="624818EC" w14:textId="0C32E79B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275" w:type="dxa"/>
            <w:shd w:val="clear" w:color="auto" w:fill="FFE599" w:themeFill="accent4" w:themeFillTint="66"/>
          </w:tcPr>
          <w:p w14:paraId="02F10528" w14:textId="0D553322" w:rsidR="008A6DA9" w:rsidRPr="00EF475C" w:rsidRDefault="008A6DA9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EF475C" w14:paraId="01E8DEEB" w14:textId="77777777" w:rsidTr="001555FE">
        <w:tc>
          <w:tcPr>
            <w:tcW w:w="1362" w:type="dxa"/>
            <w:shd w:val="clear" w:color="auto" w:fill="FFFF00"/>
          </w:tcPr>
          <w:p w14:paraId="7324262D" w14:textId="77777777" w:rsidR="001A6F69" w:rsidRPr="00EF475C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825" w:type="dxa"/>
            <w:shd w:val="clear" w:color="auto" w:fill="FFFF00"/>
          </w:tcPr>
          <w:p w14:paraId="4CD97566" w14:textId="77777777" w:rsidR="001A6F69" w:rsidRPr="00EF475C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913" w:type="dxa"/>
            <w:shd w:val="clear" w:color="auto" w:fill="FFFF00"/>
          </w:tcPr>
          <w:p w14:paraId="4D799701" w14:textId="77777777" w:rsidR="001A6F69" w:rsidRPr="00EF475C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924" w:type="dxa"/>
            <w:shd w:val="clear" w:color="auto" w:fill="FFFF00"/>
          </w:tcPr>
          <w:p w14:paraId="4CA2F01B" w14:textId="77777777" w:rsidR="001A6F69" w:rsidRPr="00EF475C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488" w:type="dxa"/>
            <w:shd w:val="clear" w:color="auto" w:fill="FFFF00"/>
          </w:tcPr>
          <w:p w14:paraId="21E2277C" w14:textId="77777777" w:rsidR="001A6F69" w:rsidRPr="00EF475C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14" w:type="dxa"/>
            <w:shd w:val="clear" w:color="auto" w:fill="FFFF00"/>
          </w:tcPr>
          <w:p w14:paraId="7C117432" w14:textId="77777777" w:rsidR="001A6F69" w:rsidRPr="00EF475C" w:rsidRDefault="001A6F69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069" w:type="dxa"/>
            <w:shd w:val="clear" w:color="auto" w:fill="FFFF00"/>
          </w:tcPr>
          <w:p w14:paraId="44A38C30" w14:textId="77777777" w:rsidR="001A6F69" w:rsidRPr="00EF475C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FFFF00"/>
          </w:tcPr>
          <w:p w14:paraId="5145E82D" w14:textId="77777777" w:rsidR="001A6F69" w:rsidRPr="00EF475C" w:rsidRDefault="001A6F69" w:rsidP="00EF475C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EF475C" w14:paraId="748540A8" w14:textId="77777777" w:rsidTr="001555FE">
        <w:trPr>
          <w:trHeight w:val="2300"/>
        </w:trPr>
        <w:tc>
          <w:tcPr>
            <w:tcW w:w="1362" w:type="dxa"/>
            <w:shd w:val="clear" w:color="auto" w:fill="FBE4D5" w:themeFill="accent2" w:themeFillTint="33"/>
          </w:tcPr>
          <w:p w14:paraId="3D576FA9" w14:textId="6913ABE8" w:rsidR="008A6DA9" w:rsidRPr="00EF475C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825" w:type="dxa"/>
            <w:shd w:val="clear" w:color="auto" w:fill="FBE4D5" w:themeFill="accent2" w:themeFillTint="33"/>
          </w:tcPr>
          <w:p w14:paraId="5E637ECF" w14:textId="72E8D3D6" w:rsidR="008A6DA9" w:rsidRPr="00EF475C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EF475C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EF475C">
              <w:rPr>
                <w:rFonts w:ascii="TH SarabunIT๙" w:hAnsi="TH SarabunIT๙" w:cs="TH SarabunIT๙"/>
                <w:b/>
                <w:bCs/>
              </w:rPr>
              <w:t>O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1913" w:type="dxa"/>
            <w:shd w:val="clear" w:color="auto" w:fill="FBE4D5" w:themeFill="accent2" w:themeFillTint="33"/>
          </w:tcPr>
          <w:p w14:paraId="2A04B1ED" w14:textId="5B1B37DB" w:rsidR="008A6DA9" w:rsidRPr="00EF475C" w:rsidRDefault="00450E63" w:rsidP="00450E6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 w:rsidRPr="00EF475C">
              <w:rPr>
                <w:rFonts w:ascii="TH SarabunIT๙" w:hAnsi="TH SarabunIT๙" w:cs="TH SarabunIT๙"/>
                <w:cs/>
              </w:rPr>
              <w:t>ตามคู่</w:t>
            </w:r>
            <w:r w:rsidR="008A6DA9" w:rsidRPr="00EF475C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="008A6DA9" w:rsidRPr="00EF475C">
              <w:rPr>
                <w:rFonts w:ascii="TH SarabunIT๙" w:hAnsi="TH SarabunIT๙" w:cs="TH SarabunIT๙"/>
              </w:rPr>
              <w:t xml:space="preserve"> ITA </w:t>
            </w:r>
            <w:r w:rsidR="008A6DA9" w:rsidRPr="00EF475C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8A6DA9" w:rsidRPr="00EF475C">
              <w:rPr>
                <w:rFonts w:ascii="TH SarabunIT๙" w:hAnsi="TH SarabunIT๙" w:cs="TH SarabunIT๙"/>
              </w:rPr>
              <w:t>2567 (</w:t>
            </w:r>
            <w:r w:rsidR="008A6DA9" w:rsidRPr="00EF475C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  <w:r w:rsidR="008A6DA9" w:rsidRPr="00EF475C">
              <w:rPr>
                <w:rFonts w:ascii="TH SarabunIT๙" w:hAnsi="TH SarabunIT๙" w:cs="TH SarabunIT๙"/>
                <w:cs/>
              </w:rPr>
              <w:t>มาตรการนี้ )</w:t>
            </w:r>
            <w:r w:rsidR="008A6DA9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FBE4D5" w:themeFill="accent2" w:themeFillTint="33"/>
          </w:tcPr>
          <w:p w14:paraId="112AAC10" w14:textId="00F129D6" w:rsidR="008A6DA9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D200BB" w:rsidRPr="00EF475C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488" w:type="dxa"/>
            <w:shd w:val="clear" w:color="auto" w:fill="FBE4D5" w:themeFill="accent2" w:themeFillTint="33"/>
          </w:tcPr>
          <w:p w14:paraId="2D17A8EC" w14:textId="7C88D6CB" w:rsidR="008A6DA9" w:rsidRPr="00EF475C" w:rsidRDefault="00450E6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D200BB" w:rsidRPr="00EF475C">
              <w:rPr>
                <w:rFonts w:ascii="TH SarabunIT๙" w:hAnsi="TH SarabunIT๙" w:cs="TH SarabunIT๙"/>
                <w:cs/>
              </w:rPr>
              <w:t>เผยแพร่ทาง</w:t>
            </w:r>
            <w:r w:rsidR="00D200BB" w:rsidRPr="00EF475C">
              <w:rPr>
                <w:rFonts w:ascii="TH SarabunIT๙" w:hAnsi="TH SarabunIT๙" w:cs="TH SarabunIT๙"/>
              </w:rPr>
              <w:t xml:space="preserve"> website </w:t>
            </w:r>
            <w:r w:rsidR="00D200BB" w:rsidRPr="00EF475C">
              <w:rPr>
                <w:rFonts w:ascii="TH SarabunIT๙" w:hAnsi="TH SarabunIT๙" w:cs="TH SarabunIT๙"/>
                <w:cs/>
              </w:rPr>
              <w:t>ของ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14" w:type="dxa"/>
            <w:shd w:val="clear" w:color="auto" w:fill="FBE4D5" w:themeFill="accent2" w:themeFillTint="33"/>
          </w:tcPr>
          <w:p w14:paraId="7FB827AB" w14:textId="52CD7A0A" w:rsidR="00133670" w:rsidRPr="00EF475C" w:rsidRDefault="00D200B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ตามปฏิทิน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EF475C">
              <w:rPr>
                <w:rFonts w:ascii="TH SarabunIT๙" w:hAnsi="TH SarabunIT๙" w:cs="TH SarabunIT๙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cs/>
              </w:rPr>
              <w:t>ประจำปี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งบประมาณ</w:t>
            </w:r>
            <w:r w:rsidRPr="00EF475C">
              <w:rPr>
                <w:rFonts w:ascii="TH SarabunIT๙" w:hAnsi="TH SarabunIT๙" w:cs="TH SarabunIT๙"/>
              </w:rPr>
              <w:t xml:space="preserve"> 2567</w:t>
            </w:r>
          </w:p>
        </w:tc>
        <w:tc>
          <w:tcPr>
            <w:tcW w:w="2069" w:type="dxa"/>
            <w:shd w:val="clear" w:color="auto" w:fill="FBE4D5" w:themeFill="accent2" w:themeFillTint="33"/>
          </w:tcPr>
          <w:p w14:paraId="56D6C554" w14:textId="27B49D93" w:rsidR="008A6DA9" w:rsidRPr="00EF475C" w:rsidRDefault="00450E63" w:rsidP="00450E6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ตามคำสั่ง สภ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="0014268D">
              <w:rPr>
                <w:rFonts w:ascii="TH SarabunIT๙" w:hAnsi="TH SarabunIT๙" w:cs="TH SarabunIT๙" w:hint="cs"/>
                <w:cs/>
              </w:rPr>
              <w:t xml:space="preserve">บางมูลนาก </w:t>
            </w:r>
            <w:r w:rsidR="00D200BB" w:rsidRPr="00EF475C">
              <w:rPr>
                <w:rFonts w:ascii="TH SarabunIT๙" w:hAnsi="TH SarabunIT๙" w:cs="TH SarabunIT๙"/>
                <w:cs/>
              </w:rPr>
              <w:t>ที่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4268D">
              <w:rPr>
                <w:rFonts w:ascii="TH SarabunIT๙" w:hAnsi="TH SarabunIT๙" w:cs="TH SarabunIT๙" w:hint="cs"/>
                <w:cs/>
              </w:rPr>
              <w:t>302</w:t>
            </w:r>
            <w:r>
              <w:rPr>
                <w:rFonts w:ascii="TH SarabunIT๙" w:hAnsi="TH SarabunIT๙" w:cs="TH SarabunIT๙" w:hint="cs"/>
                <w:cs/>
              </w:rPr>
              <w:t>/2566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 w:rsidR="0014268D">
              <w:rPr>
                <w:rFonts w:ascii="TH SarabunIT๙" w:hAnsi="TH SarabunIT๙" w:cs="TH SarabunIT๙" w:hint="cs"/>
                <w:cs/>
              </w:rPr>
              <w:t>28</w:t>
            </w:r>
            <w:r>
              <w:rPr>
                <w:rFonts w:ascii="TH SarabunIT๙" w:hAnsi="TH SarabunIT๙" w:cs="TH SarabunIT๙" w:hint="cs"/>
                <w:cs/>
              </w:rPr>
              <w:t xml:space="preserve"> ธ.ค. 2566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450E63">
              <w:rPr>
                <w:rFonts w:ascii="TH SarabunIT๙" w:hAnsi="TH SarabunIT๙" w:cs="TH SarabunIT๙"/>
                <w:cs/>
              </w:rPr>
              <w:t xml:space="preserve">เรื่องแต่งตั้งคณะทำงาน </w:t>
            </w:r>
            <w:r w:rsidR="00D200BB" w:rsidRPr="00450E63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14:paraId="085D0B40" w14:textId="5E45E9DE" w:rsidR="008A6DA9" w:rsidRPr="00EF475C" w:rsidRDefault="00D200B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EF475C" w14:paraId="5F0DB24A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6FA3CBF8" w14:textId="726F30B7" w:rsidR="008A6DA9" w:rsidRPr="00EF475C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825" w:type="dxa"/>
            <w:shd w:val="clear" w:color="auto" w:fill="BDD6EE" w:themeFill="accent1" w:themeFillTint="66"/>
          </w:tcPr>
          <w:p w14:paraId="79D4CA0C" w14:textId="1E7123B1" w:rsidR="008A6DA9" w:rsidRPr="00EF475C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7358305B" w14:textId="17525571" w:rsidR="008A6DA9" w:rsidRPr="00EF475C" w:rsidRDefault="00477F3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D200BB" w:rsidRPr="00EF475C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043D95EB" w14:textId="091C809B" w:rsidR="00B118E8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257E7940" w:rsidR="00B118E8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7FFE55E7" w:rsidR="008A6DA9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5656BD01" w14:textId="77777777" w:rsidR="008A6DA9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มี</w:t>
            </w:r>
            <w:r w:rsidR="00D200BB" w:rsidRPr="00EF475C">
              <w:rPr>
                <w:rFonts w:ascii="TH SarabunIT๙" w:hAnsi="TH SarabunIT๙" w:cs="TH SarabunIT๙"/>
              </w:rPr>
              <w:t>Infographic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ตามนโยบาย</w:t>
            </w:r>
            <w:r w:rsidR="00D200BB" w:rsidRPr="00EF475C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967730A" w14:textId="44420A0A" w:rsidR="008A6DA9" w:rsidRPr="00EF475C" w:rsidRDefault="00D200B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  <w:r w:rsidR="00B118E8" w:rsidRPr="00EF475C">
              <w:rPr>
                <w:rFonts w:ascii="TH SarabunIT๙" w:hAnsi="TH SarabunIT๙" w:cs="TH SarabunIT๙"/>
                <w:cs/>
              </w:rPr>
              <w:t>๑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มี.ค.๖๗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426192B8" w14:textId="405BDD2B" w:rsidR="008A6DA9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EF475C">
              <w:rPr>
                <w:rFonts w:ascii="TH SarabunIT๙" w:hAnsi="TH SarabunIT๙" w:cs="TH SarabunIT๙"/>
              </w:rPr>
              <w:t xml:space="preserve"> </w:t>
            </w:r>
            <w:r w:rsidR="00D200BB" w:rsidRPr="00EF475C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1F408434" w:rsidR="00B118E8" w:rsidRPr="00EF475C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50E6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สว.อก.จัดทำประกาศ</w:t>
            </w:r>
            <w:r w:rsidR="006F5C3C" w:rsidRPr="00EF475C">
              <w:rPr>
                <w:rFonts w:ascii="TH SarabunIT๙" w:hAnsi="TH SarabunIT๙" w:cs="TH SarabunIT๙"/>
                <w:cs/>
              </w:rPr>
              <w:t xml:space="preserve"> และ</w:t>
            </w:r>
            <w:r w:rsidR="006F5C3C" w:rsidRPr="00EF475C">
              <w:rPr>
                <w:rFonts w:ascii="TH SarabunIT๙" w:hAnsi="TH SarabunIT๙" w:cs="TH SarabunIT๙"/>
              </w:rPr>
              <w:t xml:space="preserve"> Infographic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71943DA4" w14:textId="6AE1AAE4" w:rsidR="008A6DA9" w:rsidRPr="00EF475C" w:rsidRDefault="00D200BB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EF475C" w14:paraId="5061167C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1C3FF2BB" w14:textId="77777777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5C4FAF9F" w14:textId="2A620A8D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21480DD8" w14:textId="4CA49296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จัดทำข้อมูลหรือแนวทางการปฏิบัติตามมาตรฐานทางจริยธรรมของข้าราชการตำรวจ</w:t>
            </w:r>
          </w:p>
          <w:p w14:paraId="78114FBC" w14:textId="609869B8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เผยแพร่คู่มือฯ 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0371960A" w14:textId="521CA0E4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ข้อมูลหรือแนวทางการปฏิบัติตามมาตรฐานทางจริยธรรมของข้าราชการตำรวจ</w:t>
            </w:r>
          </w:p>
          <w:p w14:paraId="4B2CCB7E" w14:textId="2F553DFF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เผยแพร่ทางเว็บไซด์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108785B4" w14:textId="74381A14" w:rsidR="00AA0387" w:rsidRPr="00EF475C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เผยแพร่ลงเว็บไซดฺของสถานี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3A211791" w14:textId="7B6112EF" w:rsidR="00AA0387" w:rsidRPr="00EF475C" w:rsidRDefault="00AA038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2291F2F7" w14:textId="4600BEEA" w:rsidR="00AA0387" w:rsidRPr="00EF475C" w:rsidRDefault="00477F3E" w:rsidP="00477F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77F3E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AA0387" w:rsidRPr="00EF475C">
              <w:rPr>
                <w:rFonts w:ascii="TH SarabunIT๙" w:hAnsi="TH SarabunIT๙" w:cs="TH SarabunIT๙"/>
                <w:cs/>
              </w:rPr>
              <w:t xml:space="preserve">สว.อก.ฯ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r w:rsidR="00AA0387" w:rsidRPr="00EF475C">
              <w:rPr>
                <w:rFonts w:ascii="TH SarabunIT๙" w:hAnsi="TH SarabunIT๙" w:cs="TH SarabunIT๙"/>
                <w:cs/>
              </w:rPr>
              <w:t>เป็นผู</w:t>
            </w:r>
            <w:r>
              <w:rPr>
                <w:rFonts w:ascii="TH SarabunIT๙" w:hAnsi="TH SarabunIT๙" w:cs="TH SarabunIT๙" w:hint="cs"/>
                <w:cs/>
              </w:rPr>
              <w:t>้</w:t>
            </w:r>
            <w:r w:rsidR="00AA0387" w:rsidRPr="00EF475C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5422A6AD" w14:textId="33BDFCF1" w:rsidR="00AA0387" w:rsidRPr="00EF475C" w:rsidRDefault="00AA038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</w:tr>
      <w:tr w:rsidR="00A57DF7" w:rsidRPr="00EF475C" w14:paraId="74473A9F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7AB21B63" w14:textId="77777777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1DD19EA7" w14:textId="7690FEDC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2B6A7757" w14:textId="25A8DDF8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จัดอบรมชี้แจงการสร้างคุณธรรมและความโปร่งใสให้ข้าราชการตำรวจ</w:t>
            </w:r>
          </w:p>
          <w:p w14:paraId="0DC01F8C" w14:textId="5A583E18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มีการจัดกิจกรรมการสร้างคุณธรรมและความโปร่งใสในการปฏิบัติงาน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1E1F1F99" w14:textId="0653181B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ผู้บังคับบัญชีอบรมชี้แจงข้าราชการตำรวจทุกสายงาน</w:t>
            </w:r>
          </w:p>
          <w:p w14:paraId="1E86FE26" w14:textId="3CD0812D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กิจกรรมการสร้างคุณธรรมและความโปร่งใสในการปฏิบัติงาน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3BD0CBCD" w14:textId="25F86C1F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อบรมชี้แจงในการประชุม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42742B3" w14:textId="6D5C976D" w:rsidR="00A57DF7" w:rsidRPr="00EF475C" w:rsidRDefault="00A57DF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26FD4A84" w14:textId="4658B3C2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ผู้กำกับการ</w:t>
            </w:r>
          </w:p>
          <w:p w14:paraId="0136B4F5" w14:textId="53F4F2CA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หัวหน้าสายงานทุกสายงาน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2AC8CC02" w14:textId="5B292773" w:rsidR="00A57DF7" w:rsidRPr="00EF475C" w:rsidRDefault="00A57DF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57DF7" w:rsidRPr="00EF475C" w14:paraId="6A6D0F08" w14:textId="77777777" w:rsidTr="001555FE">
        <w:trPr>
          <w:trHeight w:val="2300"/>
        </w:trPr>
        <w:tc>
          <w:tcPr>
            <w:tcW w:w="1362" w:type="dxa"/>
            <w:shd w:val="clear" w:color="auto" w:fill="BDD6EE" w:themeFill="accent1" w:themeFillTint="66"/>
          </w:tcPr>
          <w:p w14:paraId="49A3F505" w14:textId="77777777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825" w:type="dxa"/>
            <w:shd w:val="clear" w:color="auto" w:fill="BDD6EE" w:themeFill="accent1" w:themeFillTint="66"/>
          </w:tcPr>
          <w:p w14:paraId="31FB9ACE" w14:textId="0B880875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1913" w:type="dxa"/>
            <w:shd w:val="clear" w:color="auto" w:fill="BDD6EE" w:themeFill="accent1" w:themeFillTint="66"/>
          </w:tcPr>
          <w:p w14:paraId="1C6EB072" w14:textId="77131D00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การควบคุมติดตามของผู้บังคับบัญชาแต่ละสายงาน</w:t>
            </w:r>
          </w:p>
        </w:tc>
        <w:tc>
          <w:tcPr>
            <w:tcW w:w="2924" w:type="dxa"/>
            <w:shd w:val="clear" w:color="auto" w:fill="BDD6EE" w:themeFill="accent1" w:themeFillTint="66"/>
          </w:tcPr>
          <w:p w14:paraId="5D73D68F" w14:textId="334C7F3D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488" w:type="dxa"/>
            <w:shd w:val="clear" w:color="auto" w:fill="BDD6EE" w:themeFill="accent1" w:themeFillTint="66"/>
          </w:tcPr>
          <w:p w14:paraId="21EC6703" w14:textId="18BA12EA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การชี้แจงการประชุม</w:t>
            </w:r>
          </w:p>
          <w:p w14:paraId="3FFB214A" w14:textId="357466FC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การลงปฏิบัติของผู้บังคับบัญชา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2038D898" w14:textId="1E03C5AC" w:rsidR="00A57DF7" w:rsidRPr="00EF475C" w:rsidRDefault="00A57DF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  <w:tc>
          <w:tcPr>
            <w:tcW w:w="2069" w:type="dxa"/>
            <w:shd w:val="clear" w:color="auto" w:fill="BDD6EE" w:themeFill="accent1" w:themeFillTint="66"/>
          </w:tcPr>
          <w:p w14:paraId="529E1485" w14:textId="028CFA7C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ผู้กำกับการ</w:t>
            </w:r>
          </w:p>
          <w:p w14:paraId="3FDA0859" w14:textId="4D9FB26E" w:rsidR="00A57DF7" w:rsidRPr="00EF475C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477F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หัวหน้าสายงานทุกสายงาน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14:paraId="2A7F22F6" w14:textId="04B898D5" w:rsidR="00A57DF7" w:rsidRPr="00EF475C" w:rsidRDefault="00A57DF7" w:rsidP="00EF475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</w:tbl>
    <w:p w14:paraId="18162F24" w14:textId="77777777" w:rsidR="00EE3856" w:rsidRPr="00EF475C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Pr="00EF475C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Pr="00EF475C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Pr="00EF475C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Pr="00EF475C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Pr="00EF475C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Pr="00EF475C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BC997D5" w14:textId="77777777" w:rsidR="00133670" w:rsidRPr="00EF475C" w:rsidRDefault="00133670" w:rsidP="00477F3E">
      <w:pPr>
        <w:pStyle w:val="a8"/>
        <w:spacing w:before="120" w:beforeAutospacing="0" w:after="0" w:afterAutospacing="0"/>
        <w:rPr>
          <w:rFonts w:ascii="TH SarabunIT๙" w:hAnsi="TH SarabunIT๙" w:cs="TH SarabunIT๙"/>
        </w:rPr>
      </w:pPr>
    </w:p>
    <w:p w14:paraId="3017DA07" w14:textId="5DD45C97" w:rsidR="00320622" w:rsidRPr="00EF475C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EF475C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765E7062" w:rsidR="00EE3856" w:rsidRPr="00EF475C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14268D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บางมูลนาก</w:t>
      </w:r>
      <w:r w:rsidR="00EF475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พ.ศ.๒๕๖๗</w:t>
      </w:r>
    </w:p>
    <w:p w14:paraId="1EBC4982" w14:textId="77777777" w:rsidR="00EE3856" w:rsidRPr="00EF475C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:rsidRPr="00EF475C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Pr="006B5519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B551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Pr="006B5519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B5519">
              <w:rPr>
                <w:rFonts w:ascii="TH SarabunIT๙" w:hAnsi="TH SarabunIT๙" w:cs="TH SarabunIT๙"/>
                <w:b/>
                <w:bCs/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Pr="006B5519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B5519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Pr="006B5519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B5519">
              <w:rPr>
                <w:rFonts w:ascii="TH SarabunIT๙" w:hAnsi="TH SarabunIT๙" w:cs="TH SarabunIT๙"/>
                <w:b/>
                <w:bCs/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Pr="006B5519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B5519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325AE" w:rsidRPr="00EF475C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EF475C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EF475C" w14:paraId="373FAD79" w14:textId="77777777" w:rsidTr="007D1F93">
        <w:tc>
          <w:tcPr>
            <w:tcW w:w="1413" w:type="dxa"/>
          </w:tcPr>
          <w:p w14:paraId="3F5D5A60" w14:textId="21A33449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B60DA7B" w14:textId="197B1C5A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ตุลาคม ๒๕๖๖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๓๑ ธันวาคม ๖๕๖๖</w:t>
            </w:r>
          </w:p>
        </w:tc>
        <w:tc>
          <w:tcPr>
            <w:tcW w:w="2694" w:type="dxa"/>
          </w:tcPr>
          <w:p w14:paraId="4DAA9712" w14:textId="355DBFEA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หน่วยงานทำความเช้าใจแนวทางการประเมิน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Pr="00EF475C" w:rsidRDefault="006325AE" w:rsidP="00477F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ประธาน</w:t>
            </w:r>
            <w:r w:rsidRPr="00EF475C">
              <w:rPr>
                <w:rFonts w:ascii="TH SarabunIT๙" w:hAnsi="TH SarabunIT๙" w:cs="TH SarabunIT๙"/>
              </w:rPr>
              <w:t xml:space="preserve">, </w:t>
            </w:r>
            <w:r w:rsidRPr="00EF475C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EF475C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EF475C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:rsidRPr="00EF475C" w14:paraId="542BF284" w14:textId="77777777" w:rsidTr="007D1F93">
        <w:tc>
          <w:tcPr>
            <w:tcW w:w="1413" w:type="dxa"/>
          </w:tcPr>
          <w:p w14:paraId="6AD83523" w14:textId="7E15FB19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037B609A" w14:textId="754BF57F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มกราคม ๖๕๖๗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๓๑ มกราคม ๒๕๖๗</w:t>
            </w:r>
          </w:p>
        </w:tc>
        <w:tc>
          <w:tcPr>
            <w:tcW w:w="2694" w:type="dxa"/>
          </w:tcPr>
          <w:p w14:paraId="2F35A22D" w14:textId="04783421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EF475C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EF475C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896" w:type="dxa"/>
          </w:tcPr>
          <w:p w14:paraId="1C825A1F" w14:textId="06E94242" w:rsidR="003F268E" w:rsidRPr="00EF475C" w:rsidRDefault="0014268D" w:rsidP="0014268D">
            <w:pPr>
              <w:pStyle w:val="a8"/>
              <w:spacing w:before="120" w:after="0"/>
              <w:rPr>
                <w:rFonts w:ascii="TH SarabunIT๙" w:hAnsi="TH SarabunIT๙" w:cs="TH SarabunIT๙"/>
              </w:rPr>
            </w:pPr>
            <w:r w:rsidRPr="0014268D">
              <w:rPr>
                <w:rFonts w:ascii="TH SarabunIT๙" w:hAnsi="TH SarabunIT๙" w:cs="TH SarabunIT๙"/>
                <w:cs/>
              </w:rPr>
              <w:t>พ.ต.ท.สุชน สุวรรณชาตรี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  </w:t>
            </w:r>
            <w:r w:rsidRPr="0014268D">
              <w:rPr>
                <w:rFonts w:ascii="TH SarabunIT๙" w:hAnsi="TH SarabunIT๙" w:cs="TH SarabunIT๙"/>
                <w:cs/>
              </w:rPr>
              <w:t>สว.อก.สภ.บางมูลนาก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r w:rsidR="006325AE" w:rsidRPr="00EF475C">
              <w:rPr>
                <w:rFonts w:ascii="TH SarabunIT๙" w:hAnsi="TH SarabunIT๙" w:cs="TH SarabunIT๙"/>
                <w:cs/>
              </w:rPr>
              <w:t>ควบคุม</w:t>
            </w:r>
            <w:r w:rsidR="006325AE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578CCF0D" w:rsidR="003A3FD7" w:rsidRPr="00477F3E" w:rsidRDefault="00477F3E" w:rsidP="00477F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 xml:space="preserve">ศุภณัฐ ลี้สุวรรณ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ผบ.หมู่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ป.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</w:rPr>
              <w:t>สภ.</w:t>
            </w:r>
            <w:r w:rsidR="0014268D">
              <w:rPr>
                <w:rFonts w:ascii="TH SarabunIT๙" w:hAnsi="TH SarabunIT๙" w:cs="TH SarabunIT๙" w:hint="cs"/>
                <w:cs/>
              </w:rPr>
              <w:t>บางมูลนาก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25AE" w:rsidRPr="00EF475C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3A3FD7" w:rsidRPr="00EF475C" w14:paraId="17434B22" w14:textId="77777777" w:rsidTr="007D1F93">
        <w:tc>
          <w:tcPr>
            <w:tcW w:w="1413" w:type="dxa"/>
          </w:tcPr>
          <w:p w14:paraId="35038E0A" w14:textId="2D8EB196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646CF889" w14:textId="784E1FAA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๑ กรกฎาคม ๒๕๖๗</w:t>
            </w:r>
          </w:p>
        </w:tc>
        <w:tc>
          <w:tcPr>
            <w:tcW w:w="2694" w:type="dxa"/>
          </w:tcPr>
          <w:p w14:paraId="03F54A79" w14:textId="691DE01C" w:rsidR="003F268E" w:rsidRPr="00EF475C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6B5519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25AE" w:rsidRPr="00EF475C">
              <w:rPr>
                <w:rFonts w:ascii="TH SarabunIT๙" w:hAnsi="TH SarabunIT๙" w:cs="TH SarabunIT๙"/>
                <w:cs/>
              </w:rPr>
              <w:t>เก็บข้อมูลแบบวัด การรับรู้ของผู้มีส่วนได้ส่วนเสีย ภายใน (</w:t>
            </w:r>
            <w:r w:rsidR="006325AE" w:rsidRPr="00EF475C">
              <w:rPr>
                <w:rFonts w:ascii="TH SarabunIT๙" w:hAnsi="TH SarabunIT๙" w:cs="TH SarabunIT๙"/>
              </w:rPr>
              <w:t xml:space="preserve">IIT) </w:t>
            </w:r>
            <w:r w:rsidR="006325AE" w:rsidRPr="00EF475C">
              <w:rPr>
                <w:rFonts w:ascii="TH SarabunIT๙" w:hAnsi="TH SarabunIT๙" w:cs="TH SarabunIT๙"/>
                <w:cs/>
              </w:rPr>
              <w:t>กลุ่มตัวอย่าง ครบตามจำนวนขั้น</w:t>
            </w:r>
            <w:r w:rsidR="006325AE" w:rsidRPr="00EF475C">
              <w:rPr>
                <w:rFonts w:ascii="TH SarabunIT๙" w:hAnsi="TH SarabunIT๙" w:cs="TH SarabunIT๙"/>
              </w:rPr>
              <w:t xml:space="preserve"> </w:t>
            </w:r>
            <w:r w:rsidR="006325AE" w:rsidRPr="00EF475C">
              <w:rPr>
                <w:rFonts w:ascii="TH SarabunIT๙" w:hAnsi="TH SarabunIT๙" w:cs="TH SarabunIT๙"/>
                <w:cs/>
              </w:rPr>
              <w:t>ต่ำที่กำหนด ตามคู่มือ</w:t>
            </w:r>
            <w:r w:rsidR="006325AE" w:rsidRPr="00EF475C">
              <w:rPr>
                <w:rFonts w:ascii="TH SarabunIT๙" w:hAnsi="TH SarabunIT๙" w:cs="TH SarabunIT๙"/>
              </w:rPr>
              <w:t xml:space="preserve"> </w:t>
            </w:r>
            <w:r w:rsidR="006325AE" w:rsidRPr="00EF475C">
              <w:rPr>
                <w:rFonts w:ascii="TH SarabunIT๙" w:hAnsi="TH SarabunIT๙" w:cs="TH SarabunIT๙"/>
                <w:cs/>
              </w:rPr>
              <w:t xml:space="preserve">การเก็บรวบรวมข้อมูล </w:t>
            </w:r>
          </w:p>
          <w:p w14:paraId="438796FB" w14:textId="4F38BE9E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6B551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สถานีนำ </w:t>
            </w:r>
            <w:r w:rsidRPr="00EF475C">
              <w:rPr>
                <w:rFonts w:ascii="TH SarabunIT๙" w:hAnsi="TH SarabunIT๙" w:cs="TH SarabunIT๙"/>
              </w:rPr>
              <w:t xml:space="preserve">URL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EF475C">
              <w:rPr>
                <w:rFonts w:ascii="TH SarabunIT๙" w:hAnsi="TH SarabunIT๙" w:cs="TH SarabunIT๙"/>
              </w:rPr>
              <w:t xml:space="preserve">QR code </w:t>
            </w:r>
            <w:r w:rsidRPr="00EF475C">
              <w:rPr>
                <w:rFonts w:ascii="TH SarabunIT๙" w:hAnsi="TH SarabunIT๙" w:cs="TH SarabunIT๙"/>
                <w:cs/>
              </w:rPr>
              <w:t xml:space="preserve">ให้ ตร.ในสังกัด ตอบแบบวัด </w:t>
            </w:r>
            <w:r w:rsidRPr="00EF475C">
              <w:rPr>
                <w:rFonts w:ascii="TH SarabunIT๙" w:hAnsi="TH SarabunIT๙" w:cs="TH SarabunIT๙"/>
              </w:rPr>
              <w:t>IIT -</w:t>
            </w:r>
            <w:r w:rsidRPr="00EF475C">
              <w:rPr>
                <w:rFonts w:ascii="TH SarabunIT๙" w:hAnsi="TH SarabunIT๙" w:cs="TH SarabunIT๙"/>
                <w:cs/>
              </w:rPr>
              <w:t xml:space="preserve">ข้อมูลเข้าสู่ระบบ </w:t>
            </w:r>
            <w:r w:rsidRPr="00EF475C">
              <w:rPr>
                <w:rFonts w:ascii="TH SarabunIT๙" w:hAnsi="TH SarabunIT๙" w:cs="TH SarabunIT๙"/>
              </w:rPr>
              <w:t xml:space="preserve">ITAP </w:t>
            </w:r>
            <w:r w:rsidRPr="00EF475C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4394" w:type="dxa"/>
          </w:tcPr>
          <w:p w14:paraId="3D21F2D0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การเก็บข้อมูลผู้มีส่วนได้ส่วนเสียภายใน มีขั้นตอน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ดังนี้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0121520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๑) พัฒนาระบบงาน การบริหารงบประมาณ 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บริหารงานบุคคล การจัดการทรัพย์สินทางราชการ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ส่งเสริมวัฒนธรรมสุจริต นำมาตรการ ป้องกันการ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ทุจริตไปสู่การปฏิบัติ เผยแพร่ข้อมูลสาธารณะ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สร้างการรับรู้ และเผยแพร่ประชาสัมพันธ์การ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พัฒนาหน่วยงานตามแนว</w:t>
            </w:r>
            <w:r w:rsidRPr="00EF475C">
              <w:rPr>
                <w:rFonts w:ascii="TH SarabunIT๙" w:hAnsi="TH SarabunIT๙" w:cs="TH SarabunIT๙"/>
                <w:cs/>
              </w:rPr>
              <w:lastRenderedPageBreak/>
              <w:t>ทางการ ประเมิน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คุณธรรมและความโปร่งใสในการดำเนินงานของ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หน่วยงาน ภาครัฐอย่างต่อเนื่อง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0D8DEFD" w14:textId="77777777" w:rsidR="003F268E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๒) ผู้ดูแลระบบเผยแพร่และประชาสัมพันธ์ช่องทาง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การตอบแบบวัด </w:t>
            </w:r>
            <w:r w:rsidRPr="00EF475C">
              <w:rPr>
                <w:rFonts w:ascii="TH SarabunIT๙" w:hAnsi="TH SarabunIT๙" w:cs="TH SarabunIT๙"/>
              </w:rPr>
              <w:t xml:space="preserve">IIT </w:t>
            </w:r>
            <w:r w:rsidRPr="00EF475C">
              <w:rPr>
                <w:rFonts w:ascii="TH SarabunIT๙" w:hAnsi="TH SarabunIT๙" w:cs="TH SarabunIT๙"/>
                <w:cs/>
              </w:rPr>
              <w:t>โดยคำนึงถึงความครอบคลุม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ของบุคลากรทุกส่วนงานและทุกระดับ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70C1409E" w:rsidR="003A3FD7" w:rsidRPr="00EF475C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๓) ผู้บริหารและผู้ดูแลระบบกำกับติดตามให้ผู้มี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ส่วนได้ส่วนเสียภายในเข้ามาตอบตามระยะเวลาที่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กำหนดให้ครบตามจำนวนขั้นตํ่า ที่กำหนด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96" w:type="dxa"/>
          </w:tcPr>
          <w:p w14:paraId="74D528C6" w14:textId="6284736D" w:rsidR="006B5519" w:rsidRDefault="006325AE" w:rsidP="006B551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๑.</w:t>
            </w:r>
            <w:r w:rsidR="0014268D" w:rsidRPr="0014268D">
              <w:rPr>
                <w:rFonts w:ascii="TH SarabunIT๙" w:hAnsi="TH SarabunIT๙" w:cs="TH SarabunIT๙"/>
                <w:cs/>
              </w:rPr>
              <w:t>พ.ต.ท.สุชน สุวรรณชาตรี</w:t>
            </w:r>
            <w:r w:rsidR="0014268D">
              <w:rPr>
                <w:rFonts w:ascii="TH SarabunIT๙" w:hAnsi="TH SarabunIT๙" w:cs="TH SarabunIT๙" w:hint="cs"/>
                <w:cs/>
              </w:rPr>
              <w:t xml:space="preserve">                </w:t>
            </w:r>
            <w:r w:rsidR="0014268D" w:rsidRPr="0014268D">
              <w:rPr>
                <w:rFonts w:ascii="TH SarabunIT๙" w:hAnsi="TH SarabunIT๙" w:cs="TH SarabunIT๙"/>
                <w:cs/>
              </w:rPr>
              <w:t>สว.อก.สภ.บางมูลนาก</w:t>
            </w:r>
            <w:r w:rsidR="0014268D">
              <w:rPr>
                <w:rFonts w:ascii="TH SarabunIT๙" w:hAnsi="TH SarabunIT๙" w:cs="TH SarabunIT๙" w:hint="cs"/>
                <w:cs/>
              </w:rPr>
              <w:t xml:space="preserve">              </w:t>
            </w:r>
          </w:p>
          <w:p w14:paraId="6217C7FA" w14:textId="5CB339D0" w:rsidR="003F268E" w:rsidRPr="00EF475C" w:rsidRDefault="006B551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="006325AE" w:rsidRPr="00EF475C">
              <w:rPr>
                <w:rFonts w:ascii="TH SarabunIT๙" w:hAnsi="TH SarabunIT๙" w:cs="TH SarabunIT๙"/>
                <w:cs/>
              </w:rPr>
              <w:t>.</w:t>
            </w:r>
            <w:r w:rsidRPr="006B5519">
              <w:rPr>
                <w:rFonts w:ascii="TH SarabunIT๙" w:hAnsi="TH SarabunIT๙" w:cs="TH SarabunIT๙"/>
                <w:cs/>
              </w:rPr>
              <w:t>ส.ต.ต.</w:t>
            </w:r>
            <w:r w:rsidR="0014268D">
              <w:rPr>
                <w:rFonts w:ascii="TH SarabunIT๙" w:hAnsi="TH SarabunIT๙" w:cs="TH SarabunIT๙" w:hint="cs"/>
                <w:cs/>
              </w:rPr>
              <w:t xml:space="preserve">ศุภณัฐ ลี้สุวรรณ </w:t>
            </w:r>
            <w:r w:rsidRPr="006B5519">
              <w:rPr>
                <w:rFonts w:ascii="TH SarabunIT๙" w:hAnsi="TH SarabunIT๙" w:cs="TH SarabunIT๙"/>
                <w:cs/>
              </w:rPr>
              <w:t>ผบ.หมู่(ป.) สภ.</w:t>
            </w:r>
            <w:r w:rsidR="0014268D">
              <w:rPr>
                <w:rFonts w:ascii="TH SarabunIT๙" w:hAnsi="TH SarabunIT๙" w:cs="TH SarabunIT๙" w:hint="cs"/>
                <w:cs/>
              </w:rPr>
              <w:t>บางมูลนาก</w:t>
            </w:r>
            <w:r w:rsidRPr="006B5519">
              <w:rPr>
                <w:rFonts w:ascii="TH SarabunIT๙" w:hAnsi="TH SarabunIT๙" w:cs="TH SarabunIT๙"/>
                <w:cs/>
              </w:rPr>
              <w:t xml:space="preserve"> </w:t>
            </w:r>
            <w:r w:rsidR="006325AE" w:rsidRPr="00EF475C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EF475C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EF475C">
              <w:rPr>
                <w:rFonts w:ascii="TH SarabunIT๙" w:hAnsi="TH SarabunIT๙" w:cs="TH SarabunIT๙"/>
              </w:rPr>
              <w:t>ITAP</w:t>
            </w:r>
          </w:p>
          <w:p w14:paraId="03315981" w14:textId="059AABCE" w:rsidR="003A3FD7" w:rsidRPr="00EF475C" w:rsidRDefault="006B551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="003F268E" w:rsidRPr="00EF475C">
              <w:rPr>
                <w:rFonts w:ascii="TH SarabunIT๙" w:hAnsi="TH SarabunIT๙" w:cs="TH SarabunIT๙"/>
                <w:cs/>
              </w:rPr>
              <w:t>.</w:t>
            </w:r>
            <w:r w:rsidR="006325AE" w:rsidRPr="00EF475C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EF475C" w14:paraId="1DA0B67E" w14:textId="77777777" w:rsidTr="007D1F93">
        <w:tc>
          <w:tcPr>
            <w:tcW w:w="1413" w:type="dxa"/>
          </w:tcPr>
          <w:p w14:paraId="0BA623B6" w14:textId="0FB85F47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</w:tcPr>
          <w:p w14:paraId="7FB4A4C0" w14:textId="4862C1FA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๑ กรกฎาคม ๒๕๖๗</w:t>
            </w:r>
          </w:p>
        </w:tc>
        <w:tc>
          <w:tcPr>
            <w:tcW w:w="2694" w:type="dxa"/>
          </w:tcPr>
          <w:p w14:paraId="41AC91A6" w14:textId="11C30726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เก็บข้อมูลแบบวัด การรับรู้ของผู้มี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ส่วนได้ส่วนเสีย ภายนอก (</w:t>
            </w:r>
            <w:r w:rsidRPr="00EF475C">
              <w:rPr>
                <w:rFonts w:ascii="TH SarabunIT๙" w:hAnsi="TH SarabunIT๙" w:cs="TH SarabunIT๙"/>
              </w:rPr>
              <w:t xml:space="preserve">EIT)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กลุ่มตัวอย่าง </w:t>
            </w:r>
            <w:r w:rsidRPr="001B36AF">
              <w:rPr>
                <w:rFonts w:ascii="TH SarabunIT๙" w:hAnsi="TH SarabunIT๙" w:cs="TH SarabunIT๙"/>
                <w:cs/>
              </w:rPr>
              <w:t>ไม่น้อยกว่า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462F4">
              <w:rPr>
                <w:rFonts w:ascii="TH SarabunIT๙" w:hAnsi="TH SarabunIT๙" w:cs="TH SarabunIT๙" w:hint="cs"/>
                <w:cs/>
              </w:rPr>
              <w:t>500</w:t>
            </w:r>
            <w:r w:rsidRPr="001B36AF">
              <w:rPr>
                <w:rFonts w:ascii="TH SarabunIT๙" w:hAnsi="TH SarabunIT๙" w:cs="TH SarabunIT๙"/>
                <w:cs/>
              </w:rPr>
              <w:t xml:space="preserve"> </w:t>
            </w:r>
            <w:r w:rsidR="003F268E" w:rsidRPr="00EF475C">
              <w:rPr>
                <w:rFonts w:ascii="TH SarabunIT๙" w:hAnsi="TH SarabunIT๙" w:cs="TH SarabunIT๙"/>
                <w:cs/>
              </w:rPr>
              <w:t>คน</w:t>
            </w:r>
            <w:r w:rsidRPr="00EF475C">
              <w:rPr>
                <w:rFonts w:ascii="TH SarabunIT๙" w:hAnsi="TH SarabunIT๙" w:cs="TH SarabunIT๙"/>
                <w:cs/>
              </w:rPr>
              <w:t>/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สถานี </w:t>
            </w:r>
          </w:p>
          <w:p w14:paraId="1B4CAD01" w14:textId="6AF95C6E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ฝ่ายอำนวยการ ไม่น้อยกว่า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3F268E" w:rsidRPr="00EF475C">
              <w:rPr>
                <w:rFonts w:ascii="TH SarabunIT๙" w:hAnsi="TH SarabunIT๙" w:cs="TH SarabunIT๙"/>
                <w:cs/>
              </w:rPr>
              <w:t>คน</w:t>
            </w:r>
          </w:p>
          <w:p w14:paraId="1A8DA6D6" w14:textId="26BF7BD6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highlight w:val="yellow"/>
              </w:rPr>
            </w:pPr>
            <w:r w:rsidRPr="00EF475C">
              <w:rPr>
                <w:rFonts w:ascii="TH SarabunIT๙" w:hAnsi="TH SarabunIT๙" w:cs="TH SarabunIT๙"/>
              </w:rPr>
              <w:t>-</w:t>
            </w:r>
            <w:r w:rsidR="001B36AF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ฝ่ายป้องกันปราบปรามไม่น้อยกว่า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="005462F4">
              <w:rPr>
                <w:rFonts w:ascii="TH SarabunIT๙" w:hAnsi="TH SarabunIT๙" w:cs="TH SarabunIT๙"/>
              </w:rPr>
              <w:t>100</w:t>
            </w:r>
            <w:r w:rsidRPr="001B36AF">
              <w:rPr>
                <w:rFonts w:ascii="TH SarabunIT๙" w:hAnsi="TH SarabunIT๙" w:cs="TH SarabunIT๙"/>
                <w:cs/>
              </w:rPr>
              <w:t xml:space="preserve"> คน </w:t>
            </w:r>
          </w:p>
          <w:p w14:paraId="6AD7096A" w14:textId="106E447D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ฝ่ายจราจร ไม่น้อยกว่า</w:t>
            </w:r>
            <w:r w:rsidR="001B36AF">
              <w:rPr>
                <w:rFonts w:ascii="TH SarabunIT๙" w:hAnsi="TH SarabunIT๙" w:cs="TH SarabunIT๙"/>
              </w:rPr>
              <w:t xml:space="preserve"> </w:t>
            </w:r>
            <w:r w:rsidR="005462F4">
              <w:rPr>
                <w:rFonts w:ascii="TH SarabunIT๙" w:hAnsi="TH SarabunIT๙" w:cs="TH SarabunIT๙"/>
              </w:rPr>
              <w:t>100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คน </w:t>
            </w:r>
          </w:p>
          <w:p w14:paraId="14A85C9A" w14:textId="5B0A85E9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ฝ่ายสืบสวน ไม่น้อยกว่า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คน </w:t>
            </w:r>
          </w:p>
          <w:p w14:paraId="6ECB2784" w14:textId="17D2474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ฝ่ายสอบสวน ไม่น้อยกว่า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Pr="00EF475C">
              <w:rPr>
                <w:rFonts w:ascii="TH SarabunIT๙" w:hAnsi="TH SarabunIT๙" w:cs="TH SarabunIT๙"/>
                <w:cs/>
              </w:rPr>
              <w:t xml:space="preserve"> คน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9D91B90" w14:textId="77777777" w:rsidR="001B36AF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สถานีนำ </w:t>
            </w:r>
            <w:r w:rsidRPr="00EF475C">
              <w:rPr>
                <w:rFonts w:ascii="TH SarabunIT๙" w:hAnsi="TH SarabunIT๙" w:cs="TH SarabunIT๙"/>
              </w:rPr>
              <w:t xml:space="preserve">URL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EF475C">
              <w:rPr>
                <w:rFonts w:ascii="TH SarabunIT๙" w:hAnsi="TH SarabunIT๙" w:cs="TH SarabunIT๙"/>
              </w:rPr>
              <w:t xml:space="preserve">QR code </w:t>
            </w:r>
            <w:r w:rsidRPr="00EF475C">
              <w:rPr>
                <w:rFonts w:ascii="TH SarabunIT๙" w:hAnsi="TH SarabunIT๙" w:cs="TH SarabunIT๙"/>
                <w:cs/>
              </w:rPr>
              <w:t>ให้ กับ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cs/>
              </w:rPr>
              <w:t>ที่รับบริการหรือมา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ติดต่อกับสถานี ตอบแบบวัด </w:t>
            </w:r>
            <w:r w:rsidRPr="00EF475C">
              <w:rPr>
                <w:rFonts w:ascii="TH SarabunIT๙" w:hAnsi="TH SarabunIT๙" w:cs="TH SarabunIT๙"/>
              </w:rPr>
              <w:t xml:space="preserve">EIT </w:t>
            </w:r>
          </w:p>
          <w:p w14:paraId="50215D53" w14:textId="19D3B525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</w:rPr>
              <w:lastRenderedPageBreak/>
              <w:t>-</w:t>
            </w:r>
            <w:r w:rsidR="001B36AF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ข้อมูลเข้าสู่ระบบ </w:t>
            </w:r>
            <w:r w:rsidRPr="00EF475C">
              <w:rPr>
                <w:rFonts w:ascii="TH SarabunIT๙" w:hAnsi="TH SarabunIT๙" w:cs="TH SarabunIT๙"/>
              </w:rPr>
              <w:t xml:space="preserve">ITAP </w:t>
            </w:r>
            <w:r w:rsidRPr="00EF475C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4394" w:type="dxa"/>
          </w:tcPr>
          <w:p w14:paraId="2FD5241C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CC33279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๑) พัฒนาการปฏิบัติหน้าที่/การให้บริการ และการอำนวย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ความ สะดวก เผยแพร่ ประชาสัมพันธ์ภาพลักษณ์องค์กรที่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ท้นสมัยและโปร่งใส ต่อ</w:t>
            </w:r>
            <w:r w:rsidR="00ED5B61" w:rsidRPr="00EF475C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EF475C">
              <w:rPr>
                <w:rFonts w:ascii="TH SarabunIT๙" w:hAnsi="TH SarabunIT๙" w:cs="TH SarabunIT๙"/>
                <w:cs/>
              </w:rPr>
              <w:t>ผู้มารับบริการและผู้มี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ส่วนได้ส่วนเสียภายนอกอย่าง ต่อเนื่อง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A42FE2B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๒) ผู้ดูแลระบบเผยแพร่และประชาลัมพันธ์ช่องทางการ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ตอบแบบวัด </w:t>
            </w:r>
            <w:r w:rsidRPr="00EF475C">
              <w:rPr>
                <w:rFonts w:ascii="TH SarabunIT๙" w:hAnsi="TH SarabunIT๙" w:cs="TH SarabunIT๙"/>
              </w:rPr>
              <w:t xml:space="preserve">ETT </w:t>
            </w:r>
            <w:r w:rsidRPr="00EF475C">
              <w:rPr>
                <w:rFonts w:ascii="TH SarabunIT๙" w:hAnsi="TH SarabunIT๙" w:cs="TH SarabunIT๙"/>
                <w:cs/>
              </w:rPr>
              <w:t>โดยคำนึงถึงความสะดวกของผู้มาติดต่อ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หรือผู้รับบริการ ในการเข้าถึงช่องทางการตอบแบบวัด </w:t>
            </w:r>
            <w:r w:rsidRPr="00EF475C">
              <w:rPr>
                <w:rFonts w:ascii="TH SarabunIT๙" w:hAnsi="TH SarabunIT๙" w:cs="TH SarabunIT๙"/>
              </w:rPr>
              <w:t xml:space="preserve">EIT </w:t>
            </w:r>
          </w:p>
          <w:p w14:paraId="70B917B2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๓) ผู้บริหารและผู้ดูแลระบบกำกับติดตามให้ผู้มีส่วนได้ส่วน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เสีย ภายนอกเข้ามาตอบตามระยะเวลาที่กำหนดให้ครบ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ตามจำนวนขั้นตํ่า ที่กำหนด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3392CD9E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๔) ผู้มาติดต่อหรือรับบริการจากหน่วยงานในช่วง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ปีงบประมาณ พ.ศ. ๒๕๖๗ สามารถเข้าตอบแบบวัด </w:t>
            </w:r>
            <w:r w:rsidRPr="00EF475C">
              <w:rPr>
                <w:rFonts w:ascii="TH SarabunIT๙" w:hAnsi="TH SarabunIT๙" w:cs="TH SarabunIT๙"/>
              </w:rPr>
              <w:t xml:space="preserve">EIT </w:t>
            </w:r>
            <w:r w:rsidRPr="00EF475C">
              <w:rPr>
                <w:rFonts w:ascii="TH SarabunIT๙" w:hAnsi="TH SarabunIT๙" w:cs="TH SarabunIT๙"/>
                <w:cs/>
              </w:rPr>
              <w:t>ของหน่วยงานภาครัฐระดับ ตํ่ากว่ากรมได้ด้วยตนเอง ดังนี้ -สถาน</w:t>
            </w:r>
            <w:r w:rsidR="0001478F" w:rsidRPr="00EF475C">
              <w:rPr>
                <w:rFonts w:ascii="TH SarabunIT๙" w:hAnsi="TH SarabunIT๙" w:cs="TH SarabunIT๙"/>
                <w:cs/>
              </w:rPr>
              <w:t>ี</w:t>
            </w:r>
            <w:r w:rsidRPr="00EF475C">
              <w:rPr>
                <w:rFonts w:ascii="TH SarabunIT๙" w:hAnsi="TH SarabunIT๙" w:cs="TH SarabunIT๙"/>
                <w:cs/>
              </w:rPr>
              <w:t>ตำรวจเข้าตอบโดยตรงที่</w:t>
            </w:r>
            <w:r w:rsidR="00CA7CF0" w:rsidRPr="00EF475C">
              <w:rPr>
                <w:rFonts w:ascii="TH SarabunIT๙" w:hAnsi="TH SarabunIT๙" w:cs="TH SarabunIT๙"/>
                <w:cs/>
              </w:rPr>
              <w:t>เว็บไซต์</w:t>
            </w:r>
            <w:r w:rsidRPr="00EF475C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73A7A83B" w14:textId="1C58FC92" w:rsidR="00AC4165" w:rsidRDefault="003F268E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  <w:cs/>
              </w:rPr>
              <w:t>ฝ่ายอำนวยการ ไม่น้อยกว่า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คน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6144806" w14:textId="76EC5110" w:rsidR="003F268E" w:rsidRPr="00EF475C" w:rsidRDefault="005462F4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จ.ส.ต.ณัฐพล แก้วแกมแข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4C99EDD" w14:textId="07D0BFAB" w:rsidR="009F54D4" w:rsidRPr="00AC4165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AC4165">
              <w:rPr>
                <w:rFonts w:ascii="TH SarabunIT๙" w:hAnsi="TH SarabunIT๙" w:cs="TH SarabunIT๙"/>
                <w:cs/>
              </w:rPr>
              <w:t>-</w:t>
            </w:r>
            <w:r w:rsidR="001B36AF" w:rsidRPr="00AC416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C4165">
              <w:rPr>
                <w:rFonts w:ascii="TH SarabunIT๙" w:hAnsi="TH SarabunIT๙" w:cs="TH SarabunIT๙"/>
                <w:cs/>
              </w:rPr>
              <w:t>ฝ่ายป้องกันปราบปราม</w:t>
            </w:r>
            <w:r w:rsidR="00AC416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C4165">
              <w:rPr>
                <w:rFonts w:ascii="TH SarabunIT๙" w:hAnsi="TH SarabunIT๙" w:cs="TH SarabunIT๙"/>
                <w:cs/>
              </w:rPr>
              <w:t xml:space="preserve">ไม่น้อยกว่า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Pr="00AC4165">
              <w:rPr>
                <w:rFonts w:ascii="TH SarabunIT๙" w:hAnsi="TH SarabunIT๙" w:cs="TH SarabunIT๙"/>
                <w:cs/>
              </w:rPr>
              <w:t xml:space="preserve"> คน</w:t>
            </w:r>
            <w:r w:rsidRPr="00AC4165">
              <w:rPr>
                <w:rFonts w:ascii="TH SarabunIT๙" w:hAnsi="TH SarabunIT๙" w:cs="TH SarabunIT๙"/>
              </w:rPr>
              <w:t xml:space="preserve"> </w:t>
            </w:r>
          </w:p>
          <w:p w14:paraId="199D8372" w14:textId="107AAC92" w:rsidR="009F54D4" w:rsidRDefault="005462F4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ร.ต.อ.หญิง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ราณี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ทิพยโสภากุล</w:t>
            </w:r>
          </w:p>
          <w:p w14:paraId="6E686473" w14:textId="7B48295A" w:rsidR="005462F4" w:rsidRDefault="005462F4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ร.ต.ต.นเรศ จูอาภรณ์</w:t>
            </w:r>
          </w:p>
          <w:p w14:paraId="3A02BBCA" w14:textId="21B3CB33" w:rsidR="00AC4165" w:rsidRPr="00EF475C" w:rsidRDefault="005462F4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ชัย ส่งกรม</w:t>
            </w:r>
          </w:p>
          <w:p w14:paraId="3E4C4275" w14:textId="3262F6A9" w:rsidR="003F268E" w:rsidRPr="00EF475C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37B265C" w14:textId="390439F3" w:rsidR="009F54D4" w:rsidRPr="00EF475C" w:rsidRDefault="00AC4165" w:rsidP="00AC4165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AC4165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  <w:cs/>
              </w:rPr>
              <w:t>ฝ่ายจราจร ไม่น้อยกว่า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 คน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66B64F40" w:rsidR="009F54D4" w:rsidRPr="00EF475C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จราจรทุกนายปฏิบัติ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5AED1ED5" w14:textId="307A1422" w:rsidR="00AC4165" w:rsidRDefault="005462F4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จ.ส.ต.ชาญชรัช ไม้หอม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097E2CC1" w14:textId="1B27A4E1" w:rsidR="003F268E" w:rsidRPr="00EF475C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777017EA" w14:textId="77777777" w:rsidR="00AC4165" w:rsidRDefault="00AC4165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3DB89A2F" w14:textId="5115C457" w:rsidR="009F54D4" w:rsidRPr="00EF475C" w:rsidRDefault="00AC4165" w:rsidP="00AC4165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AC4165">
              <w:rPr>
                <w:rFonts w:ascii="TH SarabunIT๙" w:hAnsi="TH SarabunIT๙" w:cs="TH SarabunIT๙"/>
                <w:cs/>
              </w:rPr>
              <w:lastRenderedPageBreak/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  <w:cs/>
              </w:rPr>
              <w:t>ฝ่ายสืบสวน ไม่</w:t>
            </w:r>
            <w:r w:rsidR="009E5C66" w:rsidRPr="00AC4165">
              <w:rPr>
                <w:rFonts w:ascii="TH SarabunIT๙" w:hAnsi="TH SarabunIT๙" w:cs="TH SarabunIT๙"/>
                <w:cs/>
              </w:rPr>
              <w:t xml:space="preserve">น้อยกว่า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E5C66" w:rsidRPr="00AC4165">
              <w:rPr>
                <w:rFonts w:ascii="TH SarabunIT๙" w:hAnsi="TH SarabunIT๙" w:cs="TH SarabunIT๙"/>
                <w:cs/>
              </w:rPr>
              <w:t>คน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77777777" w:rsidR="009F54D4" w:rsidRPr="00EF475C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สืบสวนทุกนายปฏิบัติ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7A760373" w14:textId="0F01CC6A" w:rsidR="00AC4165" w:rsidRDefault="00AC4165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พ.ต.</w:t>
            </w:r>
            <w:r w:rsidR="005462F4">
              <w:rPr>
                <w:rFonts w:ascii="TH SarabunIT๙" w:hAnsi="TH SarabunIT๙" w:cs="TH SarabunIT๙" w:hint="cs"/>
                <w:cs/>
              </w:rPr>
              <w:t>ต.</w:t>
            </w:r>
            <w:proofErr w:type="spellStart"/>
            <w:r w:rsidR="005462F4">
              <w:rPr>
                <w:rFonts w:ascii="TH SarabunIT๙" w:hAnsi="TH SarabunIT๙" w:cs="TH SarabunIT๙" w:hint="cs"/>
                <w:cs/>
              </w:rPr>
              <w:t>สุนธี</w:t>
            </w:r>
            <w:proofErr w:type="spellEnd"/>
            <w:r w:rsidR="005462F4">
              <w:rPr>
                <w:rFonts w:ascii="TH SarabunIT๙" w:hAnsi="TH SarabunIT๙" w:cs="TH SarabunIT๙" w:hint="cs"/>
                <w:cs/>
              </w:rPr>
              <w:t xml:space="preserve"> อุดมรักษ์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FBF92E6" w14:textId="09E03C4D" w:rsidR="003F268E" w:rsidRPr="00EF475C" w:rsidRDefault="009E5C66" w:rsidP="001B36A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08721311" w14:textId="6CDDA8EE" w:rsidR="009F54D4" w:rsidRPr="00EF475C" w:rsidRDefault="009E5C66" w:rsidP="00AC4165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 w:rsidR="001B36A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ฝ่ายสอบสวน </w:t>
            </w:r>
            <w:r w:rsidRPr="00AC4165">
              <w:rPr>
                <w:rFonts w:ascii="TH SarabunIT๙" w:hAnsi="TH SarabunIT๙" w:cs="TH SarabunIT๙"/>
                <w:cs/>
              </w:rPr>
              <w:t xml:space="preserve">ไม่น้อยกว่า </w:t>
            </w:r>
            <w:r w:rsidR="005462F4">
              <w:rPr>
                <w:rFonts w:ascii="TH SarabunIT๙" w:hAnsi="TH SarabunIT๙" w:cs="TH SarabunIT๙" w:hint="cs"/>
                <w:cs/>
              </w:rPr>
              <w:t>100</w:t>
            </w:r>
            <w:r w:rsidR="00AC4165" w:rsidRPr="00EF475C">
              <w:rPr>
                <w:rFonts w:ascii="TH SarabunIT๙" w:hAnsi="TH SarabunIT๙" w:cs="TH SarabunIT๙"/>
                <w:cs/>
              </w:rPr>
              <w:t xml:space="preserve"> </w:t>
            </w:r>
            <w:r w:rsidR="003F268E" w:rsidRPr="00EF475C">
              <w:rPr>
                <w:rFonts w:ascii="TH SarabunIT๙" w:hAnsi="TH SarabunIT๙" w:cs="TH SarabunIT๙"/>
                <w:cs/>
              </w:rPr>
              <w:t>คน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0F65F8E" w14:textId="77777777" w:rsidR="009F54D4" w:rsidRPr="00EF475C" w:rsidRDefault="009E5C66" w:rsidP="00AC4165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พงส./ผู้ช่วย ทุกนายปฏิบัติ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54CFD01E" w:rsidR="003A3FD7" w:rsidRPr="00EF475C" w:rsidRDefault="00AC4165" w:rsidP="00AC4165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5462F4">
              <w:rPr>
                <w:rFonts w:ascii="TH SarabunIT๙" w:hAnsi="TH SarabunIT๙" w:cs="TH SarabunIT๙" w:hint="cs"/>
                <w:cs/>
              </w:rPr>
              <w:t>ณัฐนนท์ สรรพสุก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                </w:t>
            </w:r>
            <w:r w:rsidR="009E5C66" w:rsidRPr="00EF475C">
              <w:rPr>
                <w:rFonts w:ascii="TH SarabunIT๙" w:hAnsi="TH SarabunIT๙" w:cs="TH SarabunIT๙"/>
                <w:cs/>
              </w:rPr>
              <w:t>รวบรวมข้อมูล</w:t>
            </w:r>
          </w:p>
        </w:tc>
      </w:tr>
      <w:tr w:rsidR="003A3FD7" w:rsidRPr="00EF475C" w14:paraId="11EF1237" w14:textId="77777777" w:rsidTr="007D1F93">
        <w:tc>
          <w:tcPr>
            <w:tcW w:w="1413" w:type="dxa"/>
          </w:tcPr>
          <w:p w14:paraId="3985C682" w14:textId="2198FFD5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5C1D2EAF" w14:textId="7E15B3A0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๓๐ เมษายน ๒๕๖๗</w:t>
            </w:r>
          </w:p>
        </w:tc>
        <w:tc>
          <w:tcPr>
            <w:tcW w:w="2694" w:type="dxa"/>
          </w:tcPr>
          <w:p w14:paraId="6694D806" w14:textId="5CB064DB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สาธารณะ (</w:t>
            </w:r>
            <w:r w:rsidRPr="00EF475C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2C7920E1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การเก็บข้อมูลการเปิดเผยข้อมูลสาธารณะมีขั้นตอนดังนี้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ACF7DA4" w14:textId="77777777" w:rsidR="003F268E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๑) ผู้ดูแลระบบรายงานข้อมูลการเปิดเผยข้อมูลสาธารณะ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ตามแบบวัด </w:t>
            </w:r>
            <w:r w:rsidRPr="00EF475C">
              <w:rPr>
                <w:rFonts w:ascii="TH SarabunIT๙" w:hAnsi="TH SarabunIT๙" w:cs="TH SarabunIT๙"/>
              </w:rPr>
              <w:t xml:space="preserve">OIT </w:t>
            </w:r>
          </w:p>
          <w:p w14:paraId="77303FF5" w14:textId="3DEF279D" w:rsidR="003A3FD7" w:rsidRPr="00EF475C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๒) ผู้บริหารตรวจสอบและอนุมัติข้อมูลการเปิดเผยข้อมูล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สาธารณะ ตามแบบวัด </w:t>
            </w:r>
            <w:r w:rsidRPr="00EF475C">
              <w:rPr>
                <w:rFonts w:ascii="TH SarabunIT๙" w:hAnsi="TH SarabunIT๙" w:cs="TH SarabunIT๙"/>
              </w:rPr>
              <w:t xml:space="preserve">OIT </w:t>
            </w:r>
          </w:p>
        </w:tc>
        <w:tc>
          <w:tcPr>
            <w:tcW w:w="2896" w:type="dxa"/>
          </w:tcPr>
          <w:p w14:paraId="4CEA3463" w14:textId="2A055D0B" w:rsidR="0001478F" w:rsidRPr="00EF475C" w:rsidRDefault="005462F4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14268D">
              <w:rPr>
                <w:rFonts w:ascii="TH SarabunIT๙" w:hAnsi="TH SarabunIT๙" w:cs="TH SarabunIT๙"/>
                <w:cs/>
              </w:rPr>
              <w:t>พ.ต.ท.สุชน สุวรรณชาตรี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323B7">
              <w:rPr>
                <w:rFonts w:ascii="TH SarabunIT๙" w:hAnsi="TH SarabunIT๙" w:cs="TH SarabunIT๙" w:hint="cs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cs/>
              </w:rPr>
              <w:t>ฯ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5E24F2C0" w:rsidR="003A3FD7" w:rsidRPr="00EF475C" w:rsidRDefault="00B323B7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5462F4">
              <w:rPr>
                <w:rFonts w:ascii="TH SarabunIT๙" w:hAnsi="TH SarabunIT๙" w:cs="TH SarabunIT๙" w:hint="cs"/>
                <w:cs/>
              </w:rPr>
              <w:t>ศุภณัฐ ลี้สุวรรณ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EF475C">
              <w:rPr>
                <w:rFonts w:ascii="TH SarabunIT๙" w:hAnsi="TH SarabunIT๙" w:cs="TH SarabunIT๙"/>
              </w:rPr>
              <w:t xml:space="preserve"> -</w:t>
            </w:r>
            <w:r w:rsidR="009E5C66" w:rsidRPr="00EF475C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EF475C">
              <w:rPr>
                <w:rFonts w:ascii="TH SarabunIT๙" w:hAnsi="TH SarabunIT๙" w:cs="TH SarabunIT๙"/>
              </w:rPr>
              <w:t xml:space="preserve"> </w:t>
            </w:r>
            <w:r w:rsidR="009E5C66" w:rsidRPr="00EF475C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EF475C">
              <w:rPr>
                <w:rFonts w:ascii="TH SarabunIT๙" w:hAnsi="TH SarabunIT๙" w:cs="TH SarabunIT๙"/>
              </w:rPr>
              <w:t>OIT (</w:t>
            </w:r>
            <w:r w:rsidR="009E5C66" w:rsidRPr="00EF475C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EF475C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EF475C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EF475C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และกระบวนการอุทธรณ์</w:t>
            </w:r>
          </w:p>
        </w:tc>
      </w:tr>
      <w:tr w:rsidR="005C07D6" w:rsidRPr="00EF475C" w14:paraId="102257BD" w14:textId="77777777" w:rsidTr="007D1F93">
        <w:tc>
          <w:tcPr>
            <w:tcW w:w="1413" w:type="dxa"/>
          </w:tcPr>
          <w:p w14:paraId="6864B5DB" w14:textId="37AA4B9D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AA18592" w14:textId="46E0C31F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 พฤษภาคม ๒๕๖๗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๑๔ มิถุนายน ๒๕๖๗</w:t>
            </w:r>
          </w:p>
        </w:tc>
        <w:tc>
          <w:tcPr>
            <w:tcW w:w="2694" w:type="dxa"/>
          </w:tcPr>
          <w:p w14:paraId="218E2B46" w14:textId="13F9FCE9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การตรวจ </w:t>
            </w:r>
            <w:r w:rsidRPr="00EF475C">
              <w:rPr>
                <w:rFonts w:ascii="TH SarabunIT๙" w:hAnsi="TH SarabunIT๙" w:cs="TH SarabunIT๙"/>
              </w:rPr>
              <w:t xml:space="preserve">OIT </w:t>
            </w:r>
            <w:r w:rsidRPr="00EF475C">
              <w:rPr>
                <w:rFonts w:ascii="TH SarabunIT๙" w:hAnsi="TH SarabunIT๙" w:cs="TH SarabunIT๙"/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EF475C">
              <w:rPr>
                <w:rFonts w:ascii="TH SarabunIT๙" w:hAnsi="TH SarabunIT๙" w:cs="TH SarabunIT๙"/>
              </w:rPr>
              <w:t xml:space="preserve">OIT) </w:t>
            </w:r>
            <w:r w:rsidRPr="00EF475C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EF475C">
              <w:rPr>
                <w:rFonts w:ascii="TH SarabunIT๙" w:hAnsi="TH SarabunIT๙" w:cs="TH SarabunIT๙"/>
              </w:rPr>
              <w:t xml:space="preserve">OIT </w:t>
            </w:r>
            <w:r w:rsidRPr="00EF475C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EF475C">
              <w:rPr>
                <w:rFonts w:ascii="TH SarabunIT๙" w:hAnsi="TH SarabunIT๙" w:cs="TH SarabunIT๙"/>
              </w:rPr>
              <w:t xml:space="preserve">, </w:t>
            </w:r>
            <w:r w:rsidRPr="00EF47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EF475C" w14:paraId="7EE6FDEF" w14:textId="77777777" w:rsidTr="007D1F93">
        <w:tc>
          <w:tcPr>
            <w:tcW w:w="1413" w:type="dxa"/>
          </w:tcPr>
          <w:p w14:paraId="34E3FF99" w14:textId="16FE476A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29D162B5" w14:textId="59E3E613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๑๗ มิถุนายน ๒๕๖๗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๒๖ มิถุนายน ๒๕๖๗</w:t>
            </w:r>
          </w:p>
        </w:tc>
        <w:tc>
          <w:tcPr>
            <w:tcW w:w="2694" w:type="dxa"/>
          </w:tcPr>
          <w:p w14:paraId="60C4703A" w14:textId="702807BE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กระบวนการอุทธรณ์</w:t>
            </w:r>
          </w:p>
        </w:tc>
        <w:tc>
          <w:tcPr>
            <w:tcW w:w="4394" w:type="dxa"/>
          </w:tcPr>
          <w:p w14:paraId="6B123CEE" w14:textId="3E12BEA1" w:rsidR="005C07D6" w:rsidRPr="00EF475C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เปิดโอกาสให้หน่วยระดับต่ำกว่ากรมยื่นอุทธรณ์ผลคะแนน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EF475C">
              <w:rPr>
                <w:rFonts w:ascii="TH SarabunIT๙" w:hAnsi="TH SarabunIT๙" w:cs="TH SarabunIT๙"/>
              </w:rPr>
              <w:t xml:space="preserve">OIT) </w:t>
            </w:r>
            <w:r w:rsidRPr="00EF475C">
              <w:rPr>
                <w:rFonts w:ascii="TH SarabunIT๙" w:hAnsi="TH SarabunIT๙" w:cs="TH SarabunIT๙"/>
                <w:cs/>
              </w:rPr>
              <w:t>ผ่านระบบสารสนเทศ</w:t>
            </w:r>
            <w:r w:rsidRPr="00EF475C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760A7D26" w14:textId="77777777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EF475C">
              <w:rPr>
                <w:rFonts w:ascii="TH SarabunIT๙" w:hAnsi="TH SarabunIT๙" w:cs="TH SarabunIT๙"/>
              </w:rPr>
              <w:t xml:space="preserve">, </w:t>
            </w:r>
            <w:r w:rsidRPr="00EF47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  <w:p w14:paraId="6440BA99" w14:textId="77777777" w:rsidR="00AC4165" w:rsidRDefault="00AC416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</w:p>
          <w:p w14:paraId="0E87E1DD" w14:textId="77777777" w:rsidR="00AC4165" w:rsidRDefault="00AC416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</w:p>
          <w:p w14:paraId="35B86AD3" w14:textId="40171BD9" w:rsidR="00AC4165" w:rsidRPr="00EF475C" w:rsidRDefault="00AC416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26745" w:rsidRPr="00EF475C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lastRenderedPageBreak/>
              <w:t>ช่วงสรุปผลและเผยแพร่ผลการประเมิน</w:t>
            </w:r>
          </w:p>
        </w:tc>
      </w:tr>
      <w:tr w:rsidR="00826745" w:rsidRPr="00EF475C" w14:paraId="179B84AC" w14:textId="77777777" w:rsidTr="007D1F93">
        <w:tc>
          <w:tcPr>
            <w:tcW w:w="1413" w:type="dxa"/>
          </w:tcPr>
          <w:p w14:paraId="35C6E1A5" w14:textId="10EFB58D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29CB404C" w14:textId="1CFC2A4E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๑๖ กรกฎาคม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๒๕๖๗ ถึง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๓๑ กรกฎาคม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2694" w:type="dxa"/>
          </w:tcPr>
          <w:p w14:paraId="756E76C7" w14:textId="2E4224D6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การประมวลผลการประเมินและ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จัดทำรายงานผลการประเมิน</w:t>
            </w:r>
          </w:p>
        </w:tc>
        <w:tc>
          <w:tcPr>
            <w:tcW w:w="4394" w:type="dxa"/>
          </w:tcPr>
          <w:p w14:paraId="29CFA1F6" w14:textId="65CE1680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หน่วยประเมินตรวจสอบการเปิดเผยข้อมูล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สาธารณะ (</w:t>
            </w:r>
            <w:r w:rsidRPr="00EF475C">
              <w:rPr>
                <w:rFonts w:ascii="TH SarabunIT๙" w:hAnsi="TH SarabunIT๙" w:cs="TH SarabunIT๙"/>
              </w:rPr>
              <w:t xml:space="preserve">OIT) </w:t>
            </w:r>
            <w:r w:rsidRPr="00EF475C">
              <w:rPr>
                <w:rFonts w:ascii="TH SarabunIT๙" w:hAnsi="TH SarabunIT๙" w:cs="TH SarabunIT๙"/>
                <w:cs/>
              </w:rPr>
              <w:t>ของหน่วยงานระดับตากว่ากรมที่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ยื่นอุทธรณ์ เพื่อให้คะแนนแบบวัด (</w:t>
            </w:r>
            <w:r w:rsidRPr="00EF475C">
              <w:rPr>
                <w:rFonts w:ascii="TH SarabunIT๙" w:hAnsi="TH SarabunIT๙" w:cs="TH SarabunIT๙"/>
              </w:rPr>
              <w:t>OIT)</w:t>
            </w:r>
            <w:r w:rsidRPr="00EF475C">
              <w:rPr>
                <w:rFonts w:ascii="TH SarabunIT๙" w:hAnsi="TH SarabunIT๙" w:cs="TH SarabunIT๙"/>
                <w:cs/>
              </w:rPr>
              <w:t>ตาม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หลักเกณฑ์ที่กำหนดสอบทานความถูกต้องและ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สรุปผล พร้อมทั้งจัดทำข้อเสนอแนะเพิ่มเดิม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ประกอบรายงานผลการประเมิน</w:t>
            </w:r>
          </w:p>
        </w:tc>
        <w:tc>
          <w:tcPr>
            <w:tcW w:w="2896" w:type="dxa"/>
          </w:tcPr>
          <w:p w14:paraId="1D8522FA" w14:textId="265EFDC6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826745" w:rsidRPr="00EF475C" w14:paraId="5DD83400" w14:textId="77777777" w:rsidTr="007D1F93">
        <w:tc>
          <w:tcPr>
            <w:tcW w:w="1413" w:type="dxa"/>
          </w:tcPr>
          <w:p w14:paraId="708CCBB5" w14:textId="3E0BC934" w:rsidR="00826745" w:rsidRPr="00EF475C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646FCD59" w14:textId="3EF7A899" w:rsidR="00826745" w:rsidRPr="00EF475C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เดือน สิงหาคม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2694" w:type="dxa"/>
          </w:tcPr>
          <w:p w14:paraId="3025AD12" w14:textId="7B7CD244" w:rsidR="00826745" w:rsidRPr="00EF475C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การกลั่นกรองและนำเสนอผล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การประเมิน รับรองผลก่อนการ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ประกาศผลประกาศและเผยแพร่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ผลการ ประเมิน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</w:tcPr>
          <w:p w14:paraId="306D47EF" w14:textId="7E9B7954" w:rsidR="00826745" w:rsidRPr="00EF475C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หน่วยประเมิน</w:t>
            </w:r>
            <w:r w:rsidR="00826745" w:rsidRPr="00EF475C">
              <w:rPr>
                <w:rFonts w:ascii="TH SarabunIT๙" w:hAnsi="TH SarabunIT๙" w:cs="TH SarabunIT๙"/>
                <w:cs/>
              </w:rPr>
              <w:t>ดำเนินการเสนอผลการประเมินต่อ</w:t>
            </w:r>
            <w:r w:rsidR="00826745" w:rsidRPr="00EF475C">
              <w:rPr>
                <w:rFonts w:ascii="TH SarabunIT๙" w:hAnsi="TH SarabunIT๙" w:cs="TH SarabunIT๙"/>
              </w:rPr>
              <w:t xml:space="preserve"> </w:t>
            </w:r>
            <w:r w:rsidR="00826745" w:rsidRPr="00EF475C">
              <w:rPr>
                <w:rFonts w:ascii="TH SarabunIT๙" w:hAnsi="TH SarabunIT๙" w:cs="TH SarabunIT๙"/>
                <w:cs/>
              </w:rPr>
              <w:t>คณะกรรมการ ที่เกี่ยวข้องเพื่อพิจารณากลั่นกรอง</w:t>
            </w:r>
            <w:r w:rsidR="00826745" w:rsidRPr="00EF475C">
              <w:rPr>
                <w:rFonts w:ascii="TH SarabunIT๙" w:hAnsi="TH SarabunIT๙" w:cs="TH SarabunIT๙"/>
              </w:rPr>
              <w:t xml:space="preserve"> </w:t>
            </w:r>
            <w:r w:rsidR="00826745" w:rsidRPr="00EF475C">
              <w:rPr>
                <w:rFonts w:ascii="TH SarabunIT๙" w:hAnsi="TH SarabunIT๙" w:cs="TH SarabunIT๙"/>
                <w:cs/>
              </w:rPr>
              <w:t>และประกาศเผยแพร่ผล การประเมินต่อสาธารณะ</w:t>
            </w:r>
            <w:r w:rsidR="00826745" w:rsidRPr="00EF475C">
              <w:rPr>
                <w:rFonts w:ascii="TH SarabunIT๙" w:hAnsi="TH SarabunIT๙" w:cs="TH SarabunIT๙"/>
              </w:rPr>
              <w:t xml:space="preserve"> </w:t>
            </w:r>
            <w:r w:rsidR="00826745" w:rsidRPr="00EF475C">
              <w:rPr>
                <w:rFonts w:ascii="TH SarabunIT๙" w:hAnsi="TH SarabunIT๙" w:cs="TH SarabunIT๙"/>
                <w:cs/>
              </w:rPr>
              <w:t>ดาวน์โหลดผลการประเมินที่ระบบสารสนเทศ</w:t>
            </w:r>
            <w:r w:rsidR="00826745" w:rsidRPr="00EF475C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6B6D5EBC" w14:textId="40AB471E" w:rsidR="00826745" w:rsidRPr="00EF475C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</w:tbl>
    <w:p w14:paraId="5747337C" w14:textId="101D0FB4" w:rsidR="00EE3856" w:rsidRPr="00B323B7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B323B7">
        <w:rPr>
          <w:rFonts w:ascii="TH SarabunIT๙" w:hAnsi="TH SarabunIT๙" w:cs="TH SarabunIT๙"/>
          <w:b/>
          <w:bCs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30DF1530" w14:textId="0E106BC1" w:rsidR="00B323B7" w:rsidRDefault="004420B3" w:rsidP="00B323B7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olor w:val="FF0000"/>
          <w:cs/>
        </w:rPr>
        <w:tab/>
      </w:r>
      <w:r w:rsidRPr="00EF475C">
        <w:rPr>
          <w:rFonts w:ascii="TH SarabunIT๙" w:hAnsi="TH SarabunIT๙" w:cs="TH SarabunIT๙"/>
          <w:cs/>
        </w:rPr>
        <w:tab/>
      </w:r>
      <w:r w:rsidRPr="00EF475C">
        <w:rPr>
          <w:rFonts w:ascii="TH SarabunIT๙" w:hAnsi="TH SarabunIT๙" w:cs="TH SarabunIT๙"/>
          <w:cs/>
        </w:rPr>
        <w:tab/>
      </w:r>
      <w:r w:rsidRPr="00EF475C">
        <w:rPr>
          <w:rFonts w:ascii="TH SarabunIT๙" w:hAnsi="TH SarabunIT๙" w:cs="TH SarabunIT๙"/>
          <w:cs/>
        </w:rPr>
        <w:tab/>
      </w:r>
    </w:p>
    <w:p w14:paraId="25260E70" w14:textId="4A818AA3" w:rsidR="00B323B7" w:rsidRDefault="00B323B7" w:rsidP="00B323B7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</w:p>
    <w:p w14:paraId="0AB8A350" w14:textId="1EA704CE" w:rsidR="00B323B7" w:rsidRDefault="005462F4" w:rsidP="00B323B7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741B45C5" wp14:editId="0DA5EB0A">
            <wp:simplePos x="0" y="0"/>
            <wp:positionH relativeFrom="column">
              <wp:posOffset>5701057</wp:posOffset>
            </wp:positionH>
            <wp:positionV relativeFrom="paragraph">
              <wp:posOffset>154940</wp:posOffset>
            </wp:positionV>
            <wp:extent cx="2182019" cy="900623"/>
            <wp:effectExtent l="0" t="0" r="8890" b="0"/>
            <wp:wrapNone/>
            <wp:docPr id="158084631" name="รูปภาพ 1" descr="รูปภาพประกอบด้วย ร่าง, ศิลปะเด็ก, การวาดภาพ, linedrawing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4631" name="รูปภาพ 1" descr="รูปภาพประกอบด้วย ร่าง, ศิลปะเด็ก, การวาดภาพ, linedrawing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19" cy="90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640B6" w14:textId="3BFF13EE" w:rsidR="00B323B7" w:rsidRDefault="00B323B7" w:rsidP="00B323B7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609A5FB0" w14:textId="64E41FDB" w:rsidR="00B323B7" w:rsidRPr="00B323B7" w:rsidRDefault="00B323B7" w:rsidP="00B323B7">
      <w:pPr>
        <w:pStyle w:val="a8"/>
        <w:spacing w:before="120" w:beforeAutospacing="0" w:after="0" w:afterAutospacing="0"/>
        <w:ind w:left="5040" w:firstLine="720"/>
        <w:jc w:val="thaiDistribute"/>
        <w:rPr>
          <w:rFonts w:ascii="TH SarabunIT๙" w:hAnsi="TH SarabunIT๙" w:cs="TH SarabunIT๙"/>
        </w:rPr>
      </w:pPr>
      <w:r w:rsidRPr="00B323B7">
        <w:rPr>
          <w:rFonts w:ascii="TH SarabunIT๙" w:hAnsi="TH SarabunIT๙" w:cs="TH SarabunIT๙" w:hint="cs"/>
          <w:cs/>
        </w:rPr>
        <w:t xml:space="preserve">                                                  </w:t>
      </w:r>
      <w:r w:rsidR="005462F4">
        <w:rPr>
          <w:rFonts w:ascii="TH SarabunIT๙" w:hAnsi="TH SarabunIT๙" w:cs="TH SarabunIT๙" w:hint="cs"/>
          <w:cs/>
        </w:rPr>
        <w:t xml:space="preserve">     </w:t>
      </w:r>
      <w:r w:rsidRPr="00B323B7">
        <w:rPr>
          <w:rFonts w:ascii="TH SarabunIT๙" w:hAnsi="TH SarabunIT๙" w:cs="TH SarabunIT๙" w:hint="cs"/>
          <w:cs/>
        </w:rPr>
        <w:t xml:space="preserve">         </w:t>
      </w:r>
      <w:r w:rsidRPr="00B323B7">
        <w:rPr>
          <w:rFonts w:ascii="TH SarabunIT๙" w:hAnsi="TH SarabunIT๙" w:cs="TH SarabunIT๙"/>
          <w:cs/>
        </w:rPr>
        <w:t>พ.ต.อ.</w:t>
      </w:r>
    </w:p>
    <w:p w14:paraId="5E13F1B6" w14:textId="23C58F14" w:rsidR="00B323B7" w:rsidRPr="00B323B7" w:rsidRDefault="00B323B7" w:rsidP="00B323B7">
      <w:pPr>
        <w:pStyle w:val="a8"/>
        <w:spacing w:before="120" w:beforeAutospacing="0" w:after="0" w:afterAutospacing="0"/>
        <w:ind w:left="5040" w:firstLine="720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 w:hint="cs"/>
          <w:color w:val="FF0000"/>
          <w:cs/>
        </w:rPr>
        <w:t xml:space="preserve">                  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</w:t>
      </w:r>
      <w:r w:rsidRPr="00B323B7">
        <w:rPr>
          <w:rFonts w:ascii="TH SarabunIT๙" w:hAnsi="TH SarabunIT๙" w:cs="TH SarabunIT๙"/>
          <w:cs/>
        </w:rPr>
        <w:t>(</w:t>
      </w:r>
      <w:r w:rsidR="005462F4">
        <w:rPr>
          <w:rFonts w:ascii="TH SarabunIT๙" w:hAnsi="TH SarabunIT๙" w:cs="TH SarabunIT๙" w:hint="cs"/>
          <w:cs/>
        </w:rPr>
        <w:t xml:space="preserve"> วัชรเกียรติ </w:t>
      </w:r>
      <w:proofErr w:type="spellStart"/>
      <w:r w:rsidR="005462F4">
        <w:rPr>
          <w:rFonts w:ascii="TH SarabunIT๙" w:hAnsi="TH SarabunIT๙" w:cs="TH SarabunIT๙" w:hint="cs"/>
          <w:cs/>
        </w:rPr>
        <w:t>ศิ</w:t>
      </w:r>
      <w:proofErr w:type="spellEnd"/>
      <w:r w:rsidR="005462F4">
        <w:rPr>
          <w:rFonts w:ascii="TH SarabunIT๙" w:hAnsi="TH SarabunIT๙" w:cs="TH SarabunIT๙" w:hint="cs"/>
          <w:cs/>
        </w:rPr>
        <w:t xml:space="preserve">ริวิมลฤทธิ์ </w:t>
      </w:r>
      <w:r w:rsidRPr="00B323B7">
        <w:rPr>
          <w:rFonts w:ascii="TH SarabunIT๙" w:hAnsi="TH SarabunIT๙" w:cs="TH SarabunIT๙"/>
          <w:cs/>
        </w:rPr>
        <w:t>)</w:t>
      </w:r>
    </w:p>
    <w:p w14:paraId="3E2CACA8" w14:textId="09C1D178" w:rsidR="00B323B7" w:rsidRPr="00EF475C" w:rsidRDefault="00B323B7" w:rsidP="00B323B7">
      <w:pPr>
        <w:pStyle w:val="a8"/>
        <w:spacing w:before="120" w:beforeAutospacing="0" w:after="0" w:afterAutospacing="0"/>
        <w:ind w:left="9360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="005462F4">
        <w:rPr>
          <w:rFonts w:ascii="TH SarabunIT๙" w:hAnsi="TH SarabunIT๙" w:cs="TH SarabunIT๙" w:hint="cs"/>
          <w:cs/>
        </w:rPr>
        <w:t xml:space="preserve">    </w:t>
      </w:r>
      <w:r w:rsidRPr="00EF475C">
        <w:rPr>
          <w:rFonts w:ascii="TH SarabunIT๙" w:hAnsi="TH SarabunIT๙" w:cs="TH SarabunIT๙"/>
          <w:cs/>
        </w:rPr>
        <w:t>ผกก.สภ</w:t>
      </w:r>
      <w:r>
        <w:rPr>
          <w:rFonts w:ascii="TH SarabunIT๙" w:hAnsi="TH SarabunIT๙" w:cs="TH SarabunIT๙" w:hint="cs"/>
          <w:cs/>
        </w:rPr>
        <w:t>.</w:t>
      </w:r>
      <w:r w:rsidR="005462F4">
        <w:rPr>
          <w:rFonts w:ascii="TH SarabunIT๙" w:hAnsi="TH SarabunIT๙" w:cs="TH SarabunIT๙" w:hint="cs"/>
          <w:cs/>
        </w:rPr>
        <w:t>บางมูลนาก</w:t>
      </w:r>
    </w:p>
    <w:p w14:paraId="52E88531" w14:textId="77777777" w:rsidR="00B323B7" w:rsidRPr="00EF475C" w:rsidRDefault="00B323B7" w:rsidP="00B323B7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0F9685B3" w14:textId="5674BA99" w:rsidR="003A3FD7" w:rsidRPr="00EF475C" w:rsidRDefault="003A3FD7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02588493" w14:textId="2D7A0FF1" w:rsidR="00331E23" w:rsidRPr="00EF475C" w:rsidRDefault="00331E23">
      <w:pPr>
        <w:rPr>
          <w:rFonts w:ascii="TH SarabunIT๙" w:hAnsi="TH SarabunIT๙" w:cs="TH SarabunIT๙"/>
          <w:sz w:val="32"/>
          <w:szCs w:val="32"/>
        </w:rPr>
      </w:pPr>
    </w:p>
    <w:p w14:paraId="025DE06C" w14:textId="77777777" w:rsidR="00A30AE7" w:rsidRPr="00EF475C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A30AE7" w:rsidRPr="00EF475C" w:rsidSect="00BE7C7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51CDEDB" w14:textId="77777777" w:rsidR="00EF475C" w:rsidRPr="00EF475C" w:rsidRDefault="00330877" w:rsidP="00EF475C">
      <w:pPr>
        <w:spacing w:after="0"/>
        <w:ind w:firstLine="85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</w:p>
    <w:p w14:paraId="009F72E9" w14:textId="2C27371C" w:rsidR="00EF475C" w:rsidRDefault="00330877" w:rsidP="00927BA3">
      <w:pPr>
        <w:spacing w:after="0"/>
        <w:ind w:firstLine="85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75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256๗ (ระดับสถานีตำรวจ)</w:t>
      </w:r>
    </w:p>
    <w:p w14:paraId="37E8EC14" w14:textId="77777777" w:rsidR="00927BA3" w:rsidRPr="00EF475C" w:rsidRDefault="00927BA3" w:rsidP="00927BA3">
      <w:pPr>
        <w:spacing w:after="0"/>
        <w:ind w:firstLine="85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84076" w14:textId="760F68E0" w:rsidR="00330877" w:rsidRPr="00EF475C" w:rsidRDefault="00330877" w:rsidP="00927BA3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B551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462F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551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6B551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  สถานี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5462F4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พ.ศ.๒๕๖๗  โดยมี 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5462F4">
        <w:rPr>
          <w:rFonts w:ascii="TH SarabunIT๙" w:hAnsi="TH SarabunIT๙" w:cs="TH SarabunIT๙" w:hint="cs"/>
          <w:sz w:val="32"/>
          <w:szCs w:val="32"/>
          <w:cs/>
        </w:rPr>
        <w:t xml:space="preserve">วัชรเกียรติ </w:t>
      </w:r>
      <w:proofErr w:type="spellStart"/>
      <w:r w:rsidR="005462F4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5462F4">
        <w:rPr>
          <w:rFonts w:ascii="TH SarabunIT๙" w:hAnsi="TH SarabunIT๙" w:cs="TH SarabunIT๙" w:hint="cs"/>
          <w:sz w:val="32"/>
          <w:szCs w:val="32"/>
          <w:cs/>
        </w:rPr>
        <w:t>ริวิมลฤทธิ์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 xml:space="preserve">          ผู้กำกับการ</w:t>
      </w:r>
      <w:r w:rsidRPr="00EF475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5462F4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</w:t>
      </w:r>
      <w:r w:rsidR="005462F4">
        <w:rPr>
          <w:rFonts w:ascii="TH SarabunIT๙" w:hAnsi="TH SarabunIT๙" w:cs="TH SarabunIT๙"/>
          <w:sz w:val="32"/>
          <w:szCs w:val="32"/>
          <w:cs/>
        </w:rPr>
        <w:br/>
      </w:r>
      <w:r w:rsidRPr="00EF475C">
        <w:rPr>
          <w:rFonts w:ascii="TH SarabunIT๙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EF475C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พ.ศ.๒๕๖๗ ประกอบด้วย </w:t>
      </w:r>
      <w:r w:rsidR="005462F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F475C">
        <w:rPr>
          <w:rFonts w:ascii="TH SarabunIT๙" w:hAnsi="TH SarabunIT๙" w:cs="TH SarabunIT๙"/>
          <w:sz w:val="32"/>
          <w:szCs w:val="32"/>
          <w:cs/>
        </w:rPr>
        <w:t>3 ประเด็นสำคัญ ได้แก่</w:t>
      </w:r>
    </w:p>
    <w:p w14:paraId="402DEC4C" w14:textId="77777777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EF475C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21AA8898" w:rsidR="00330877" w:rsidRPr="00EF475C" w:rsidRDefault="00330877" w:rsidP="00EF475C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- ให้สถานีตำรวจศึกษาและจัดทำประเด็นแบบตรวจการเปิดเผยข้อมูลสาธารณะ (</w:t>
      </w:r>
      <w:r w:rsidRPr="00EF475C">
        <w:rPr>
          <w:rFonts w:ascii="TH SarabunIT๙" w:hAnsi="TH SarabunIT๙" w:cs="TH SarabunIT๙"/>
          <w:sz w:val="32"/>
          <w:szCs w:val="32"/>
        </w:rPr>
        <w:t xml:space="preserve">OIT) </w:t>
      </w:r>
      <w:r w:rsidRPr="00EF475C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2684CA2D" w14:textId="77777777" w:rsidR="00DA3C13" w:rsidRPr="00EF475C" w:rsidRDefault="00DA3C13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75F73" w14:textId="77777777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IIT)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EF475C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44D19F2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EF475C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ให้แก่ ประชาชน </w:t>
      </w:r>
      <w:r w:rsidR="00927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75C">
        <w:rPr>
          <w:rFonts w:ascii="TH SarabunIT๙" w:hAnsi="TH SarabunIT๙" w:cs="TH SarabunIT๙"/>
          <w:sz w:val="32"/>
          <w:szCs w:val="32"/>
          <w:cs/>
        </w:rPr>
        <w:lastRenderedPageBreak/>
        <w:t>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EF475C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A4FA7DF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จุดประชาสัมพันธ์ เผยแพร่ ขั้นตอน คู่มือการปฏิบัติงาน  </w:t>
      </w:r>
    </w:p>
    <w:p w14:paraId="591AEF98" w14:textId="77777777" w:rsidR="00330877" w:rsidRPr="00EF475C" w:rsidRDefault="00330877" w:rsidP="00EF475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EF475C">
        <w:rPr>
          <w:rFonts w:ascii="TH SarabunIT๙" w:hAnsi="TH SarabunIT๙" w:cs="TH SarabunIT๙"/>
          <w:sz w:val="32"/>
          <w:szCs w:val="32"/>
        </w:rPr>
        <w:t xml:space="preserve">Website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EF475C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0DE2F0A8" w14:textId="133CC999" w:rsidR="00927BA3" w:rsidRPr="00927BA3" w:rsidRDefault="00330877" w:rsidP="00927BA3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475C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EF475C">
        <w:rPr>
          <w:rFonts w:ascii="TH SarabunIT๙" w:hAnsi="TH SarabunIT๙" w:cs="TH SarabunIT๙"/>
          <w:sz w:val="32"/>
          <w:szCs w:val="32"/>
        </w:rPr>
        <w:t xml:space="preserve">QR Code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F475C">
        <w:rPr>
          <w:rFonts w:ascii="TH SarabunIT๙" w:hAnsi="TH SarabunIT๙" w:cs="TH SarabunIT๙"/>
          <w:sz w:val="32"/>
          <w:szCs w:val="32"/>
        </w:rPr>
        <w:t xml:space="preserve">URL </w:t>
      </w:r>
      <w:r w:rsidRPr="00EF475C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EF475C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EF475C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EF475C">
        <w:rPr>
          <w:rFonts w:ascii="TH SarabunIT๙" w:hAnsi="TH SarabunIT๙" w:cs="TH SarabunIT๙"/>
          <w:sz w:val="32"/>
          <w:szCs w:val="32"/>
        </w:rPr>
        <w:t xml:space="preserve">QR Code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F475C">
        <w:rPr>
          <w:rFonts w:ascii="TH SarabunIT๙" w:hAnsi="TH SarabunIT๙" w:cs="TH SarabunIT๙"/>
          <w:sz w:val="32"/>
          <w:szCs w:val="32"/>
        </w:rPr>
        <w:t xml:space="preserve">URL </w:t>
      </w:r>
      <w:r w:rsidRPr="00EF475C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EF475C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EF475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EF475C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EF475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70395744" w:rsidR="0095462E" w:rsidRPr="00EF475C" w:rsidRDefault="007F3BCD" w:rsidP="00927BA3">
      <w:pPr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159FAE" wp14:editId="49E14BE7">
            <wp:simplePos x="0" y="0"/>
            <wp:positionH relativeFrom="margin">
              <wp:posOffset>2956750</wp:posOffset>
            </wp:positionH>
            <wp:positionV relativeFrom="margin">
              <wp:posOffset>3716655</wp:posOffset>
            </wp:positionV>
            <wp:extent cx="3051810" cy="22898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481047" wp14:editId="5B8CF6B4">
            <wp:simplePos x="0" y="0"/>
            <wp:positionH relativeFrom="margin">
              <wp:posOffset>-235593</wp:posOffset>
            </wp:positionH>
            <wp:positionV relativeFrom="margin">
              <wp:posOffset>3728274</wp:posOffset>
            </wp:positionV>
            <wp:extent cx="3021965" cy="2267585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6E6A" w14:textId="10AC5B28" w:rsidR="00330877" w:rsidRPr="00EF475C" w:rsidRDefault="007F3BCD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EE5F67" wp14:editId="719E28B7">
            <wp:simplePos x="0" y="0"/>
            <wp:positionH relativeFrom="margin">
              <wp:posOffset>-238125</wp:posOffset>
            </wp:positionH>
            <wp:positionV relativeFrom="margin">
              <wp:posOffset>6329045</wp:posOffset>
            </wp:positionV>
            <wp:extent cx="3021965" cy="226822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863081E" wp14:editId="3F31B94A">
            <wp:simplePos x="0" y="0"/>
            <wp:positionH relativeFrom="margin">
              <wp:posOffset>2956560</wp:posOffset>
            </wp:positionH>
            <wp:positionV relativeFrom="margin">
              <wp:posOffset>6329045</wp:posOffset>
            </wp:positionV>
            <wp:extent cx="3027680" cy="227203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D3BFA" w14:textId="3453F37D" w:rsidR="0012207D" w:rsidRPr="00EF475C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47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 w:rsidRPr="00EF475C">
        <w:rPr>
          <w:rFonts w:ascii="TH SarabunIT๙" w:hAnsi="TH SarabunIT๙" w:cs="TH SarabunIT๙"/>
          <w:b/>
          <w:bCs/>
          <w:sz w:val="36"/>
          <w:szCs w:val="36"/>
          <w:cs/>
        </w:rPr>
        <w:t>ในการปฏิบัติงาน</w:t>
      </w:r>
    </w:p>
    <w:p w14:paraId="41F9B75C" w14:textId="7819EFF6" w:rsidR="001940EB" w:rsidRPr="00EF475C" w:rsidRDefault="007F3BC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D5ADB7F" wp14:editId="16179C57">
            <wp:simplePos x="0" y="0"/>
            <wp:positionH relativeFrom="margin">
              <wp:align>left</wp:align>
            </wp:positionH>
            <wp:positionV relativeFrom="margin">
              <wp:posOffset>5039030</wp:posOffset>
            </wp:positionV>
            <wp:extent cx="5716905" cy="42900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D6">
        <w:rPr>
          <w:noProof/>
        </w:rPr>
        <w:drawing>
          <wp:anchor distT="0" distB="0" distL="114300" distR="114300" simplePos="0" relativeHeight="251679744" behindDoc="0" locked="0" layoutInCell="1" allowOverlap="1" wp14:anchorId="05AEACA4" wp14:editId="09D2099E">
            <wp:simplePos x="0" y="0"/>
            <wp:positionH relativeFrom="margin">
              <wp:posOffset>2933700</wp:posOffset>
            </wp:positionH>
            <wp:positionV relativeFrom="margin">
              <wp:posOffset>2106930</wp:posOffset>
            </wp:positionV>
            <wp:extent cx="3409950" cy="2558415"/>
            <wp:effectExtent l="0" t="0" r="0" b="0"/>
            <wp:wrapSquare wrapText="bothSides"/>
            <wp:docPr id="15708465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46572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00">
        <w:rPr>
          <w:noProof/>
        </w:rPr>
        <w:drawing>
          <wp:anchor distT="0" distB="0" distL="114300" distR="114300" simplePos="0" relativeHeight="251678720" behindDoc="0" locked="0" layoutInCell="1" allowOverlap="1" wp14:anchorId="276C4146" wp14:editId="36457B28">
            <wp:simplePos x="0" y="0"/>
            <wp:positionH relativeFrom="margin">
              <wp:posOffset>-603885</wp:posOffset>
            </wp:positionH>
            <wp:positionV relativeFrom="margin">
              <wp:posOffset>2106930</wp:posOffset>
            </wp:positionV>
            <wp:extent cx="3420110" cy="2566670"/>
            <wp:effectExtent l="0" t="0" r="889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7D" w:rsidRPr="00EF475C">
        <w:rPr>
          <w:rFonts w:ascii="TH SarabunIT๙" w:hAnsi="TH SarabunIT๙" w:cs="TH SarabunIT๙"/>
          <w:sz w:val="28"/>
          <w:szCs w:val="36"/>
          <w:cs/>
        </w:rPr>
        <w:tab/>
      </w:r>
      <w:r w:rsidR="0012207D" w:rsidRPr="00EF475C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BC2DD6">
        <w:rPr>
          <w:rFonts w:ascii="TH SarabunIT๙" w:hAnsi="TH SarabunIT๙" w:cs="TH SarabunIT๙" w:hint="cs"/>
          <w:sz w:val="31"/>
          <w:szCs w:val="31"/>
          <w:cs/>
        </w:rPr>
        <w:t>16</w:t>
      </w:r>
      <w:r w:rsidR="00E06900">
        <w:rPr>
          <w:rFonts w:ascii="TH SarabunIT๙" w:hAnsi="TH SarabunIT๙" w:cs="TH SarabunIT๙" w:hint="cs"/>
          <w:sz w:val="31"/>
          <w:szCs w:val="31"/>
          <w:cs/>
        </w:rPr>
        <w:t xml:space="preserve"> ม</w:t>
      </w:r>
      <w:r w:rsidR="00BC2DD6">
        <w:rPr>
          <w:rFonts w:ascii="TH SarabunIT๙" w:hAnsi="TH SarabunIT๙" w:cs="TH SarabunIT๙" w:hint="cs"/>
          <w:sz w:val="31"/>
          <w:szCs w:val="31"/>
          <w:cs/>
        </w:rPr>
        <w:t>กราคม</w:t>
      </w:r>
      <w:r w:rsidR="00E06900">
        <w:rPr>
          <w:rFonts w:ascii="TH SarabunIT๙" w:hAnsi="TH SarabunIT๙" w:cs="TH SarabunIT๙" w:hint="cs"/>
          <w:sz w:val="31"/>
          <w:szCs w:val="31"/>
          <w:cs/>
        </w:rPr>
        <w:t xml:space="preserve"> พ.ศ.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 xml:space="preserve">๒๕๖๗ </w:t>
      </w:r>
      <w:r w:rsidR="00E06900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BC2DD6">
        <w:rPr>
          <w:rFonts w:ascii="TH SarabunIT๙" w:hAnsi="TH SarabunIT๙" w:cs="TH SarabunIT๙" w:hint="cs"/>
          <w:sz w:val="32"/>
          <w:szCs w:val="32"/>
          <w:cs/>
        </w:rPr>
        <w:t xml:space="preserve">วัชรเกียรติ </w:t>
      </w:r>
      <w:proofErr w:type="spellStart"/>
      <w:r w:rsidR="00BC2DD6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BC2DD6">
        <w:rPr>
          <w:rFonts w:ascii="TH SarabunIT๙" w:hAnsi="TH SarabunIT๙" w:cs="TH SarabunIT๙" w:hint="cs"/>
          <w:sz w:val="32"/>
          <w:szCs w:val="32"/>
          <w:cs/>
        </w:rPr>
        <w:t>ริวิมลฤทธิ์</w:t>
      </w:r>
      <w:r w:rsidR="0012207D" w:rsidRPr="00EF475C">
        <w:rPr>
          <w:rFonts w:ascii="TH SarabunIT๙" w:hAnsi="TH SarabunIT๙" w:cs="TH SarabunIT๙"/>
          <w:sz w:val="31"/>
          <w:szCs w:val="31"/>
          <w:cs/>
        </w:rPr>
        <w:t xml:space="preserve"> ผกก.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>สภ</w:t>
      </w:r>
      <w:r w:rsidR="00E06900">
        <w:rPr>
          <w:rFonts w:ascii="TH SarabunIT๙" w:hAnsi="TH SarabunIT๙" w:cs="TH SarabunIT๙" w:hint="cs"/>
          <w:sz w:val="31"/>
          <w:szCs w:val="31"/>
          <w:cs/>
        </w:rPr>
        <w:t>.</w:t>
      </w:r>
      <w:r w:rsidR="00BC2DD6">
        <w:rPr>
          <w:rFonts w:ascii="TH SarabunIT๙" w:hAnsi="TH SarabunIT๙" w:cs="TH SarabunIT๙" w:hint="cs"/>
          <w:sz w:val="31"/>
          <w:szCs w:val="31"/>
          <w:cs/>
        </w:rPr>
        <w:t>บางมูลนาก</w:t>
      </w:r>
      <w:r w:rsidR="00E06900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12207D" w:rsidRPr="00EF475C">
        <w:rPr>
          <w:rFonts w:ascii="TH SarabunIT๙" w:hAnsi="TH SarabunIT๙" w:cs="TH SarabunIT๙"/>
          <w:sz w:val="31"/>
          <w:szCs w:val="31"/>
          <w:cs/>
        </w:rPr>
        <w:t>เป็นประธาน ประชุมอบรมชี้แจงเจ้าหน้าที่ตำรวจ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>ทุกสายงาน ได้ทราบ</w:t>
      </w:r>
      <w:r w:rsidR="00330877" w:rsidRPr="00EF475C">
        <w:rPr>
          <w:rFonts w:ascii="TH SarabunIT๙" w:hAnsi="TH SarabunIT๙" w:cs="TH SarabunIT๙"/>
          <w:b/>
          <w:bCs/>
          <w:sz w:val="31"/>
          <w:szCs w:val="31"/>
          <w:cs/>
        </w:rPr>
        <w:t>ถึง</w:t>
      </w:r>
      <w:r w:rsidR="00F53EC7" w:rsidRPr="00EF475C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แนวทางการปฏิบัติตามมาตรฐานทางจริยธรรม  </w:t>
      </w:r>
      <w:r w:rsidR="00330877" w:rsidRPr="00EF475C">
        <w:rPr>
          <w:rFonts w:ascii="TH SarabunIT๙" w:hAnsi="TH SarabunIT๙" w:cs="TH SarabunIT๙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F53EC7" w:rsidRPr="00EF475C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330877" w:rsidRPr="00EF475C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 w:rsidRPr="00EF475C">
        <w:rPr>
          <w:rFonts w:ascii="TH SarabunIT๙" w:hAnsi="TH SarabunIT๙" w:cs="TH SarabunIT๙"/>
          <w:sz w:val="31"/>
          <w:szCs w:val="31"/>
          <w:cs/>
        </w:rPr>
        <w:t>และ</w:t>
      </w:r>
      <w:r w:rsidR="00F53EC7" w:rsidRPr="00EF475C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 (</w:t>
      </w:r>
      <w:r w:rsidR="00F53EC7" w:rsidRPr="00EF475C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 w:rsidRPr="00EF475C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="0012207D" w:rsidRPr="00EF475C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 w:rsidRPr="00EF475C">
        <w:rPr>
          <w:rFonts w:ascii="TH SarabunIT๙" w:hAnsi="TH SarabunIT๙" w:cs="TH SarabunIT๙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 w:rsidRPr="00EF475C">
        <w:rPr>
          <w:rFonts w:ascii="TH SarabunIT๙" w:hAnsi="TH SarabunIT๙" w:cs="TH SarabunIT๙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 w:rsidRPr="00EF475C">
        <w:rPr>
          <w:rFonts w:ascii="TH SarabunIT๙" w:hAnsi="TH SarabunIT๙" w:cs="TH SarabunIT๙"/>
          <w:sz w:val="31"/>
          <w:szCs w:val="31"/>
          <w:cs/>
        </w:rPr>
        <w:t xml:space="preserve"> ณ ห้องประชุมสถานีตำรวจภูธร</w:t>
      </w:r>
      <w:r w:rsidR="00DD2295">
        <w:rPr>
          <w:rFonts w:ascii="TH SarabunIT๙" w:hAnsi="TH SarabunIT๙" w:cs="TH SarabunIT๙" w:hint="cs"/>
          <w:sz w:val="31"/>
          <w:szCs w:val="31"/>
          <w:cs/>
        </w:rPr>
        <w:t>บางมูลนาก</w:t>
      </w:r>
    </w:p>
    <w:p w14:paraId="20936B6A" w14:textId="6B355565" w:rsidR="0012207D" w:rsidRPr="00EF475C" w:rsidRDefault="0012207D" w:rsidP="00BC2DD6">
      <w:pPr>
        <w:jc w:val="center"/>
        <w:rPr>
          <w:rFonts w:ascii="TH SarabunIT๙" w:hAnsi="TH SarabunIT๙" w:cs="TH SarabunIT๙"/>
          <w:sz w:val="28"/>
          <w:szCs w:val="36"/>
        </w:rPr>
      </w:pPr>
    </w:p>
    <w:sectPr w:rsidR="0012207D" w:rsidRPr="00EF475C" w:rsidSect="00BE7C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01C12" w14:textId="77777777" w:rsidR="00BE7C77" w:rsidRDefault="00BE7C77" w:rsidP="00BA5C6B">
      <w:pPr>
        <w:spacing w:after="0" w:line="240" w:lineRule="auto"/>
      </w:pPr>
      <w:r>
        <w:separator/>
      </w:r>
    </w:p>
  </w:endnote>
  <w:endnote w:type="continuationSeparator" w:id="0">
    <w:p w14:paraId="72D0E66C" w14:textId="77777777" w:rsidR="00BE7C77" w:rsidRDefault="00BE7C77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3E6E6" w14:textId="77777777" w:rsidR="00BE7C77" w:rsidRDefault="00BE7C77" w:rsidP="00BA5C6B">
      <w:pPr>
        <w:spacing w:after="0" w:line="240" w:lineRule="auto"/>
      </w:pPr>
      <w:r>
        <w:separator/>
      </w:r>
    </w:p>
  </w:footnote>
  <w:footnote w:type="continuationSeparator" w:id="0">
    <w:p w14:paraId="290A8EA5" w14:textId="77777777" w:rsidR="00BE7C77" w:rsidRDefault="00BE7C77" w:rsidP="00BA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1203876">
    <w:abstractNumId w:val="2"/>
  </w:num>
  <w:num w:numId="2" w16cid:durableId="1058741567">
    <w:abstractNumId w:val="0"/>
  </w:num>
  <w:num w:numId="3" w16cid:durableId="1444416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27D1"/>
    <w:rsid w:val="0001478F"/>
    <w:rsid w:val="00022B99"/>
    <w:rsid w:val="00023DEF"/>
    <w:rsid w:val="000242F2"/>
    <w:rsid w:val="00042685"/>
    <w:rsid w:val="0005275C"/>
    <w:rsid w:val="000870C5"/>
    <w:rsid w:val="00092874"/>
    <w:rsid w:val="000A55B6"/>
    <w:rsid w:val="000A5EE1"/>
    <w:rsid w:val="000A6B3E"/>
    <w:rsid w:val="000B5D00"/>
    <w:rsid w:val="000C04F3"/>
    <w:rsid w:val="000C3240"/>
    <w:rsid w:val="000E0E25"/>
    <w:rsid w:val="000F2468"/>
    <w:rsid w:val="001073C4"/>
    <w:rsid w:val="0012207D"/>
    <w:rsid w:val="001220FD"/>
    <w:rsid w:val="0012707C"/>
    <w:rsid w:val="00127F28"/>
    <w:rsid w:val="00133670"/>
    <w:rsid w:val="0013402E"/>
    <w:rsid w:val="0014268D"/>
    <w:rsid w:val="001555FE"/>
    <w:rsid w:val="00156A6F"/>
    <w:rsid w:val="001642F0"/>
    <w:rsid w:val="001752CF"/>
    <w:rsid w:val="001940EB"/>
    <w:rsid w:val="001A6F69"/>
    <w:rsid w:val="001B36AF"/>
    <w:rsid w:val="001C10EA"/>
    <w:rsid w:val="001C75BE"/>
    <w:rsid w:val="001E7F26"/>
    <w:rsid w:val="002133C3"/>
    <w:rsid w:val="0021436E"/>
    <w:rsid w:val="0021470B"/>
    <w:rsid w:val="00234610"/>
    <w:rsid w:val="002558D2"/>
    <w:rsid w:val="00271639"/>
    <w:rsid w:val="002743BE"/>
    <w:rsid w:val="00277D34"/>
    <w:rsid w:val="002828ED"/>
    <w:rsid w:val="002877EE"/>
    <w:rsid w:val="00287DB5"/>
    <w:rsid w:val="00290E7A"/>
    <w:rsid w:val="002951E5"/>
    <w:rsid w:val="002971C9"/>
    <w:rsid w:val="002A5E1F"/>
    <w:rsid w:val="002F034E"/>
    <w:rsid w:val="002F0D25"/>
    <w:rsid w:val="00312622"/>
    <w:rsid w:val="0031434E"/>
    <w:rsid w:val="00320622"/>
    <w:rsid w:val="00330877"/>
    <w:rsid w:val="00331E23"/>
    <w:rsid w:val="00351E13"/>
    <w:rsid w:val="003523CB"/>
    <w:rsid w:val="00372BF2"/>
    <w:rsid w:val="0038058B"/>
    <w:rsid w:val="00386BC7"/>
    <w:rsid w:val="003A3FD7"/>
    <w:rsid w:val="003A5342"/>
    <w:rsid w:val="003C5657"/>
    <w:rsid w:val="003D4360"/>
    <w:rsid w:val="003E3191"/>
    <w:rsid w:val="003F268E"/>
    <w:rsid w:val="00404854"/>
    <w:rsid w:val="00430FD5"/>
    <w:rsid w:val="004420B3"/>
    <w:rsid w:val="004466A0"/>
    <w:rsid w:val="00450E63"/>
    <w:rsid w:val="00464756"/>
    <w:rsid w:val="00473310"/>
    <w:rsid w:val="00477F3E"/>
    <w:rsid w:val="00493B4F"/>
    <w:rsid w:val="004A700C"/>
    <w:rsid w:val="004A706F"/>
    <w:rsid w:val="004C34A1"/>
    <w:rsid w:val="004C3626"/>
    <w:rsid w:val="004C6FCA"/>
    <w:rsid w:val="004C715A"/>
    <w:rsid w:val="004D0289"/>
    <w:rsid w:val="004D45DA"/>
    <w:rsid w:val="004E5AE5"/>
    <w:rsid w:val="00514ACB"/>
    <w:rsid w:val="005318EE"/>
    <w:rsid w:val="00535C7A"/>
    <w:rsid w:val="00541EC0"/>
    <w:rsid w:val="00543B0D"/>
    <w:rsid w:val="00544958"/>
    <w:rsid w:val="005462F4"/>
    <w:rsid w:val="005621FC"/>
    <w:rsid w:val="005642B0"/>
    <w:rsid w:val="00576961"/>
    <w:rsid w:val="00597EFA"/>
    <w:rsid w:val="005A1317"/>
    <w:rsid w:val="005B5CF5"/>
    <w:rsid w:val="005C07D6"/>
    <w:rsid w:val="005D2877"/>
    <w:rsid w:val="005E25C0"/>
    <w:rsid w:val="005E5F44"/>
    <w:rsid w:val="005F0D02"/>
    <w:rsid w:val="00601DA0"/>
    <w:rsid w:val="00617C45"/>
    <w:rsid w:val="006325AE"/>
    <w:rsid w:val="00634BB4"/>
    <w:rsid w:val="006367F8"/>
    <w:rsid w:val="006547FA"/>
    <w:rsid w:val="006710CB"/>
    <w:rsid w:val="00672379"/>
    <w:rsid w:val="00692686"/>
    <w:rsid w:val="006A4B6E"/>
    <w:rsid w:val="006B5519"/>
    <w:rsid w:val="006C00C5"/>
    <w:rsid w:val="006C39A5"/>
    <w:rsid w:val="006C7466"/>
    <w:rsid w:val="006F5C3C"/>
    <w:rsid w:val="006F5CCF"/>
    <w:rsid w:val="00755049"/>
    <w:rsid w:val="00770072"/>
    <w:rsid w:val="0077743E"/>
    <w:rsid w:val="00780140"/>
    <w:rsid w:val="00782E33"/>
    <w:rsid w:val="00787CF1"/>
    <w:rsid w:val="007A1F60"/>
    <w:rsid w:val="007A34CB"/>
    <w:rsid w:val="007A43B1"/>
    <w:rsid w:val="007B0879"/>
    <w:rsid w:val="007D0517"/>
    <w:rsid w:val="007D1F93"/>
    <w:rsid w:val="007E028A"/>
    <w:rsid w:val="007E61DA"/>
    <w:rsid w:val="007F3BCD"/>
    <w:rsid w:val="00801C65"/>
    <w:rsid w:val="00813F8E"/>
    <w:rsid w:val="008223CD"/>
    <w:rsid w:val="00826745"/>
    <w:rsid w:val="00850946"/>
    <w:rsid w:val="008564B6"/>
    <w:rsid w:val="008621B3"/>
    <w:rsid w:val="00863CE9"/>
    <w:rsid w:val="008650F3"/>
    <w:rsid w:val="00867411"/>
    <w:rsid w:val="0088239D"/>
    <w:rsid w:val="008A6DA9"/>
    <w:rsid w:val="008A7BEF"/>
    <w:rsid w:val="008D4316"/>
    <w:rsid w:val="008E38B6"/>
    <w:rsid w:val="009005A3"/>
    <w:rsid w:val="00907310"/>
    <w:rsid w:val="00927BA3"/>
    <w:rsid w:val="009369F7"/>
    <w:rsid w:val="00942D01"/>
    <w:rsid w:val="00950DB4"/>
    <w:rsid w:val="00953FF2"/>
    <w:rsid w:val="0095462E"/>
    <w:rsid w:val="00954C32"/>
    <w:rsid w:val="0097501B"/>
    <w:rsid w:val="00975B72"/>
    <w:rsid w:val="00977E9E"/>
    <w:rsid w:val="00982B3B"/>
    <w:rsid w:val="00987FDA"/>
    <w:rsid w:val="0099235A"/>
    <w:rsid w:val="009A7055"/>
    <w:rsid w:val="009B0D5D"/>
    <w:rsid w:val="009B39E9"/>
    <w:rsid w:val="009B4CC0"/>
    <w:rsid w:val="009B66F4"/>
    <w:rsid w:val="009C0A08"/>
    <w:rsid w:val="009C3CD1"/>
    <w:rsid w:val="009D3AFC"/>
    <w:rsid w:val="009E5C66"/>
    <w:rsid w:val="009F1E43"/>
    <w:rsid w:val="009F21D3"/>
    <w:rsid w:val="009F44E7"/>
    <w:rsid w:val="009F54D4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57DF7"/>
    <w:rsid w:val="00A75B4E"/>
    <w:rsid w:val="00A77FE1"/>
    <w:rsid w:val="00A82142"/>
    <w:rsid w:val="00AA0387"/>
    <w:rsid w:val="00AA4494"/>
    <w:rsid w:val="00AA4C55"/>
    <w:rsid w:val="00AC0B50"/>
    <w:rsid w:val="00AC2139"/>
    <w:rsid w:val="00AC32E7"/>
    <w:rsid w:val="00AC4165"/>
    <w:rsid w:val="00AF26DC"/>
    <w:rsid w:val="00B05960"/>
    <w:rsid w:val="00B07770"/>
    <w:rsid w:val="00B118E8"/>
    <w:rsid w:val="00B12714"/>
    <w:rsid w:val="00B16CF4"/>
    <w:rsid w:val="00B1703C"/>
    <w:rsid w:val="00B323B7"/>
    <w:rsid w:val="00B3372D"/>
    <w:rsid w:val="00B34751"/>
    <w:rsid w:val="00B43799"/>
    <w:rsid w:val="00B65EEE"/>
    <w:rsid w:val="00B756E8"/>
    <w:rsid w:val="00B82242"/>
    <w:rsid w:val="00B957EB"/>
    <w:rsid w:val="00BA5342"/>
    <w:rsid w:val="00BA5C6B"/>
    <w:rsid w:val="00BA6A53"/>
    <w:rsid w:val="00BC2DD6"/>
    <w:rsid w:val="00BE7C77"/>
    <w:rsid w:val="00C0732F"/>
    <w:rsid w:val="00C20593"/>
    <w:rsid w:val="00C2213F"/>
    <w:rsid w:val="00C47334"/>
    <w:rsid w:val="00C66EA9"/>
    <w:rsid w:val="00C66FD1"/>
    <w:rsid w:val="00C70F0E"/>
    <w:rsid w:val="00C85288"/>
    <w:rsid w:val="00CA41F1"/>
    <w:rsid w:val="00CA7938"/>
    <w:rsid w:val="00CA7CF0"/>
    <w:rsid w:val="00CD02E0"/>
    <w:rsid w:val="00CD1F2D"/>
    <w:rsid w:val="00CF5680"/>
    <w:rsid w:val="00D10977"/>
    <w:rsid w:val="00D136A3"/>
    <w:rsid w:val="00D200BB"/>
    <w:rsid w:val="00D35819"/>
    <w:rsid w:val="00D82FFF"/>
    <w:rsid w:val="00D91928"/>
    <w:rsid w:val="00D93791"/>
    <w:rsid w:val="00DA3C13"/>
    <w:rsid w:val="00DA7447"/>
    <w:rsid w:val="00DB2B7E"/>
    <w:rsid w:val="00DC0EC8"/>
    <w:rsid w:val="00DC75D3"/>
    <w:rsid w:val="00DD2295"/>
    <w:rsid w:val="00DD5F82"/>
    <w:rsid w:val="00DE1CE6"/>
    <w:rsid w:val="00E06900"/>
    <w:rsid w:val="00E2394C"/>
    <w:rsid w:val="00E733E4"/>
    <w:rsid w:val="00E80B20"/>
    <w:rsid w:val="00E9202F"/>
    <w:rsid w:val="00E94FBB"/>
    <w:rsid w:val="00E967FC"/>
    <w:rsid w:val="00EA5035"/>
    <w:rsid w:val="00EC2EB9"/>
    <w:rsid w:val="00EC3DF5"/>
    <w:rsid w:val="00ED4396"/>
    <w:rsid w:val="00ED5B61"/>
    <w:rsid w:val="00EE3856"/>
    <w:rsid w:val="00EF475C"/>
    <w:rsid w:val="00F0295C"/>
    <w:rsid w:val="00F31697"/>
    <w:rsid w:val="00F53EC7"/>
    <w:rsid w:val="00F63E30"/>
    <w:rsid w:val="00F80772"/>
    <w:rsid w:val="00F87428"/>
    <w:rsid w:val="00F93745"/>
    <w:rsid w:val="00FA6DEE"/>
    <w:rsid w:val="00FB061E"/>
    <w:rsid w:val="00FB1F31"/>
    <w:rsid w:val="00FB4F3C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link w:val="aa"/>
    <w:uiPriority w:val="1"/>
    <w:qFormat/>
    <w:rsid w:val="005621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7278"/>
    <w:pPr>
      <w:ind w:left="720"/>
      <w:contextualSpacing/>
    </w:p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99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44</Pages>
  <Words>9644</Words>
  <Characters>54973</Characters>
  <Application>Microsoft Office Word</Application>
  <DocSecurity>0</DocSecurity>
  <Lines>458</Lines>
  <Paragraphs>128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WANWISA SAMPAWAN</cp:lastModifiedBy>
  <cp:revision>21</cp:revision>
  <cp:lastPrinted>2024-03-13T06:37:00Z</cp:lastPrinted>
  <dcterms:created xsi:type="dcterms:W3CDTF">2024-03-12T05:30:00Z</dcterms:created>
  <dcterms:modified xsi:type="dcterms:W3CDTF">2024-04-16T06:40:00Z</dcterms:modified>
</cp:coreProperties>
</file>